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drawing4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diagrams/drawing13.xml" ContentType="application/vnd.ms-office.drawingml.diagramDrawing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diagrams/drawing11.xml" ContentType="application/vnd.ms-office.drawingml.diagramDrawing+xml"/>
  <Override PartName="/word/diagrams/drawing10.xml" ContentType="application/vnd.ms-office.drawingml.diagramDrawing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diagrams/quickStyle12.xml" ContentType="application/vnd.openxmlformats-officedocument.drawingml.diagramStyle+xml"/>
  <Override PartName="/word/diagrams/quickStyle13.xml" ContentType="application/vnd.openxmlformats-officedocument.drawingml.diagramStyle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quickStyle10.xml" ContentType="application/vnd.openxmlformats-officedocument.drawingml.diagramStyle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ata13.xml" ContentType="application/vnd.openxmlformats-officedocument.drawingml.diagramData+xml"/>
  <Override PartName="/word/diagrams/drawing7.xml" ContentType="application/vnd.ms-office.drawingml.diagramDrawing+xml"/>
  <Default Extension="jpeg" ContentType="image/jpeg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drawing5.xml" ContentType="application/vnd.ms-office.drawingml.diagramDrawing+xml"/>
  <Override PartName="/word/endnotes.xml" ContentType="application/vnd.openxmlformats-officedocument.wordprocessingml.endnotes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drawing1.xml" ContentType="application/vnd.ms-office.drawingml.diagramDrawing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theme/theme1.xml" ContentType="application/vnd.openxmlformats-officedocument.theme+xml"/>
  <Override PartName="/word/diagrams/drawing12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47" w:rsidRDefault="00CE0560" w:rsidP="0034202D">
      <w:pPr>
        <w:tabs>
          <w:tab w:val="left" w:pos="243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9471B" w:rsidRDefault="0069471B" w:rsidP="0069471B">
      <w:pPr>
        <w:tabs>
          <w:tab w:val="left" w:pos="243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9471B" w:rsidRDefault="0069471B" w:rsidP="0034202D">
      <w:pPr>
        <w:tabs>
          <w:tab w:val="left" w:pos="243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>
            <wp:extent cx="5940425" cy="2128520"/>
            <wp:effectExtent l="0" t="0" r="0" b="0"/>
            <wp:docPr id="28" name="Рисунок 27" descr="G:\ПРОЕКТ ИННОВАЦИИ ИНКЛЮЗИЯ\Screenshot_2019-04-29-11-44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ПРОЕКТ ИННОВАЦИИ ИНКЛЮЗИЯ\Screenshot_2019-04-29-11-44-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71B" w:rsidRDefault="0069471B" w:rsidP="0034202D">
      <w:pPr>
        <w:tabs>
          <w:tab w:val="left" w:pos="243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9471B" w:rsidRPr="00787140" w:rsidRDefault="0069471B" w:rsidP="0034202D">
      <w:pPr>
        <w:tabs>
          <w:tab w:val="left" w:pos="243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0560" w:rsidRPr="00787140" w:rsidRDefault="00CE0560" w:rsidP="00CE0560">
      <w:pPr>
        <w:rPr>
          <w:rFonts w:ascii="Times New Roman" w:hAnsi="Times New Roman" w:cs="Times New Roman"/>
          <w:noProof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4267200"/>
            <wp:effectExtent l="38100" t="0" r="5715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E0560" w:rsidRPr="00787140" w:rsidRDefault="00CE0560" w:rsidP="00CE0560">
      <w:pPr>
        <w:rPr>
          <w:rFonts w:ascii="Times New Roman" w:hAnsi="Times New Roman" w:cs="Times New Roman"/>
          <w:noProof/>
          <w:sz w:val="28"/>
          <w:szCs w:val="28"/>
        </w:rPr>
      </w:pPr>
    </w:p>
    <w:p w:rsidR="00CE0560" w:rsidRPr="00787140" w:rsidRDefault="00CE0560" w:rsidP="00CE0560">
      <w:pPr>
        <w:rPr>
          <w:rFonts w:ascii="Times New Roman" w:hAnsi="Times New Roman" w:cs="Times New Roman"/>
          <w:noProof/>
          <w:sz w:val="28"/>
          <w:szCs w:val="28"/>
        </w:rPr>
      </w:pPr>
    </w:p>
    <w:p w:rsidR="00CE0560" w:rsidRPr="00787140" w:rsidRDefault="00CE0560" w:rsidP="00CE0560">
      <w:pPr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85658" cy="9056914"/>
            <wp:effectExtent l="19050" t="0" r="24492" b="87086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CE0560" w:rsidRPr="00787140" w:rsidRDefault="00CE0560" w:rsidP="00CE0560">
      <w:pPr>
        <w:rPr>
          <w:rFonts w:ascii="Times New Roman" w:hAnsi="Times New Roman" w:cs="Times New Roman"/>
          <w:sz w:val="28"/>
          <w:szCs w:val="28"/>
        </w:rPr>
      </w:pPr>
    </w:p>
    <w:p w:rsidR="00CE0560" w:rsidRPr="00787140" w:rsidRDefault="00CE0560" w:rsidP="00CE0560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sz w:val="28"/>
          <w:szCs w:val="28"/>
        </w:rPr>
        <w:tab/>
      </w:r>
    </w:p>
    <w:p w:rsidR="00CE0560" w:rsidRPr="00787140" w:rsidRDefault="00CE0560" w:rsidP="00CE0560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E82F82" w:rsidRDefault="00E82F82" w:rsidP="00CE0560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E82F82" w:rsidRPr="00E82F82" w:rsidRDefault="00E82F82" w:rsidP="00E82F82">
      <w:pPr>
        <w:rPr>
          <w:rFonts w:ascii="Times New Roman" w:hAnsi="Times New Roman" w:cs="Times New Roman"/>
          <w:sz w:val="28"/>
          <w:szCs w:val="28"/>
        </w:rPr>
      </w:pPr>
    </w:p>
    <w:p w:rsidR="00CE0560" w:rsidRPr="00E82F82" w:rsidRDefault="00CE0560" w:rsidP="00E82F82">
      <w:pPr>
        <w:tabs>
          <w:tab w:val="left" w:pos="2674"/>
        </w:tabs>
        <w:rPr>
          <w:rFonts w:ascii="Times New Roman" w:hAnsi="Times New Roman" w:cs="Times New Roman"/>
          <w:sz w:val="28"/>
          <w:szCs w:val="28"/>
        </w:rPr>
      </w:pPr>
    </w:p>
    <w:p w:rsidR="00D74553" w:rsidRPr="00787140" w:rsidRDefault="00CE0560" w:rsidP="00CE0560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1320" cy="7810500"/>
            <wp:effectExtent l="19050" t="0" r="24130" b="0"/>
            <wp:docPr id="5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D74553" w:rsidRPr="00787140" w:rsidRDefault="00D74553" w:rsidP="00D74553">
      <w:pPr>
        <w:rPr>
          <w:rFonts w:ascii="Times New Roman" w:hAnsi="Times New Roman" w:cs="Times New Roman"/>
          <w:sz w:val="28"/>
          <w:szCs w:val="28"/>
        </w:rPr>
      </w:pPr>
    </w:p>
    <w:p w:rsidR="00CE0560" w:rsidRPr="00787140" w:rsidRDefault="00D74553" w:rsidP="00D74553">
      <w:pPr>
        <w:tabs>
          <w:tab w:val="left" w:pos="3370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sz w:val="28"/>
          <w:szCs w:val="28"/>
        </w:rPr>
        <w:tab/>
      </w:r>
    </w:p>
    <w:p w:rsidR="00D74553" w:rsidRPr="00787140" w:rsidRDefault="00D74553" w:rsidP="00D74553">
      <w:pPr>
        <w:tabs>
          <w:tab w:val="left" w:pos="3370"/>
        </w:tabs>
        <w:rPr>
          <w:rFonts w:ascii="Times New Roman" w:hAnsi="Times New Roman" w:cs="Times New Roman"/>
          <w:sz w:val="28"/>
          <w:szCs w:val="28"/>
        </w:rPr>
      </w:pPr>
    </w:p>
    <w:p w:rsidR="00D74553" w:rsidRPr="00787140" w:rsidRDefault="00D74553" w:rsidP="00D74553">
      <w:pPr>
        <w:tabs>
          <w:tab w:val="left" w:pos="3370"/>
        </w:tabs>
        <w:rPr>
          <w:rFonts w:ascii="Times New Roman" w:hAnsi="Times New Roman" w:cs="Times New Roman"/>
          <w:sz w:val="28"/>
          <w:szCs w:val="28"/>
        </w:rPr>
      </w:pPr>
    </w:p>
    <w:p w:rsidR="00D74553" w:rsidRPr="00787140" w:rsidRDefault="00E26DDD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sz w:val="28"/>
          <w:szCs w:val="28"/>
        </w:rPr>
        <w:tab/>
      </w:r>
    </w:p>
    <w:p w:rsidR="00E26DDD" w:rsidRPr="00787140" w:rsidRDefault="004B694E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7590971"/>
            <wp:effectExtent l="19050" t="0" r="19050" b="0"/>
            <wp:docPr id="6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E26DDD" w:rsidRPr="00787140" w:rsidRDefault="00E26DDD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tabs>
          <w:tab w:val="left" w:pos="5132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0967" cy="7013642"/>
            <wp:effectExtent l="19050" t="0" r="14483" b="0"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E26DDD" w:rsidRPr="00787140" w:rsidRDefault="00E26DDD" w:rsidP="00E26DDD">
      <w:pPr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DD" w:rsidRPr="00787140" w:rsidRDefault="00E26DDD" w:rsidP="00E26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646" w:rsidRPr="00787140" w:rsidRDefault="00E26DDD" w:rsidP="00E26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0967" cy="7013642"/>
            <wp:effectExtent l="0" t="0" r="33533" b="0"/>
            <wp:docPr id="8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F65646" w:rsidRPr="00787140" w:rsidRDefault="00F65646" w:rsidP="005E5D10">
      <w:pPr>
        <w:rPr>
          <w:rFonts w:ascii="Times New Roman" w:hAnsi="Times New Roman" w:cs="Times New Roman"/>
          <w:sz w:val="28"/>
          <w:szCs w:val="28"/>
        </w:rPr>
      </w:pPr>
    </w:p>
    <w:p w:rsidR="00E82F82" w:rsidRDefault="00F65646" w:rsidP="00F65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77901" cy="3674853"/>
            <wp:effectExtent l="38100" t="0" r="51399" b="0"/>
            <wp:docPr id="9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E82F82" w:rsidRPr="00E82F82" w:rsidRDefault="00E82F82" w:rsidP="00E82F82">
      <w:pPr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1169" cy="5020574"/>
            <wp:effectExtent l="19050" t="0" r="14281" b="0"/>
            <wp:docPr id="1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E82F82" w:rsidRPr="00E82F82" w:rsidRDefault="00E82F82" w:rsidP="00E82F82">
      <w:pPr>
        <w:rPr>
          <w:rFonts w:ascii="Times New Roman" w:hAnsi="Times New Roman" w:cs="Times New Roman"/>
          <w:sz w:val="28"/>
          <w:szCs w:val="28"/>
        </w:rPr>
      </w:pPr>
    </w:p>
    <w:p w:rsidR="00E82F82" w:rsidRPr="00E82F82" w:rsidRDefault="00E82F82" w:rsidP="00E82F82">
      <w:pPr>
        <w:rPr>
          <w:rFonts w:ascii="Times New Roman" w:hAnsi="Times New Roman" w:cs="Times New Roman"/>
          <w:sz w:val="28"/>
          <w:szCs w:val="28"/>
        </w:rPr>
      </w:pPr>
    </w:p>
    <w:p w:rsidR="00E82F82" w:rsidRPr="00E82F82" w:rsidRDefault="00E82F82" w:rsidP="00E82F82">
      <w:pPr>
        <w:rPr>
          <w:rFonts w:ascii="Times New Roman" w:hAnsi="Times New Roman" w:cs="Times New Roman"/>
          <w:sz w:val="28"/>
          <w:szCs w:val="28"/>
        </w:rPr>
      </w:pPr>
    </w:p>
    <w:p w:rsidR="00F65646" w:rsidRPr="00E82F82" w:rsidRDefault="00F65646" w:rsidP="00E82F82">
      <w:pPr>
        <w:rPr>
          <w:rFonts w:ascii="Times New Roman" w:hAnsi="Times New Roman" w:cs="Times New Roman"/>
          <w:sz w:val="28"/>
          <w:szCs w:val="28"/>
        </w:rPr>
      </w:pPr>
    </w:p>
    <w:p w:rsidR="000758EA" w:rsidRPr="00787140" w:rsidRDefault="000758EA" w:rsidP="00F65646">
      <w:pPr>
        <w:rPr>
          <w:rFonts w:ascii="Times New Roman" w:hAnsi="Times New Roman" w:cs="Times New Roman"/>
          <w:sz w:val="28"/>
          <w:szCs w:val="28"/>
        </w:rPr>
      </w:pPr>
    </w:p>
    <w:p w:rsidR="000758EA" w:rsidRPr="00787140" w:rsidRDefault="000758EA" w:rsidP="000758EA">
      <w:pPr>
        <w:rPr>
          <w:rFonts w:ascii="Times New Roman" w:hAnsi="Times New Roman" w:cs="Times New Roman"/>
          <w:sz w:val="28"/>
          <w:szCs w:val="28"/>
        </w:rPr>
      </w:pPr>
    </w:p>
    <w:p w:rsidR="000758EA" w:rsidRPr="00787140" w:rsidRDefault="000758EA" w:rsidP="000758EA">
      <w:pPr>
        <w:rPr>
          <w:rFonts w:ascii="Times New Roman" w:hAnsi="Times New Roman" w:cs="Times New Roman"/>
          <w:sz w:val="28"/>
          <w:szCs w:val="28"/>
        </w:rPr>
      </w:pPr>
    </w:p>
    <w:p w:rsidR="000758EA" w:rsidRPr="00787140" w:rsidRDefault="000758EA" w:rsidP="000758EA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58EA" w:rsidRPr="00787140" w:rsidRDefault="000758EA" w:rsidP="000758EA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7122695"/>
            <wp:effectExtent l="19050" t="0" r="19050" b="0"/>
            <wp:docPr id="1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0758EA" w:rsidRPr="00787140" w:rsidRDefault="000758EA" w:rsidP="000758EA">
      <w:pPr>
        <w:rPr>
          <w:rFonts w:ascii="Times New Roman" w:hAnsi="Times New Roman" w:cs="Times New Roman"/>
          <w:sz w:val="28"/>
          <w:szCs w:val="28"/>
        </w:rPr>
      </w:pPr>
    </w:p>
    <w:p w:rsidR="00990BE6" w:rsidRPr="00787140" w:rsidRDefault="00990BE6" w:rsidP="000758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4076" cy="4054415"/>
            <wp:effectExtent l="19050" t="0" r="21374" b="3432235"/>
            <wp:docPr id="1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990BE6" w:rsidRPr="00787140" w:rsidRDefault="00990BE6" w:rsidP="00990BE6">
      <w:pPr>
        <w:tabs>
          <w:tab w:val="left" w:pos="2374"/>
        </w:tabs>
        <w:rPr>
          <w:rFonts w:ascii="Times New Roman" w:hAnsi="Times New Roman" w:cs="Times New Roman"/>
          <w:sz w:val="28"/>
          <w:szCs w:val="28"/>
        </w:rPr>
      </w:pPr>
    </w:p>
    <w:p w:rsidR="00990BE6" w:rsidRDefault="00990BE6" w:rsidP="00990BE6">
      <w:pPr>
        <w:tabs>
          <w:tab w:val="left" w:pos="2374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616" cy="8488393"/>
            <wp:effectExtent l="19050" t="0" r="18834" b="0"/>
            <wp:docPr id="1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787140" w:rsidRPr="00787140" w:rsidRDefault="00787140" w:rsidP="00990BE6">
      <w:pPr>
        <w:tabs>
          <w:tab w:val="left" w:pos="2374"/>
        </w:tabs>
        <w:rPr>
          <w:rFonts w:ascii="Times New Roman" w:hAnsi="Times New Roman" w:cs="Times New Roman"/>
          <w:sz w:val="28"/>
          <w:szCs w:val="28"/>
        </w:rPr>
      </w:pPr>
    </w:p>
    <w:p w:rsidR="00990BE6" w:rsidRPr="00787140" w:rsidRDefault="00990BE6" w:rsidP="00990BE6">
      <w:pPr>
        <w:jc w:val="center"/>
        <w:rPr>
          <w:rFonts w:cstheme="minorHAnsi"/>
          <w:b/>
          <w:sz w:val="48"/>
          <w:szCs w:val="48"/>
        </w:rPr>
      </w:pPr>
      <w:r w:rsidRPr="00787140">
        <w:rPr>
          <w:rFonts w:cstheme="minorHAnsi"/>
          <w:b/>
          <w:sz w:val="48"/>
          <w:szCs w:val="48"/>
        </w:rPr>
        <w:lastRenderedPageBreak/>
        <w:t>Ресурсный педагог. Функциональная позиция</w:t>
      </w:r>
    </w:p>
    <w:p w:rsidR="00990BE6" w:rsidRPr="00787140" w:rsidRDefault="00990BE6" w:rsidP="00990BE6">
      <w:pPr>
        <w:tabs>
          <w:tab w:val="left" w:pos="2374"/>
        </w:tabs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5579" cy="7347284"/>
            <wp:effectExtent l="0" t="0" r="0" b="0"/>
            <wp:docPr id="1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990BE6" w:rsidRPr="00787140" w:rsidRDefault="00990BE6" w:rsidP="00990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BE6" w:rsidRPr="00787140" w:rsidRDefault="00990BE6" w:rsidP="00990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BE6" w:rsidRPr="00787140" w:rsidRDefault="00990BE6" w:rsidP="00990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7DF" w:rsidRPr="00787140" w:rsidRDefault="00A117DF" w:rsidP="00990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7DF" w:rsidRPr="00787140" w:rsidRDefault="00A117DF" w:rsidP="00990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1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4831" cy="8035047"/>
            <wp:effectExtent l="19050" t="0" r="10619" b="0"/>
            <wp:docPr id="15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sectPr w:rsidR="00A117DF" w:rsidRPr="00787140" w:rsidSect="00EB473F">
      <w:footerReference w:type="defaul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68" w:rsidRDefault="005A2568" w:rsidP="005A2568">
      <w:pPr>
        <w:spacing w:after="0" w:line="240" w:lineRule="auto"/>
      </w:pPr>
      <w:r>
        <w:separator/>
      </w:r>
    </w:p>
  </w:endnote>
  <w:endnote w:type="continuationSeparator" w:id="1">
    <w:p w:rsidR="005A2568" w:rsidRDefault="005A2568" w:rsidP="005A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68" w:rsidRDefault="005A2568">
    <w:pPr>
      <w:pStyle w:val="a7"/>
      <w:jc w:val="right"/>
    </w:pPr>
  </w:p>
  <w:p w:rsidR="005A2568" w:rsidRDefault="005A25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68" w:rsidRDefault="005A2568" w:rsidP="005A2568">
      <w:pPr>
        <w:spacing w:after="0" w:line="240" w:lineRule="auto"/>
      </w:pPr>
      <w:r>
        <w:separator/>
      </w:r>
    </w:p>
  </w:footnote>
  <w:footnote w:type="continuationSeparator" w:id="1">
    <w:p w:rsidR="005A2568" w:rsidRDefault="005A2568" w:rsidP="005A2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D5D"/>
    <w:rsid w:val="00054490"/>
    <w:rsid w:val="00074B28"/>
    <w:rsid w:val="000758EA"/>
    <w:rsid w:val="000C384F"/>
    <w:rsid w:val="001325AF"/>
    <w:rsid w:val="00161147"/>
    <w:rsid w:val="00305501"/>
    <w:rsid w:val="0034202D"/>
    <w:rsid w:val="00377204"/>
    <w:rsid w:val="004B694E"/>
    <w:rsid w:val="00500C5A"/>
    <w:rsid w:val="00547BDE"/>
    <w:rsid w:val="005A2568"/>
    <w:rsid w:val="005E5D10"/>
    <w:rsid w:val="0062157F"/>
    <w:rsid w:val="00623037"/>
    <w:rsid w:val="0069471B"/>
    <w:rsid w:val="006C74A2"/>
    <w:rsid w:val="00787140"/>
    <w:rsid w:val="00826447"/>
    <w:rsid w:val="009726AD"/>
    <w:rsid w:val="00990BE6"/>
    <w:rsid w:val="00A117DF"/>
    <w:rsid w:val="00A37DAB"/>
    <w:rsid w:val="00AA6CA7"/>
    <w:rsid w:val="00C16D5D"/>
    <w:rsid w:val="00CC6D8E"/>
    <w:rsid w:val="00CE0560"/>
    <w:rsid w:val="00D74553"/>
    <w:rsid w:val="00E26DDD"/>
    <w:rsid w:val="00E82F82"/>
    <w:rsid w:val="00EB473F"/>
    <w:rsid w:val="00EB7E83"/>
    <w:rsid w:val="00F60B9A"/>
    <w:rsid w:val="00F6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68"/>
  </w:style>
  <w:style w:type="paragraph" w:styleId="a7">
    <w:name w:val="footer"/>
    <w:basedOn w:val="a"/>
    <w:link w:val="a8"/>
    <w:uiPriority w:val="99"/>
    <w:unhideWhenUsed/>
    <w:rsid w:val="005A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26" Type="http://schemas.openxmlformats.org/officeDocument/2006/relationships/diagramColors" Target="diagrams/colors5.xml"/><Relationship Id="rId39" Type="http://schemas.openxmlformats.org/officeDocument/2006/relationships/diagramData" Target="diagrams/data9.xml"/><Relationship Id="rId21" Type="http://schemas.openxmlformats.org/officeDocument/2006/relationships/diagramQuickStyle" Target="diagrams/quickStyle4.xml"/><Relationship Id="rId34" Type="http://schemas.openxmlformats.org/officeDocument/2006/relationships/diagramColors" Target="diagrams/colors7.xml"/><Relationship Id="rId42" Type="http://schemas.openxmlformats.org/officeDocument/2006/relationships/diagramColors" Target="diagrams/colors9.xml"/><Relationship Id="rId47" Type="http://schemas.openxmlformats.org/officeDocument/2006/relationships/diagramData" Target="diagrams/data11.xml"/><Relationship Id="rId50" Type="http://schemas.openxmlformats.org/officeDocument/2006/relationships/diagramColors" Target="diagrams/colors11.xml"/><Relationship Id="rId55" Type="http://schemas.openxmlformats.org/officeDocument/2006/relationships/diagramData" Target="diagrams/data13.xml"/><Relationship Id="rId63" Type="http://schemas.microsoft.com/office/2007/relationships/diagramDrawing" Target="diagrams/drawing3.xml"/><Relationship Id="rId76" Type="http://schemas.microsoft.com/office/2007/relationships/diagramDrawing" Target="diagrams/drawing5.xml"/><Relationship Id="rId7" Type="http://schemas.openxmlformats.org/officeDocument/2006/relationships/diagramData" Target="diagrams/data1.xml"/><Relationship Id="rId71" Type="http://schemas.microsoft.com/office/2007/relationships/diagramDrawing" Target="diagrams/drawing13.xml"/><Relationship Id="rId2" Type="http://schemas.openxmlformats.org/officeDocument/2006/relationships/settings" Target="settings.xml"/><Relationship Id="rId16" Type="http://schemas.openxmlformats.org/officeDocument/2006/relationships/diagramLayout" Target="diagrams/layout3.xml"/><Relationship Id="rId29" Type="http://schemas.openxmlformats.org/officeDocument/2006/relationships/diagramQuickStyle" Target="diagrams/quickStyle6.xml"/><Relationship Id="rId11" Type="http://schemas.openxmlformats.org/officeDocument/2006/relationships/diagramData" Target="diagrams/data2.xml"/><Relationship Id="rId24" Type="http://schemas.openxmlformats.org/officeDocument/2006/relationships/diagramLayout" Target="diagrams/layout5.xml"/><Relationship Id="rId32" Type="http://schemas.openxmlformats.org/officeDocument/2006/relationships/diagramLayout" Target="diagrams/layout7.xml"/><Relationship Id="rId37" Type="http://schemas.openxmlformats.org/officeDocument/2006/relationships/diagramQuickStyle" Target="diagrams/quickStyle8.xml"/><Relationship Id="rId40" Type="http://schemas.openxmlformats.org/officeDocument/2006/relationships/diagramLayout" Target="diagrams/layout9.xml"/><Relationship Id="rId45" Type="http://schemas.openxmlformats.org/officeDocument/2006/relationships/diagramQuickStyle" Target="diagrams/quickStyle10.xml"/><Relationship Id="rId53" Type="http://schemas.openxmlformats.org/officeDocument/2006/relationships/diagramQuickStyle" Target="diagrams/quickStyle12.xml"/><Relationship Id="rId58" Type="http://schemas.openxmlformats.org/officeDocument/2006/relationships/diagramColors" Target="diagrams/colors13.xml"/><Relationship Id="rId66" Type="http://schemas.microsoft.com/office/2007/relationships/diagramDrawing" Target="diagrams/drawing12.xml"/><Relationship Id="rId74" Type="http://schemas.microsoft.com/office/2007/relationships/diagramDrawing" Target="diagrams/drawing6.xml"/><Relationship Id="rId79" Type="http://schemas.microsoft.com/office/2007/relationships/diagramDrawing" Target="diagrams/drawing8.xml"/><Relationship Id="rId5" Type="http://schemas.openxmlformats.org/officeDocument/2006/relationships/endnotes" Target="endnotes.xml"/><Relationship Id="rId15" Type="http://schemas.openxmlformats.org/officeDocument/2006/relationships/diagramData" Target="diagrams/data3.xml"/><Relationship Id="rId23" Type="http://schemas.openxmlformats.org/officeDocument/2006/relationships/diagramData" Target="diagrams/data5.xml"/><Relationship Id="rId28" Type="http://schemas.openxmlformats.org/officeDocument/2006/relationships/diagramLayout" Target="diagrams/layout6.xml"/><Relationship Id="rId36" Type="http://schemas.openxmlformats.org/officeDocument/2006/relationships/diagramLayout" Target="diagrams/layout8.xml"/><Relationship Id="rId49" Type="http://schemas.openxmlformats.org/officeDocument/2006/relationships/diagramQuickStyle" Target="diagrams/quickStyle11.xml"/><Relationship Id="rId57" Type="http://schemas.openxmlformats.org/officeDocument/2006/relationships/diagramQuickStyle" Target="diagrams/quickStyle13.xml"/><Relationship Id="rId61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31" Type="http://schemas.openxmlformats.org/officeDocument/2006/relationships/diagramData" Target="diagrams/data7.xml"/><Relationship Id="rId44" Type="http://schemas.openxmlformats.org/officeDocument/2006/relationships/diagramLayout" Target="diagrams/layout10.xml"/><Relationship Id="rId52" Type="http://schemas.openxmlformats.org/officeDocument/2006/relationships/diagramLayout" Target="diagrams/layout12.xml"/><Relationship Id="rId60" Type="http://schemas.openxmlformats.org/officeDocument/2006/relationships/fontTable" Target="fontTable.xml"/><Relationship Id="rId73" Type="http://schemas.microsoft.com/office/2007/relationships/diagramDrawing" Target="diagrams/drawing1.xml"/><Relationship Id="rId78" Type="http://schemas.microsoft.com/office/2007/relationships/diagramDrawing" Target="diagrams/drawing9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Relationship Id="rId27" Type="http://schemas.openxmlformats.org/officeDocument/2006/relationships/diagramData" Target="diagrams/data6.xml"/><Relationship Id="rId30" Type="http://schemas.openxmlformats.org/officeDocument/2006/relationships/diagramColors" Target="diagrams/colors6.xml"/><Relationship Id="rId35" Type="http://schemas.openxmlformats.org/officeDocument/2006/relationships/diagramData" Target="diagrams/data8.xml"/><Relationship Id="rId43" Type="http://schemas.openxmlformats.org/officeDocument/2006/relationships/diagramData" Target="diagrams/data10.xml"/><Relationship Id="rId48" Type="http://schemas.openxmlformats.org/officeDocument/2006/relationships/diagramLayout" Target="diagrams/layout11.xml"/><Relationship Id="rId56" Type="http://schemas.openxmlformats.org/officeDocument/2006/relationships/diagramLayout" Target="diagrams/layout13.xml"/><Relationship Id="rId77" Type="http://schemas.microsoft.com/office/2007/relationships/diagramDrawing" Target="diagrams/drawing10.xml"/><Relationship Id="rId8" Type="http://schemas.openxmlformats.org/officeDocument/2006/relationships/diagramLayout" Target="diagrams/layout1.xml"/><Relationship Id="rId51" Type="http://schemas.openxmlformats.org/officeDocument/2006/relationships/diagramData" Target="diagrams/data12.xml"/><Relationship Id="rId72" Type="http://schemas.microsoft.com/office/2007/relationships/diagramDrawing" Target="diagrams/drawing2.xml"/><Relationship Id="rId80" Type="http://schemas.microsoft.com/office/2007/relationships/diagramDrawing" Target="diagrams/drawing7.xml"/><Relationship Id="rId3" Type="http://schemas.openxmlformats.org/officeDocument/2006/relationships/webSettings" Target="webSettings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5" Type="http://schemas.openxmlformats.org/officeDocument/2006/relationships/diagramQuickStyle" Target="diagrams/quickStyle5.xml"/><Relationship Id="rId33" Type="http://schemas.openxmlformats.org/officeDocument/2006/relationships/diagramQuickStyle" Target="diagrams/quickStyle7.xml"/><Relationship Id="rId38" Type="http://schemas.openxmlformats.org/officeDocument/2006/relationships/diagramColors" Target="diagrams/colors8.xml"/><Relationship Id="rId46" Type="http://schemas.openxmlformats.org/officeDocument/2006/relationships/diagramColors" Target="diagrams/colors10.xml"/><Relationship Id="rId59" Type="http://schemas.openxmlformats.org/officeDocument/2006/relationships/footer" Target="footer1.xml"/><Relationship Id="rId20" Type="http://schemas.openxmlformats.org/officeDocument/2006/relationships/diagramLayout" Target="diagrams/layout4.xml"/><Relationship Id="rId41" Type="http://schemas.openxmlformats.org/officeDocument/2006/relationships/diagramQuickStyle" Target="diagrams/quickStyle9.xml"/><Relationship Id="rId54" Type="http://schemas.openxmlformats.org/officeDocument/2006/relationships/diagramColors" Target="diagrams/colors12.xml"/><Relationship Id="rId62" Type="http://schemas.microsoft.com/office/2007/relationships/diagramDrawing" Target="diagrams/drawing4.xml"/><Relationship Id="rId75" Type="http://schemas.microsoft.com/office/2007/relationships/diagramDrawing" Target="diagrams/drawing11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3FC465-6276-48F5-84CD-C01B8A0DD55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248DCE-27EA-49C8-B649-6458857C7CC2}">
      <dgm:prSet phldrT="[Текст]"/>
      <dgm:spPr/>
      <dgm:t>
        <a:bodyPr/>
        <a:lstStyle/>
        <a:p>
          <a:pPr algn="ctr"/>
          <a:r>
            <a:rPr lang="ru-RU" b="1">
              <a:latin typeface="+mn-lt"/>
              <a:cs typeface="Times New Roman" pitchFamily="18" charset="0"/>
            </a:rPr>
            <a:t>Принцип инклюзии</a:t>
          </a:r>
        </a:p>
      </dgm:t>
    </dgm:pt>
    <dgm:pt modelId="{7C985E61-BED8-42B6-B8E1-8B85331488CB}" type="parTrans" cxnId="{A6B30112-4ECB-470A-8416-1ED138EF5103}">
      <dgm:prSet/>
      <dgm:spPr/>
      <dgm:t>
        <a:bodyPr/>
        <a:lstStyle/>
        <a:p>
          <a:endParaRPr lang="ru-RU"/>
        </a:p>
      </dgm:t>
    </dgm:pt>
    <dgm:pt modelId="{25854452-C031-4FF7-BA92-7A9E1B821F3E}" type="sibTrans" cxnId="{A6B30112-4ECB-470A-8416-1ED138EF5103}">
      <dgm:prSet/>
      <dgm:spPr/>
      <dgm:t>
        <a:bodyPr/>
        <a:lstStyle/>
        <a:p>
          <a:endParaRPr lang="ru-RU"/>
        </a:p>
      </dgm:t>
    </dgm:pt>
    <dgm:pt modelId="{3ABB4084-DC16-473C-8138-F056FFBAC120}">
      <dgm:prSet phldrT="[Текст]" custT="1"/>
      <dgm:spPr/>
      <dgm:t>
        <a:bodyPr/>
        <a:lstStyle/>
        <a:p>
          <a:pPr algn="ctr"/>
          <a:r>
            <a:rPr lang="ru-RU" sz="2400"/>
            <a:t>Воспитанники с ОВЗ максимально разделяют общий образовательный опыт со сверстниками, получая индивидуальную поддержку, соответствующую потребностям и достигаемым результатам</a:t>
          </a:r>
        </a:p>
      </dgm:t>
    </dgm:pt>
    <dgm:pt modelId="{C4088CB4-8D5B-4555-B314-BC2F311A3538}" type="parTrans" cxnId="{F15AE08D-31B8-4603-A6F8-B6486F18B567}">
      <dgm:prSet/>
      <dgm:spPr/>
      <dgm:t>
        <a:bodyPr/>
        <a:lstStyle/>
        <a:p>
          <a:endParaRPr lang="ru-RU"/>
        </a:p>
      </dgm:t>
    </dgm:pt>
    <dgm:pt modelId="{0F39F8C9-0EB5-4F07-ADCF-31EC3CF3B260}" type="sibTrans" cxnId="{F15AE08D-31B8-4603-A6F8-B6486F18B567}">
      <dgm:prSet/>
      <dgm:spPr/>
      <dgm:t>
        <a:bodyPr/>
        <a:lstStyle/>
        <a:p>
          <a:endParaRPr lang="ru-RU"/>
        </a:p>
      </dgm:t>
    </dgm:pt>
    <dgm:pt modelId="{75A117A2-9FFD-4C24-B069-737C40B5761E}" type="pres">
      <dgm:prSet presAssocID="{623FC465-6276-48F5-84CD-C01B8A0DD55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CC68B74-2C7A-4BCF-8763-12190DF4E532}" type="pres">
      <dgm:prSet presAssocID="{35248DCE-27EA-49C8-B649-6458857C7CC2}" presName="parentText" presStyleLbl="node1" presStyleIdx="0" presStyleCnt="1" custScaleY="44695" custLinFactNeighborY="-1499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D757D5-CA14-493F-9B62-1CC8F5254A34}" type="pres">
      <dgm:prSet presAssocID="{35248DCE-27EA-49C8-B649-6458857C7CC2}" presName="childText" presStyleLbl="revTx" presStyleIdx="0" presStyleCnt="1" custLinFactNeighborY="25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6B30112-4ECB-470A-8416-1ED138EF5103}" srcId="{623FC465-6276-48F5-84CD-C01B8A0DD55F}" destId="{35248DCE-27EA-49C8-B649-6458857C7CC2}" srcOrd="0" destOrd="0" parTransId="{7C985E61-BED8-42B6-B8E1-8B85331488CB}" sibTransId="{25854452-C031-4FF7-BA92-7A9E1B821F3E}"/>
    <dgm:cxn modelId="{F15AE08D-31B8-4603-A6F8-B6486F18B567}" srcId="{35248DCE-27EA-49C8-B649-6458857C7CC2}" destId="{3ABB4084-DC16-473C-8138-F056FFBAC120}" srcOrd="0" destOrd="0" parTransId="{C4088CB4-8D5B-4555-B314-BC2F311A3538}" sibTransId="{0F39F8C9-0EB5-4F07-ADCF-31EC3CF3B260}"/>
    <dgm:cxn modelId="{5487AE51-DBF9-48CD-9B97-ABCC730D12AB}" type="presOf" srcId="{35248DCE-27EA-49C8-B649-6458857C7CC2}" destId="{4CC68B74-2C7A-4BCF-8763-12190DF4E532}" srcOrd="0" destOrd="0" presId="urn:microsoft.com/office/officeart/2005/8/layout/vList2"/>
    <dgm:cxn modelId="{DF93ACC0-8C53-40E1-AAD8-AEC5126AA505}" type="presOf" srcId="{623FC465-6276-48F5-84CD-C01B8A0DD55F}" destId="{75A117A2-9FFD-4C24-B069-737C40B5761E}" srcOrd="0" destOrd="0" presId="urn:microsoft.com/office/officeart/2005/8/layout/vList2"/>
    <dgm:cxn modelId="{CDF4608B-F45A-4DE6-AE2C-76DAB436A712}" type="presOf" srcId="{3ABB4084-DC16-473C-8138-F056FFBAC120}" destId="{45D757D5-CA14-493F-9B62-1CC8F5254A34}" srcOrd="0" destOrd="0" presId="urn:microsoft.com/office/officeart/2005/8/layout/vList2"/>
    <dgm:cxn modelId="{07486A9B-1257-40DD-A4C5-B7C6A3A2A9FC}" type="presParOf" srcId="{75A117A2-9FFD-4C24-B069-737C40B5761E}" destId="{4CC68B74-2C7A-4BCF-8763-12190DF4E532}" srcOrd="0" destOrd="0" presId="urn:microsoft.com/office/officeart/2005/8/layout/vList2"/>
    <dgm:cxn modelId="{1670FA86-2B66-4467-9B68-C2FD335A349D}" type="presParOf" srcId="{75A117A2-9FFD-4C24-B069-737C40B5761E}" destId="{45D757D5-CA14-493F-9B62-1CC8F5254A34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623FC465-6276-48F5-84CD-C01B8A0DD55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ABB4084-DC16-473C-8138-F056FFBAC120}">
      <dgm:prSet phldrT="[Текст]" custT="1"/>
      <dgm:spPr/>
      <dgm:t>
        <a:bodyPr/>
        <a:lstStyle/>
        <a:p>
          <a:pPr algn="l"/>
          <a:r>
            <a:rPr lang="ru-RU" sz="2400"/>
            <a:t>ДОУ отвечает на запрос общества на включение всех детей в наиболее подходящую образовательную среду </a:t>
          </a:r>
        </a:p>
      </dgm:t>
    </dgm:pt>
    <dgm:pt modelId="{C4088CB4-8D5B-4555-B314-BC2F311A3538}" type="parTrans" cxnId="{F15AE08D-31B8-4603-A6F8-B6486F18B567}">
      <dgm:prSet/>
      <dgm:spPr/>
      <dgm:t>
        <a:bodyPr/>
        <a:lstStyle/>
        <a:p>
          <a:endParaRPr lang="ru-RU"/>
        </a:p>
      </dgm:t>
    </dgm:pt>
    <dgm:pt modelId="{0F39F8C9-0EB5-4F07-ADCF-31EC3CF3B260}" type="sibTrans" cxnId="{F15AE08D-31B8-4603-A6F8-B6486F18B567}">
      <dgm:prSet/>
      <dgm:spPr/>
      <dgm:t>
        <a:bodyPr/>
        <a:lstStyle/>
        <a:p>
          <a:endParaRPr lang="ru-RU"/>
        </a:p>
      </dgm:t>
    </dgm:pt>
    <dgm:pt modelId="{5DFC8104-DC77-4782-9A22-A2817194DAE0}">
      <dgm:prSet/>
      <dgm:spPr/>
      <dgm:t>
        <a:bodyPr/>
        <a:lstStyle/>
        <a:p>
          <a:endParaRPr lang="ru-RU" sz="1600"/>
        </a:p>
      </dgm:t>
    </dgm:pt>
    <dgm:pt modelId="{89F8A7DC-9AB3-4B3F-AC74-D7E56DEA3D2A}" type="parTrans" cxnId="{57A88551-74CB-4E05-A32D-CE78ED9B3048}">
      <dgm:prSet/>
      <dgm:spPr/>
      <dgm:t>
        <a:bodyPr/>
        <a:lstStyle/>
        <a:p>
          <a:endParaRPr lang="ru-RU"/>
        </a:p>
      </dgm:t>
    </dgm:pt>
    <dgm:pt modelId="{67A73A95-2F5A-4C5E-BCF4-E6653FE643C2}" type="sibTrans" cxnId="{57A88551-74CB-4E05-A32D-CE78ED9B3048}">
      <dgm:prSet/>
      <dgm:spPr/>
      <dgm:t>
        <a:bodyPr/>
        <a:lstStyle/>
        <a:p>
          <a:endParaRPr lang="ru-RU"/>
        </a:p>
      </dgm:t>
    </dgm:pt>
    <dgm:pt modelId="{35248DCE-27EA-49C8-B649-6458857C7CC2}">
      <dgm:prSet phldrT="[Текст]" custT="1"/>
      <dgm:spPr/>
      <dgm:t>
        <a:bodyPr/>
        <a:lstStyle/>
        <a:p>
          <a:pPr algn="ctr"/>
          <a:r>
            <a:rPr lang="ru-RU" sz="2400" b="1"/>
            <a:t>Технология ресурсной зоны</a:t>
          </a:r>
          <a:endParaRPr lang="ru-RU" sz="2400"/>
        </a:p>
      </dgm:t>
    </dgm:pt>
    <dgm:pt modelId="{25854452-C031-4FF7-BA92-7A9E1B821F3E}" type="sibTrans" cxnId="{A6B30112-4ECB-470A-8416-1ED138EF5103}">
      <dgm:prSet/>
      <dgm:spPr/>
      <dgm:t>
        <a:bodyPr/>
        <a:lstStyle/>
        <a:p>
          <a:endParaRPr lang="ru-RU"/>
        </a:p>
      </dgm:t>
    </dgm:pt>
    <dgm:pt modelId="{7C985E61-BED8-42B6-B8E1-8B85331488CB}" type="parTrans" cxnId="{A6B30112-4ECB-470A-8416-1ED138EF5103}">
      <dgm:prSet/>
      <dgm:spPr/>
      <dgm:t>
        <a:bodyPr/>
        <a:lstStyle/>
        <a:p>
          <a:endParaRPr lang="ru-RU"/>
        </a:p>
      </dgm:t>
    </dgm:pt>
    <dgm:pt modelId="{E03B231E-8D2F-468C-AE74-ACC8BCB8C960}">
      <dgm:prSet custT="1"/>
      <dgm:spPr/>
      <dgm:t>
        <a:bodyPr/>
        <a:lstStyle/>
        <a:p>
          <a:r>
            <a:rPr lang="ru-RU" sz="2400"/>
            <a:t>позволяет сосредоточить внимание на сотрудничестве и взаимоэкпертности команды</a:t>
          </a:r>
        </a:p>
      </dgm:t>
    </dgm:pt>
    <dgm:pt modelId="{2C430C6A-F8D8-4828-9A84-119BBEFBA7F1}" type="parTrans" cxnId="{7921DA3C-0173-4CFC-81DA-4705638A7C5E}">
      <dgm:prSet/>
      <dgm:spPr/>
      <dgm:t>
        <a:bodyPr/>
        <a:lstStyle/>
        <a:p>
          <a:endParaRPr lang="ru-RU"/>
        </a:p>
      </dgm:t>
    </dgm:pt>
    <dgm:pt modelId="{BA188660-BB7C-449C-AD0F-ACAC0F807235}" type="sibTrans" cxnId="{7921DA3C-0173-4CFC-81DA-4705638A7C5E}">
      <dgm:prSet/>
      <dgm:spPr/>
      <dgm:t>
        <a:bodyPr/>
        <a:lstStyle/>
        <a:p>
          <a:endParaRPr lang="ru-RU"/>
        </a:p>
      </dgm:t>
    </dgm:pt>
    <dgm:pt modelId="{DDE519F9-D789-456A-AB09-D1180DFB7FA7}">
      <dgm:prSet custT="1"/>
      <dgm:spPr/>
      <dgm:t>
        <a:bodyPr/>
        <a:lstStyle/>
        <a:p>
          <a:r>
            <a:rPr lang="ru-RU" sz="2400"/>
            <a:t>торжество разнообразия и имплементация (внедрение) философии удовлетворения индивидуальных потребностей всех детей</a:t>
          </a:r>
        </a:p>
      </dgm:t>
    </dgm:pt>
    <dgm:pt modelId="{65616703-C2BF-40D2-B937-EF2D3665A273}" type="parTrans" cxnId="{8B555DEE-7D1F-4051-B45D-AB6FB7853D98}">
      <dgm:prSet/>
      <dgm:spPr/>
      <dgm:t>
        <a:bodyPr/>
        <a:lstStyle/>
        <a:p>
          <a:endParaRPr lang="ru-RU"/>
        </a:p>
      </dgm:t>
    </dgm:pt>
    <dgm:pt modelId="{0A8F9D42-CFDE-45EE-85AC-2DF34A93C2A7}" type="sibTrans" cxnId="{8B555DEE-7D1F-4051-B45D-AB6FB7853D98}">
      <dgm:prSet/>
      <dgm:spPr/>
      <dgm:t>
        <a:bodyPr/>
        <a:lstStyle/>
        <a:p>
          <a:endParaRPr lang="ru-RU"/>
        </a:p>
      </dgm:t>
    </dgm:pt>
    <dgm:pt modelId="{855EBF86-0F82-434C-94D2-A68688003FB5}">
      <dgm:prSet custT="1"/>
      <dgm:spPr/>
      <dgm:t>
        <a:bodyPr/>
        <a:lstStyle/>
        <a:p>
          <a:r>
            <a:rPr lang="ru-RU" sz="2400"/>
            <a:t> позволяет реализовать множество стратегий обучения, которые доказали свою эффективность в образовании , с умелым сочетанием академических и социальных аспектов, таких как совместное обучение, конструктивная деятельность и преодоление поведенческих проблем</a:t>
          </a:r>
        </a:p>
      </dgm:t>
    </dgm:pt>
    <dgm:pt modelId="{35BC124A-4318-491D-8FB0-7222DE656BAB}" type="parTrans" cxnId="{8C411B35-E224-486E-916B-974B6F92C672}">
      <dgm:prSet/>
      <dgm:spPr/>
      <dgm:t>
        <a:bodyPr/>
        <a:lstStyle/>
        <a:p>
          <a:endParaRPr lang="ru-RU"/>
        </a:p>
      </dgm:t>
    </dgm:pt>
    <dgm:pt modelId="{A6C1B06C-65CB-458A-A1C6-23D6D60056B9}" type="sibTrans" cxnId="{8C411B35-E224-486E-916B-974B6F92C672}">
      <dgm:prSet/>
      <dgm:spPr/>
      <dgm:t>
        <a:bodyPr/>
        <a:lstStyle/>
        <a:p>
          <a:endParaRPr lang="ru-RU"/>
        </a:p>
      </dgm:t>
    </dgm:pt>
    <dgm:pt modelId="{75A117A2-9FFD-4C24-B069-737C40B5761E}" type="pres">
      <dgm:prSet presAssocID="{623FC465-6276-48F5-84CD-C01B8A0DD55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CC68B74-2C7A-4BCF-8763-12190DF4E532}" type="pres">
      <dgm:prSet presAssocID="{35248DCE-27EA-49C8-B649-6458857C7CC2}" presName="parentText" presStyleLbl="node1" presStyleIdx="0" presStyleCnt="1" custScaleY="209217" custLinFactNeighborX="-5034" custLinFactNeighborY="-127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D757D5-CA14-493F-9B62-1CC8F5254A34}" type="pres">
      <dgm:prSet presAssocID="{35248DCE-27EA-49C8-B649-6458857C7CC2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921DA3C-0173-4CFC-81DA-4705638A7C5E}" srcId="{35248DCE-27EA-49C8-B649-6458857C7CC2}" destId="{E03B231E-8D2F-468C-AE74-ACC8BCB8C960}" srcOrd="1" destOrd="0" parTransId="{2C430C6A-F8D8-4828-9A84-119BBEFBA7F1}" sibTransId="{BA188660-BB7C-449C-AD0F-ACAC0F807235}"/>
    <dgm:cxn modelId="{BF8BF43C-6B82-4D9E-8148-782DED72E34C}" type="presOf" srcId="{3ABB4084-DC16-473C-8138-F056FFBAC120}" destId="{45D757D5-CA14-493F-9B62-1CC8F5254A34}" srcOrd="0" destOrd="0" presId="urn:microsoft.com/office/officeart/2005/8/layout/vList2"/>
    <dgm:cxn modelId="{7FC8EF6B-79D8-4D6D-8F2D-392A41CF6737}" type="presOf" srcId="{DDE519F9-D789-456A-AB09-D1180DFB7FA7}" destId="{45D757D5-CA14-493F-9B62-1CC8F5254A34}" srcOrd="0" destOrd="2" presId="urn:microsoft.com/office/officeart/2005/8/layout/vList2"/>
    <dgm:cxn modelId="{0722F73A-7B46-4EBA-BB34-663C0BE94645}" type="presOf" srcId="{35248DCE-27EA-49C8-B649-6458857C7CC2}" destId="{4CC68B74-2C7A-4BCF-8763-12190DF4E532}" srcOrd="0" destOrd="0" presId="urn:microsoft.com/office/officeart/2005/8/layout/vList2"/>
    <dgm:cxn modelId="{B4DA1026-ED03-4C5A-9BDD-BE6F3DAA85A5}" type="presOf" srcId="{855EBF86-0F82-434C-94D2-A68688003FB5}" destId="{45D757D5-CA14-493F-9B62-1CC8F5254A34}" srcOrd="0" destOrd="3" presId="urn:microsoft.com/office/officeart/2005/8/layout/vList2"/>
    <dgm:cxn modelId="{291A7108-02B9-4586-B817-9C30A0669865}" type="presOf" srcId="{623FC465-6276-48F5-84CD-C01B8A0DD55F}" destId="{75A117A2-9FFD-4C24-B069-737C40B5761E}" srcOrd="0" destOrd="0" presId="urn:microsoft.com/office/officeart/2005/8/layout/vList2"/>
    <dgm:cxn modelId="{F15AE08D-31B8-4603-A6F8-B6486F18B567}" srcId="{35248DCE-27EA-49C8-B649-6458857C7CC2}" destId="{3ABB4084-DC16-473C-8138-F056FFBAC120}" srcOrd="0" destOrd="0" parTransId="{C4088CB4-8D5B-4555-B314-BC2F311A3538}" sibTransId="{0F39F8C9-0EB5-4F07-ADCF-31EC3CF3B260}"/>
    <dgm:cxn modelId="{6A05C33E-D210-4D5D-B50A-82879D422C97}" type="presOf" srcId="{5DFC8104-DC77-4782-9A22-A2817194DAE0}" destId="{45D757D5-CA14-493F-9B62-1CC8F5254A34}" srcOrd="0" destOrd="4" presId="urn:microsoft.com/office/officeart/2005/8/layout/vList2"/>
    <dgm:cxn modelId="{8C411B35-E224-486E-916B-974B6F92C672}" srcId="{35248DCE-27EA-49C8-B649-6458857C7CC2}" destId="{855EBF86-0F82-434C-94D2-A68688003FB5}" srcOrd="3" destOrd="0" parTransId="{35BC124A-4318-491D-8FB0-7222DE656BAB}" sibTransId="{A6C1B06C-65CB-458A-A1C6-23D6D60056B9}"/>
    <dgm:cxn modelId="{57A88551-74CB-4E05-A32D-CE78ED9B3048}" srcId="{35248DCE-27EA-49C8-B649-6458857C7CC2}" destId="{5DFC8104-DC77-4782-9A22-A2817194DAE0}" srcOrd="4" destOrd="0" parTransId="{89F8A7DC-9AB3-4B3F-AC74-D7E56DEA3D2A}" sibTransId="{67A73A95-2F5A-4C5E-BCF4-E6653FE643C2}"/>
    <dgm:cxn modelId="{194A3E37-BC86-4E74-9FE0-5FFD836D8F82}" type="presOf" srcId="{E03B231E-8D2F-468C-AE74-ACC8BCB8C960}" destId="{45D757D5-CA14-493F-9B62-1CC8F5254A34}" srcOrd="0" destOrd="1" presId="urn:microsoft.com/office/officeart/2005/8/layout/vList2"/>
    <dgm:cxn modelId="{A6B30112-4ECB-470A-8416-1ED138EF5103}" srcId="{623FC465-6276-48F5-84CD-C01B8A0DD55F}" destId="{35248DCE-27EA-49C8-B649-6458857C7CC2}" srcOrd="0" destOrd="0" parTransId="{7C985E61-BED8-42B6-B8E1-8B85331488CB}" sibTransId="{25854452-C031-4FF7-BA92-7A9E1B821F3E}"/>
    <dgm:cxn modelId="{8B555DEE-7D1F-4051-B45D-AB6FB7853D98}" srcId="{35248DCE-27EA-49C8-B649-6458857C7CC2}" destId="{DDE519F9-D789-456A-AB09-D1180DFB7FA7}" srcOrd="2" destOrd="0" parTransId="{65616703-C2BF-40D2-B937-EF2D3665A273}" sibTransId="{0A8F9D42-CFDE-45EE-85AC-2DF34A93C2A7}"/>
    <dgm:cxn modelId="{C1AEF212-D231-4002-A5CB-605939E8129C}" type="presParOf" srcId="{75A117A2-9FFD-4C24-B069-737C40B5761E}" destId="{4CC68B74-2C7A-4BCF-8763-12190DF4E532}" srcOrd="0" destOrd="0" presId="urn:microsoft.com/office/officeart/2005/8/layout/vList2"/>
    <dgm:cxn modelId="{90CBF3D0-4ACE-45E7-9079-27EC30B58AB9}" type="presParOf" srcId="{75A117A2-9FFD-4C24-B069-737C40B5761E}" destId="{45D757D5-CA14-493F-9B62-1CC8F5254A34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56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9065575C-40A3-4135-82D4-754C0537149A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E5F081E-B1C0-4F56-A9BA-96F451ECB74D}">
      <dgm:prSet phldrT="[Текст]" custT="1"/>
      <dgm:spPr/>
      <dgm:t>
        <a:bodyPr/>
        <a:lstStyle/>
        <a:p>
          <a:pPr algn="ctr"/>
          <a:r>
            <a:rPr lang="ru-RU" sz="2400" b="1"/>
            <a:t>Ресурсная зона – зона поддержки</a:t>
          </a:r>
          <a:endParaRPr lang="ru-RU" sz="2400"/>
        </a:p>
      </dgm:t>
    </dgm:pt>
    <dgm:pt modelId="{4F9E401F-E45C-4D99-94A4-08BFDFEA3303}" type="parTrans" cxnId="{3C5B0196-2017-49C1-B4E6-9DA10EB22F73}">
      <dgm:prSet/>
      <dgm:spPr/>
      <dgm:t>
        <a:bodyPr/>
        <a:lstStyle/>
        <a:p>
          <a:endParaRPr lang="ru-RU"/>
        </a:p>
      </dgm:t>
    </dgm:pt>
    <dgm:pt modelId="{D4F3D3D5-9A85-4E3A-8343-1CD6E2CB5F32}" type="sibTrans" cxnId="{3C5B0196-2017-49C1-B4E6-9DA10EB22F73}">
      <dgm:prSet/>
      <dgm:spPr/>
      <dgm:t>
        <a:bodyPr/>
        <a:lstStyle/>
        <a:p>
          <a:endParaRPr lang="ru-RU"/>
        </a:p>
      </dgm:t>
    </dgm:pt>
    <dgm:pt modelId="{8ABBBA90-ECA1-46AE-8EE6-06956BD459D9}">
      <dgm:prSet phldrT="[Текст]"/>
      <dgm:spPr/>
      <dgm:t>
        <a:bodyPr/>
        <a:lstStyle/>
        <a:p>
          <a:r>
            <a:rPr lang="ru-RU"/>
            <a:t>поддержка обучения</a:t>
          </a:r>
        </a:p>
      </dgm:t>
    </dgm:pt>
    <dgm:pt modelId="{FC6C046E-7CA1-4AE6-AA11-1D3CEEC4C33D}" type="parTrans" cxnId="{E6A94418-3C60-4F8E-B612-FD44620BCE09}">
      <dgm:prSet/>
      <dgm:spPr/>
      <dgm:t>
        <a:bodyPr/>
        <a:lstStyle/>
        <a:p>
          <a:endParaRPr lang="ru-RU"/>
        </a:p>
      </dgm:t>
    </dgm:pt>
    <dgm:pt modelId="{F84F719B-1710-4547-BAB8-73C9F570464C}" type="sibTrans" cxnId="{E6A94418-3C60-4F8E-B612-FD44620BCE09}">
      <dgm:prSet/>
      <dgm:spPr/>
      <dgm:t>
        <a:bodyPr/>
        <a:lstStyle/>
        <a:p>
          <a:endParaRPr lang="ru-RU"/>
        </a:p>
      </dgm:t>
    </dgm:pt>
    <dgm:pt modelId="{70CEF5EC-E32C-4338-90C7-95FAB52A3D33}">
      <dgm:prSet phldrT="[Текст]"/>
      <dgm:spPr/>
      <dgm:t>
        <a:bodyPr/>
        <a:lstStyle/>
        <a:p>
          <a:r>
            <a:rPr lang="ru-RU"/>
            <a:t>поддержка материально-предметной средой</a:t>
          </a:r>
        </a:p>
      </dgm:t>
    </dgm:pt>
    <dgm:pt modelId="{808EA80E-FB74-473D-B6CC-D8B58C1B3895}" type="parTrans" cxnId="{ACAD46FA-7246-4B86-A56E-1CADACDDE248}">
      <dgm:prSet/>
      <dgm:spPr/>
      <dgm:t>
        <a:bodyPr/>
        <a:lstStyle/>
        <a:p>
          <a:endParaRPr lang="ru-RU"/>
        </a:p>
      </dgm:t>
    </dgm:pt>
    <dgm:pt modelId="{EAD4324C-7166-4DB7-BC02-BB08A59B0819}" type="sibTrans" cxnId="{ACAD46FA-7246-4B86-A56E-1CADACDDE248}">
      <dgm:prSet/>
      <dgm:spPr/>
      <dgm:t>
        <a:bodyPr/>
        <a:lstStyle/>
        <a:p>
          <a:endParaRPr lang="ru-RU"/>
        </a:p>
      </dgm:t>
    </dgm:pt>
    <dgm:pt modelId="{4F37681F-306E-406F-9BD7-39D9BF87CBEE}">
      <dgm:prSet/>
      <dgm:spPr/>
      <dgm:t>
        <a:bodyPr/>
        <a:lstStyle/>
        <a:p>
          <a:r>
            <a:rPr lang="ru-RU"/>
            <a:t>Направления поддержки:</a:t>
          </a:r>
        </a:p>
      </dgm:t>
    </dgm:pt>
    <dgm:pt modelId="{8B21206A-A05D-40F4-AAA5-20B737192B41}" type="parTrans" cxnId="{C9455CD6-4EAC-45FF-8429-10710A13EDF5}">
      <dgm:prSet/>
      <dgm:spPr/>
      <dgm:t>
        <a:bodyPr/>
        <a:lstStyle/>
        <a:p>
          <a:endParaRPr lang="ru-RU"/>
        </a:p>
      </dgm:t>
    </dgm:pt>
    <dgm:pt modelId="{DA2BEBC6-8C46-4024-9806-74D71374A17F}" type="sibTrans" cxnId="{C9455CD6-4EAC-45FF-8429-10710A13EDF5}">
      <dgm:prSet/>
      <dgm:spPr/>
      <dgm:t>
        <a:bodyPr/>
        <a:lstStyle/>
        <a:p>
          <a:endParaRPr lang="ru-RU"/>
        </a:p>
      </dgm:t>
    </dgm:pt>
    <dgm:pt modelId="{AC40D3EF-0681-41FD-831F-D42F066A9134}">
      <dgm:prSet/>
      <dgm:spPr/>
      <dgm:t>
        <a:bodyPr/>
        <a:lstStyle/>
        <a:p>
          <a:r>
            <a:rPr lang="ru-RU"/>
            <a:t>поддержка поведения</a:t>
          </a:r>
        </a:p>
      </dgm:t>
    </dgm:pt>
    <dgm:pt modelId="{174EB489-8579-4669-992A-FF62308465C7}" type="parTrans" cxnId="{43F9704E-0C7D-4F09-8758-DCB600ACCF1D}">
      <dgm:prSet/>
      <dgm:spPr/>
      <dgm:t>
        <a:bodyPr/>
        <a:lstStyle/>
        <a:p>
          <a:endParaRPr lang="ru-RU"/>
        </a:p>
      </dgm:t>
    </dgm:pt>
    <dgm:pt modelId="{A8D6FADB-77B5-4FA4-BF03-978724772D76}" type="sibTrans" cxnId="{43F9704E-0C7D-4F09-8758-DCB600ACCF1D}">
      <dgm:prSet/>
      <dgm:spPr/>
      <dgm:t>
        <a:bodyPr/>
        <a:lstStyle/>
        <a:p>
          <a:endParaRPr lang="ru-RU"/>
        </a:p>
      </dgm:t>
    </dgm:pt>
    <dgm:pt modelId="{109A0D42-347C-40B2-B4EE-ED9EF8AD1879}">
      <dgm:prSet/>
      <dgm:spPr/>
      <dgm:t>
        <a:bodyPr/>
        <a:lstStyle/>
        <a:p>
          <a:r>
            <a:rPr lang="ru-RU"/>
            <a:t>целевая коррекционная работа</a:t>
          </a:r>
        </a:p>
      </dgm:t>
    </dgm:pt>
    <dgm:pt modelId="{171A88C8-DB0C-4620-A8B5-DB5719F901BD}" type="parTrans" cxnId="{DE5E6E70-711D-4F30-9A94-09EA3596D779}">
      <dgm:prSet/>
      <dgm:spPr/>
      <dgm:t>
        <a:bodyPr/>
        <a:lstStyle/>
        <a:p>
          <a:endParaRPr lang="ru-RU"/>
        </a:p>
      </dgm:t>
    </dgm:pt>
    <dgm:pt modelId="{2D67F995-3949-4A63-A4C7-13EBD39258C0}" type="sibTrans" cxnId="{DE5E6E70-711D-4F30-9A94-09EA3596D779}">
      <dgm:prSet/>
      <dgm:spPr/>
      <dgm:t>
        <a:bodyPr/>
        <a:lstStyle/>
        <a:p>
          <a:endParaRPr lang="ru-RU"/>
        </a:p>
      </dgm:t>
    </dgm:pt>
    <dgm:pt modelId="{5D1CA0AB-20D7-4AE0-95E7-D5DD3E7F6D37}">
      <dgm:prSet/>
      <dgm:spPr/>
      <dgm:t>
        <a:bodyPr/>
        <a:lstStyle/>
        <a:p>
          <a:r>
            <a:rPr lang="ru-RU"/>
            <a:t>мультисенсорная поддержка</a:t>
          </a:r>
        </a:p>
      </dgm:t>
    </dgm:pt>
    <dgm:pt modelId="{0F8A440B-608D-4C66-810D-0A5AD2173921}" type="parTrans" cxnId="{C9CB3FE6-2244-45A1-9795-59C63AF8187A}">
      <dgm:prSet/>
      <dgm:spPr/>
      <dgm:t>
        <a:bodyPr/>
        <a:lstStyle/>
        <a:p>
          <a:endParaRPr lang="ru-RU"/>
        </a:p>
      </dgm:t>
    </dgm:pt>
    <dgm:pt modelId="{698215B5-224D-4E96-B43A-31B2C07FAECF}" type="sibTrans" cxnId="{C9CB3FE6-2244-45A1-9795-59C63AF8187A}">
      <dgm:prSet/>
      <dgm:spPr/>
      <dgm:t>
        <a:bodyPr/>
        <a:lstStyle/>
        <a:p>
          <a:endParaRPr lang="ru-RU"/>
        </a:p>
      </dgm:t>
    </dgm:pt>
    <dgm:pt modelId="{B594243F-6B36-40FF-972B-9F9C5D0A080A}">
      <dgm:prSet/>
      <dgm:spPr/>
      <dgm:t>
        <a:bodyPr/>
        <a:lstStyle/>
        <a:p>
          <a:r>
            <a:rPr lang="ru-RU"/>
            <a:t>персональная поддержка и забота</a:t>
          </a:r>
        </a:p>
      </dgm:t>
    </dgm:pt>
    <dgm:pt modelId="{DB756779-7A5A-4125-84FC-E78961CB1F92}" type="parTrans" cxnId="{55FB599C-6188-4B9F-BC9C-4BC5D122588D}">
      <dgm:prSet/>
      <dgm:spPr/>
      <dgm:t>
        <a:bodyPr/>
        <a:lstStyle/>
        <a:p>
          <a:endParaRPr lang="ru-RU"/>
        </a:p>
      </dgm:t>
    </dgm:pt>
    <dgm:pt modelId="{E0AB7C6B-D97B-413C-97B9-932844754390}" type="sibTrans" cxnId="{55FB599C-6188-4B9F-BC9C-4BC5D122588D}">
      <dgm:prSet/>
      <dgm:spPr/>
      <dgm:t>
        <a:bodyPr/>
        <a:lstStyle/>
        <a:p>
          <a:endParaRPr lang="ru-RU"/>
        </a:p>
      </dgm:t>
    </dgm:pt>
    <dgm:pt modelId="{8EFA85D8-B73D-4C21-A1EF-123CEA5C6D75}" type="pres">
      <dgm:prSet presAssocID="{9065575C-40A3-4135-82D4-754C0537149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7883203-AB94-434E-9339-623BF9B495F8}" type="pres">
      <dgm:prSet presAssocID="{6E5F081E-B1C0-4F56-A9BA-96F451ECB74D}" presName="parentLin" presStyleCnt="0"/>
      <dgm:spPr/>
    </dgm:pt>
    <dgm:pt modelId="{F5D68291-EF0F-4A43-A322-2D8560BF5A63}" type="pres">
      <dgm:prSet presAssocID="{6E5F081E-B1C0-4F56-A9BA-96F451ECB74D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9C97A53C-391D-463B-A411-2850767AB716}" type="pres">
      <dgm:prSet presAssocID="{6E5F081E-B1C0-4F56-A9BA-96F451ECB74D}" presName="parentText" presStyleLbl="node1" presStyleIdx="0" presStyleCnt="8" custScaleY="289881" custLinFactX="9478" custLinFactY="-100000" custLinFactNeighborX="100000" custLinFactNeighborY="-1087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F8F813-BE68-435E-BE4B-C1D50B354447}" type="pres">
      <dgm:prSet presAssocID="{6E5F081E-B1C0-4F56-A9BA-96F451ECB74D}" presName="negativeSpace" presStyleCnt="0"/>
      <dgm:spPr/>
    </dgm:pt>
    <dgm:pt modelId="{85A94241-6C2E-4AA9-B695-43B916E82FE4}" type="pres">
      <dgm:prSet presAssocID="{6E5F081E-B1C0-4F56-A9BA-96F451ECB74D}" presName="childText" presStyleLbl="conFgAcc1" presStyleIdx="0" presStyleCnt="8">
        <dgm:presLayoutVars>
          <dgm:bulletEnabled val="1"/>
        </dgm:presLayoutVars>
      </dgm:prSet>
      <dgm:spPr/>
    </dgm:pt>
    <dgm:pt modelId="{970DDDAA-4302-47EC-923D-A5E977E727AA}" type="pres">
      <dgm:prSet presAssocID="{D4F3D3D5-9A85-4E3A-8343-1CD6E2CB5F32}" presName="spaceBetweenRectangles" presStyleCnt="0"/>
      <dgm:spPr/>
    </dgm:pt>
    <dgm:pt modelId="{F3369534-EB1B-4490-B89B-6A689F8D7157}" type="pres">
      <dgm:prSet presAssocID="{4F37681F-306E-406F-9BD7-39D9BF87CBEE}" presName="parentLin" presStyleCnt="0"/>
      <dgm:spPr/>
    </dgm:pt>
    <dgm:pt modelId="{2DE22F57-C6D5-4D9D-9737-627698BBF686}" type="pres">
      <dgm:prSet presAssocID="{4F37681F-306E-406F-9BD7-39D9BF87CBEE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085F69F8-33FA-4309-B7AB-EACDBB88C7D7}" type="pres">
      <dgm:prSet presAssocID="{4F37681F-306E-406F-9BD7-39D9BF87CBEE}" presName="parentText" presStyleLbl="node1" presStyleIdx="1" presStyleCnt="8" custLinFactNeighborX="-32101" custLinFactNeighborY="-751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CCBB40-4535-4CC2-845D-9DE79B290DF4}" type="pres">
      <dgm:prSet presAssocID="{4F37681F-306E-406F-9BD7-39D9BF87CBEE}" presName="negativeSpace" presStyleCnt="0"/>
      <dgm:spPr/>
    </dgm:pt>
    <dgm:pt modelId="{1C97C532-9FF9-4513-B068-6F901532D244}" type="pres">
      <dgm:prSet presAssocID="{4F37681F-306E-406F-9BD7-39D9BF87CBEE}" presName="childText" presStyleLbl="conFgAcc1" presStyleIdx="1" presStyleCnt="8">
        <dgm:presLayoutVars>
          <dgm:bulletEnabled val="1"/>
        </dgm:presLayoutVars>
      </dgm:prSet>
      <dgm:spPr/>
    </dgm:pt>
    <dgm:pt modelId="{8872CD18-2070-425A-9ECE-53A20AFBFDE7}" type="pres">
      <dgm:prSet presAssocID="{DA2BEBC6-8C46-4024-9806-74D71374A17F}" presName="spaceBetweenRectangles" presStyleCnt="0"/>
      <dgm:spPr/>
    </dgm:pt>
    <dgm:pt modelId="{EBFFA50F-CFF0-470B-94FC-536313881EFF}" type="pres">
      <dgm:prSet presAssocID="{8ABBBA90-ECA1-46AE-8EE6-06956BD459D9}" presName="parentLin" presStyleCnt="0"/>
      <dgm:spPr/>
    </dgm:pt>
    <dgm:pt modelId="{2766C85B-B188-46EA-86FD-EABECB7C5FC2}" type="pres">
      <dgm:prSet presAssocID="{8ABBBA90-ECA1-46AE-8EE6-06956BD459D9}" presName="parentLeftMargin" presStyleLbl="node1" presStyleIdx="1" presStyleCnt="8"/>
      <dgm:spPr/>
      <dgm:t>
        <a:bodyPr/>
        <a:lstStyle/>
        <a:p>
          <a:endParaRPr lang="ru-RU"/>
        </a:p>
      </dgm:t>
    </dgm:pt>
    <dgm:pt modelId="{68A97AFD-B3BD-48F8-A7F2-EC9086ED47A1}" type="pres">
      <dgm:prSet presAssocID="{8ABBBA90-ECA1-46AE-8EE6-06956BD459D9}" presName="parentText" presStyleLbl="node1" presStyleIdx="2" presStyleCnt="8" custLinFactNeighborX="-25156" custLinFactNeighborY="-5427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D8E84-D1A1-4190-8BA7-5BE0DF4ABFCC}" type="pres">
      <dgm:prSet presAssocID="{8ABBBA90-ECA1-46AE-8EE6-06956BD459D9}" presName="negativeSpace" presStyleCnt="0"/>
      <dgm:spPr/>
    </dgm:pt>
    <dgm:pt modelId="{2C6406A7-BBC2-4A7F-BBA2-AF3D671E2C41}" type="pres">
      <dgm:prSet presAssocID="{8ABBBA90-ECA1-46AE-8EE6-06956BD459D9}" presName="childText" presStyleLbl="conFgAcc1" presStyleIdx="2" presStyleCnt="8">
        <dgm:presLayoutVars>
          <dgm:bulletEnabled val="1"/>
        </dgm:presLayoutVars>
      </dgm:prSet>
      <dgm:spPr/>
    </dgm:pt>
    <dgm:pt modelId="{E1572340-EFF6-45A8-8639-EBFE361D199C}" type="pres">
      <dgm:prSet presAssocID="{F84F719B-1710-4547-BAB8-73C9F570464C}" presName="spaceBetweenRectangles" presStyleCnt="0"/>
      <dgm:spPr/>
    </dgm:pt>
    <dgm:pt modelId="{1F4364CB-727F-42FF-9355-281E78B47094}" type="pres">
      <dgm:prSet presAssocID="{70CEF5EC-E32C-4338-90C7-95FAB52A3D33}" presName="parentLin" presStyleCnt="0"/>
      <dgm:spPr/>
    </dgm:pt>
    <dgm:pt modelId="{51FA98F5-D920-44F4-84B7-2856ACC3A859}" type="pres">
      <dgm:prSet presAssocID="{70CEF5EC-E32C-4338-90C7-95FAB52A3D33}" presName="parentLeftMargin" presStyleLbl="node1" presStyleIdx="2" presStyleCnt="8"/>
      <dgm:spPr/>
      <dgm:t>
        <a:bodyPr/>
        <a:lstStyle/>
        <a:p>
          <a:endParaRPr lang="ru-RU"/>
        </a:p>
      </dgm:t>
    </dgm:pt>
    <dgm:pt modelId="{66350178-6FD7-41E5-8493-C9371577F509}" type="pres">
      <dgm:prSet presAssocID="{70CEF5EC-E32C-4338-90C7-95FAB52A3D33}" presName="parentText" presStyleLbl="node1" presStyleIdx="3" presStyleCnt="8" custLinFactNeighborX="-13233" custLinFactNeighborY="-2964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B6A3D5-D3B3-4AA5-8139-6B3F300D7F85}" type="pres">
      <dgm:prSet presAssocID="{70CEF5EC-E32C-4338-90C7-95FAB52A3D33}" presName="negativeSpace" presStyleCnt="0"/>
      <dgm:spPr/>
    </dgm:pt>
    <dgm:pt modelId="{FD72EB64-C0E9-419E-AA76-851F9DF529E8}" type="pres">
      <dgm:prSet presAssocID="{70CEF5EC-E32C-4338-90C7-95FAB52A3D33}" presName="childText" presStyleLbl="conFgAcc1" presStyleIdx="3" presStyleCnt="8">
        <dgm:presLayoutVars>
          <dgm:bulletEnabled val="1"/>
        </dgm:presLayoutVars>
      </dgm:prSet>
      <dgm:spPr/>
    </dgm:pt>
    <dgm:pt modelId="{9A3F47F6-0F09-42AB-BE78-7F5705DD21AF}" type="pres">
      <dgm:prSet presAssocID="{EAD4324C-7166-4DB7-BC02-BB08A59B0819}" presName="spaceBetweenRectangles" presStyleCnt="0"/>
      <dgm:spPr/>
    </dgm:pt>
    <dgm:pt modelId="{07C54986-531D-43C1-A03A-183464BD710C}" type="pres">
      <dgm:prSet presAssocID="{109A0D42-347C-40B2-B4EE-ED9EF8AD1879}" presName="parentLin" presStyleCnt="0"/>
      <dgm:spPr/>
    </dgm:pt>
    <dgm:pt modelId="{38F44FF3-D3E6-4892-BEFE-FF8FF2D4D829}" type="pres">
      <dgm:prSet presAssocID="{109A0D42-347C-40B2-B4EE-ED9EF8AD1879}" presName="parentLeftMargin" presStyleLbl="node1" presStyleIdx="3" presStyleCnt="8"/>
      <dgm:spPr/>
      <dgm:t>
        <a:bodyPr/>
        <a:lstStyle/>
        <a:p>
          <a:endParaRPr lang="ru-RU"/>
        </a:p>
      </dgm:t>
    </dgm:pt>
    <dgm:pt modelId="{00E3C9A7-A77B-494D-87C8-AAD598436B81}" type="pres">
      <dgm:prSet presAssocID="{109A0D42-347C-40B2-B4EE-ED9EF8AD1879}" presName="parentText" presStyleLbl="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ED04F7-728B-4DCB-A0F8-09E932185A0A}" type="pres">
      <dgm:prSet presAssocID="{109A0D42-347C-40B2-B4EE-ED9EF8AD1879}" presName="negativeSpace" presStyleCnt="0"/>
      <dgm:spPr/>
    </dgm:pt>
    <dgm:pt modelId="{89ECBDD7-BC9D-47CA-90B0-5E6C15359BD2}" type="pres">
      <dgm:prSet presAssocID="{109A0D42-347C-40B2-B4EE-ED9EF8AD1879}" presName="childText" presStyleLbl="conFgAcc1" presStyleIdx="4" presStyleCnt="8">
        <dgm:presLayoutVars>
          <dgm:bulletEnabled val="1"/>
        </dgm:presLayoutVars>
      </dgm:prSet>
      <dgm:spPr/>
    </dgm:pt>
    <dgm:pt modelId="{BC066401-DBA2-4079-8B04-4AAAF40C5C6C}" type="pres">
      <dgm:prSet presAssocID="{2D67F995-3949-4A63-A4C7-13EBD39258C0}" presName="spaceBetweenRectangles" presStyleCnt="0"/>
      <dgm:spPr/>
    </dgm:pt>
    <dgm:pt modelId="{87F9DF20-17A5-4F1D-807A-DD2DB5AC11C1}" type="pres">
      <dgm:prSet presAssocID="{AC40D3EF-0681-41FD-831F-D42F066A9134}" presName="parentLin" presStyleCnt="0"/>
      <dgm:spPr/>
    </dgm:pt>
    <dgm:pt modelId="{6672D242-BCE2-4FF3-A0A4-110D574D46BC}" type="pres">
      <dgm:prSet presAssocID="{AC40D3EF-0681-41FD-831F-D42F066A9134}" presName="parentLeftMargin" presStyleLbl="node1" presStyleIdx="4" presStyleCnt="8"/>
      <dgm:spPr/>
      <dgm:t>
        <a:bodyPr/>
        <a:lstStyle/>
        <a:p>
          <a:endParaRPr lang="ru-RU"/>
        </a:p>
      </dgm:t>
    </dgm:pt>
    <dgm:pt modelId="{8E7AE3E7-014A-4507-AAA4-8EC3D719BFF2}" type="pres">
      <dgm:prSet presAssocID="{AC40D3EF-0681-41FD-831F-D42F066A9134}" presName="parentText" presStyleLbl="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8F7EA-2DA2-4918-8955-5F8E1A523005}" type="pres">
      <dgm:prSet presAssocID="{AC40D3EF-0681-41FD-831F-D42F066A9134}" presName="negativeSpace" presStyleCnt="0"/>
      <dgm:spPr/>
    </dgm:pt>
    <dgm:pt modelId="{492FF640-6AD0-4E84-AAEB-2BDCB6E5F245}" type="pres">
      <dgm:prSet presAssocID="{AC40D3EF-0681-41FD-831F-D42F066A9134}" presName="childText" presStyleLbl="conFgAcc1" presStyleIdx="5" presStyleCnt="8">
        <dgm:presLayoutVars>
          <dgm:bulletEnabled val="1"/>
        </dgm:presLayoutVars>
      </dgm:prSet>
      <dgm:spPr/>
    </dgm:pt>
    <dgm:pt modelId="{E3AC4E9C-9914-412B-BFCA-B83E29AD82E0}" type="pres">
      <dgm:prSet presAssocID="{A8D6FADB-77B5-4FA4-BF03-978724772D76}" presName="spaceBetweenRectangles" presStyleCnt="0"/>
      <dgm:spPr/>
    </dgm:pt>
    <dgm:pt modelId="{73B8C12D-178A-45F0-935A-A174E5B7EC3D}" type="pres">
      <dgm:prSet presAssocID="{5D1CA0AB-20D7-4AE0-95E7-D5DD3E7F6D37}" presName="parentLin" presStyleCnt="0"/>
      <dgm:spPr/>
    </dgm:pt>
    <dgm:pt modelId="{AAAE2FB6-0AF8-4CEA-9DC3-51FA1C6BE93F}" type="pres">
      <dgm:prSet presAssocID="{5D1CA0AB-20D7-4AE0-95E7-D5DD3E7F6D37}" presName="parentLeftMargin" presStyleLbl="node1" presStyleIdx="5" presStyleCnt="8"/>
      <dgm:spPr/>
      <dgm:t>
        <a:bodyPr/>
        <a:lstStyle/>
        <a:p>
          <a:endParaRPr lang="ru-RU"/>
        </a:p>
      </dgm:t>
    </dgm:pt>
    <dgm:pt modelId="{4C8EE4D6-25DE-4525-8291-2E3EE3A29382}" type="pres">
      <dgm:prSet presAssocID="{5D1CA0AB-20D7-4AE0-95E7-D5DD3E7F6D37}" presName="parentText" presStyleLbl="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B150B2-7C39-4025-A101-BD1F4769544E}" type="pres">
      <dgm:prSet presAssocID="{5D1CA0AB-20D7-4AE0-95E7-D5DD3E7F6D37}" presName="negativeSpace" presStyleCnt="0"/>
      <dgm:spPr/>
    </dgm:pt>
    <dgm:pt modelId="{F8EB3764-4461-4444-8E5D-235BE2B0EF47}" type="pres">
      <dgm:prSet presAssocID="{5D1CA0AB-20D7-4AE0-95E7-D5DD3E7F6D37}" presName="childText" presStyleLbl="conFgAcc1" presStyleIdx="6" presStyleCnt="8">
        <dgm:presLayoutVars>
          <dgm:bulletEnabled val="1"/>
        </dgm:presLayoutVars>
      </dgm:prSet>
      <dgm:spPr/>
    </dgm:pt>
    <dgm:pt modelId="{E5497BAA-D40D-4684-A1B0-F7F8224D00CA}" type="pres">
      <dgm:prSet presAssocID="{698215B5-224D-4E96-B43A-31B2C07FAECF}" presName="spaceBetweenRectangles" presStyleCnt="0"/>
      <dgm:spPr/>
    </dgm:pt>
    <dgm:pt modelId="{AA8B1C1B-EBC5-4B08-AE8D-ACFD13C53AEB}" type="pres">
      <dgm:prSet presAssocID="{B594243F-6B36-40FF-972B-9F9C5D0A080A}" presName="parentLin" presStyleCnt="0"/>
      <dgm:spPr/>
    </dgm:pt>
    <dgm:pt modelId="{2FD93119-BA98-4D32-83A1-30C16747AE11}" type="pres">
      <dgm:prSet presAssocID="{B594243F-6B36-40FF-972B-9F9C5D0A080A}" presName="parentLeftMargin" presStyleLbl="node1" presStyleIdx="6" presStyleCnt="8"/>
      <dgm:spPr/>
      <dgm:t>
        <a:bodyPr/>
        <a:lstStyle/>
        <a:p>
          <a:endParaRPr lang="ru-RU"/>
        </a:p>
      </dgm:t>
    </dgm:pt>
    <dgm:pt modelId="{8D5950EE-C658-448B-8B6C-6618A7E65E0D}" type="pres">
      <dgm:prSet presAssocID="{B594243F-6B36-40FF-972B-9F9C5D0A080A}" presName="parentText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1B8500-C599-4B62-B599-23124C05F202}" type="pres">
      <dgm:prSet presAssocID="{B594243F-6B36-40FF-972B-9F9C5D0A080A}" presName="negativeSpace" presStyleCnt="0"/>
      <dgm:spPr/>
    </dgm:pt>
    <dgm:pt modelId="{D84AFD4C-FEF1-4797-BCE2-6A699F6E79DA}" type="pres">
      <dgm:prSet presAssocID="{B594243F-6B36-40FF-972B-9F9C5D0A080A}" presName="childText" presStyleLbl="conFgAcc1" presStyleIdx="7" presStyleCnt="8">
        <dgm:presLayoutVars>
          <dgm:bulletEnabled val="1"/>
        </dgm:presLayoutVars>
      </dgm:prSet>
      <dgm:spPr/>
    </dgm:pt>
  </dgm:ptLst>
  <dgm:cxnLst>
    <dgm:cxn modelId="{ACAD46FA-7246-4B86-A56E-1CADACDDE248}" srcId="{9065575C-40A3-4135-82D4-754C0537149A}" destId="{70CEF5EC-E32C-4338-90C7-95FAB52A3D33}" srcOrd="3" destOrd="0" parTransId="{808EA80E-FB74-473D-B6CC-D8B58C1B3895}" sibTransId="{EAD4324C-7166-4DB7-BC02-BB08A59B0819}"/>
    <dgm:cxn modelId="{DE5E6E70-711D-4F30-9A94-09EA3596D779}" srcId="{9065575C-40A3-4135-82D4-754C0537149A}" destId="{109A0D42-347C-40B2-B4EE-ED9EF8AD1879}" srcOrd="4" destOrd="0" parTransId="{171A88C8-DB0C-4620-A8B5-DB5719F901BD}" sibTransId="{2D67F995-3949-4A63-A4C7-13EBD39258C0}"/>
    <dgm:cxn modelId="{C9CB3FE6-2244-45A1-9795-59C63AF8187A}" srcId="{9065575C-40A3-4135-82D4-754C0537149A}" destId="{5D1CA0AB-20D7-4AE0-95E7-D5DD3E7F6D37}" srcOrd="6" destOrd="0" parTransId="{0F8A440B-608D-4C66-810D-0A5AD2173921}" sibTransId="{698215B5-224D-4E96-B43A-31B2C07FAECF}"/>
    <dgm:cxn modelId="{52F1DB35-0AFA-4280-A335-FA118369A799}" type="presOf" srcId="{AC40D3EF-0681-41FD-831F-D42F066A9134}" destId="{8E7AE3E7-014A-4507-AAA4-8EC3D719BFF2}" srcOrd="1" destOrd="0" presId="urn:microsoft.com/office/officeart/2005/8/layout/list1"/>
    <dgm:cxn modelId="{AD9E4F8D-85E9-4FAB-B2AE-8E78207CFCAE}" type="presOf" srcId="{5D1CA0AB-20D7-4AE0-95E7-D5DD3E7F6D37}" destId="{4C8EE4D6-25DE-4525-8291-2E3EE3A29382}" srcOrd="1" destOrd="0" presId="urn:microsoft.com/office/officeart/2005/8/layout/list1"/>
    <dgm:cxn modelId="{2EDE0A23-F182-4A12-9446-F226300CBCC1}" type="presOf" srcId="{70CEF5EC-E32C-4338-90C7-95FAB52A3D33}" destId="{66350178-6FD7-41E5-8493-C9371577F509}" srcOrd="1" destOrd="0" presId="urn:microsoft.com/office/officeart/2005/8/layout/list1"/>
    <dgm:cxn modelId="{E6A94418-3C60-4F8E-B612-FD44620BCE09}" srcId="{9065575C-40A3-4135-82D4-754C0537149A}" destId="{8ABBBA90-ECA1-46AE-8EE6-06956BD459D9}" srcOrd="2" destOrd="0" parTransId="{FC6C046E-7CA1-4AE6-AA11-1D3CEEC4C33D}" sibTransId="{F84F719B-1710-4547-BAB8-73C9F570464C}"/>
    <dgm:cxn modelId="{55FB599C-6188-4B9F-BC9C-4BC5D122588D}" srcId="{9065575C-40A3-4135-82D4-754C0537149A}" destId="{B594243F-6B36-40FF-972B-9F9C5D0A080A}" srcOrd="7" destOrd="0" parTransId="{DB756779-7A5A-4125-84FC-E78961CB1F92}" sibTransId="{E0AB7C6B-D97B-413C-97B9-932844754390}"/>
    <dgm:cxn modelId="{C6395751-2C35-45FE-B350-1644D87531A0}" type="presOf" srcId="{8ABBBA90-ECA1-46AE-8EE6-06956BD459D9}" destId="{2766C85B-B188-46EA-86FD-EABECB7C5FC2}" srcOrd="0" destOrd="0" presId="urn:microsoft.com/office/officeart/2005/8/layout/list1"/>
    <dgm:cxn modelId="{3C5B0196-2017-49C1-B4E6-9DA10EB22F73}" srcId="{9065575C-40A3-4135-82D4-754C0537149A}" destId="{6E5F081E-B1C0-4F56-A9BA-96F451ECB74D}" srcOrd="0" destOrd="0" parTransId="{4F9E401F-E45C-4D99-94A4-08BFDFEA3303}" sibTransId="{D4F3D3D5-9A85-4E3A-8343-1CD6E2CB5F32}"/>
    <dgm:cxn modelId="{4E9BC2B3-2DE6-4014-B4D1-5F8C025872D9}" type="presOf" srcId="{5D1CA0AB-20D7-4AE0-95E7-D5DD3E7F6D37}" destId="{AAAE2FB6-0AF8-4CEA-9DC3-51FA1C6BE93F}" srcOrd="0" destOrd="0" presId="urn:microsoft.com/office/officeart/2005/8/layout/list1"/>
    <dgm:cxn modelId="{CE4D1CB8-F88F-4DF8-AD3D-FB47EFA0D4B2}" type="presOf" srcId="{6E5F081E-B1C0-4F56-A9BA-96F451ECB74D}" destId="{9C97A53C-391D-463B-A411-2850767AB716}" srcOrd="1" destOrd="0" presId="urn:microsoft.com/office/officeart/2005/8/layout/list1"/>
    <dgm:cxn modelId="{C9455CD6-4EAC-45FF-8429-10710A13EDF5}" srcId="{9065575C-40A3-4135-82D4-754C0537149A}" destId="{4F37681F-306E-406F-9BD7-39D9BF87CBEE}" srcOrd="1" destOrd="0" parTransId="{8B21206A-A05D-40F4-AAA5-20B737192B41}" sibTransId="{DA2BEBC6-8C46-4024-9806-74D71374A17F}"/>
    <dgm:cxn modelId="{2A73E524-D38D-4B09-A5C9-ED0357D9A5E6}" type="presOf" srcId="{B594243F-6B36-40FF-972B-9F9C5D0A080A}" destId="{8D5950EE-C658-448B-8B6C-6618A7E65E0D}" srcOrd="1" destOrd="0" presId="urn:microsoft.com/office/officeart/2005/8/layout/list1"/>
    <dgm:cxn modelId="{0ED8F155-FC33-4BED-82AD-0EF1AA968BEA}" type="presOf" srcId="{B594243F-6B36-40FF-972B-9F9C5D0A080A}" destId="{2FD93119-BA98-4D32-83A1-30C16747AE11}" srcOrd="0" destOrd="0" presId="urn:microsoft.com/office/officeart/2005/8/layout/list1"/>
    <dgm:cxn modelId="{F0F95142-0F92-4F48-B962-629F763E3AD9}" type="presOf" srcId="{70CEF5EC-E32C-4338-90C7-95FAB52A3D33}" destId="{51FA98F5-D920-44F4-84B7-2856ACC3A859}" srcOrd="0" destOrd="0" presId="urn:microsoft.com/office/officeart/2005/8/layout/list1"/>
    <dgm:cxn modelId="{A9A15976-3557-4111-9412-04CFDCE57331}" type="presOf" srcId="{4F37681F-306E-406F-9BD7-39D9BF87CBEE}" destId="{085F69F8-33FA-4309-B7AB-EACDBB88C7D7}" srcOrd="1" destOrd="0" presId="urn:microsoft.com/office/officeart/2005/8/layout/list1"/>
    <dgm:cxn modelId="{FEB6E05D-125F-439C-BA09-E6C905E8922A}" type="presOf" srcId="{AC40D3EF-0681-41FD-831F-D42F066A9134}" destId="{6672D242-BCE2-4FF3-A0A4-110D574D46BC}" srcOrd="0" destOrd="0" presId="urn:microsoft.com/office/officeart/2005/8/layout/list1"/>
    <dgm:cxn modelId="{20DA6463-3A48-40FB-AB5C-E1AF9325CBFD}" type="presOf" srcId="{109A0D42-347C-40B2-B4EE-ED9EF8AD1879}" destId="{38F44FF3-D3E6-4892-BEFE-FF8FF2D4D829}" srcOrd="0" destOrd="0" presId="urn:microsoft.com/office/officeart/2005/8/layout/list1"/>
    <dgm:cxn modelId="{4A46DD49-74FC-4776-B084-C74C2F1276C0}" type="presOf" srcId="{9065575C-40A3-4135-82D4-754C0537149A}" destId="{8EFA85D8-B73D-4C21-A1EF-123CEA5C6D75}" srcOrd="0" destOrd="0" presId="urn:microsoft.com/office/officeart/2005/8/layout/list1"/>
    <dgm:cxn modelId="{573EE22E-5A8B-41BC-A3E2-DBCAFA6F6135}" type="presOf" srcId="{8ABBBA90-ECA1-46AE-8EE6-06956BD459D9}" destId="{68A97AFD-B3BD-48F8-A7F2-EC9086ED47A1}" srcOrd="1" destOrd="0" presId="urn:microsoft.com/office/officeart/2005/8/layout/list1"/>
    <dgm:cxn modelId="{43F9704E-0C7D-4F09-8758-DCB600ACCF1D}" srcId="{9065575C-40A3-4135-82D4-754C0537149A}" destId="{AC40D3EF-0681-41FD-831F-D42F066A9134}" srcOrd="5" destOrd="0" parTransId="{174EB489-8579-4669-992A-FF62308465C7}" sibTransId="{A8D6FADB-77B5-4FA4-BF03-978724772D76}"/>
    <dgm:cxn modelId="{406B090B-280B-4053-9C2D-DCB26E508907}" type="presOf" srcId="{109A0D42-347C-40B2-B4EE-ED9EF8AD1879}" destId="{00E3C9A7-A77B-494D-87C8-AAD598436B81}" srcOrd="1" destOrd="0" presId="urn:microsoft.com/office/officeart/2005/8/layout/list1"/>
    <dgm:cxn modelId="{7B7D47C0-8865-48AB-B8E6-7007E34E0E95}" type="presOf" srcId="{4F37681F-306E-406F-9BD7-39D9BF87CBEE}" destId="{2DE22F57-C6D5-4D9D-9737-627698BBF686}" srcOrd="0" destOrd="0" presId="urn:microsoft.com/office/officeart/2005/8/layout/list1"/>
    <dgm:cxn modelId="{53818960-8D73-42E8-BFB3-46FF93A7635F}" type="presOf" srcId="{6E5F081E-B1C0-4F56-A9BA-96F451ECB74D}" destId="{F5D68291-EF0F-4A43-A322-2D8560BF5A63}" srcOrd="0" destOrd="0" presId="urn:microsoft.com/office/officeart/2005/8/layout/list1"/>
    <dgm:cxn modelId="{FBFC540F-4942-4EF5-8B7F-4B3BC2B94B89}" type="presParOf" srcId="{8EFA85D8-B73D-4C21-A1EF-123CEA5C6D75}" destId="{C7883203-AB94-434E-9339-623BF9B495F8}" srcOrd="0" destOrd="0" presId="urn:microsoft.com/office/officeart/2005/8/layout/list1"/>
    <dgm:cxn modelId="{3571CC69-8134-4F0A-B02E-D5F01A92DC3C}" type="presParOf" srcId="{C7883203-AB94-434E-9339-623BF9B495F8}" destId="{F5D68291-EF0F-4A43-A322-2D8560BF5A63}" srcOrd="0" destOrd="0" presId="urn:microsoft.com/office/officeart/2005/8/layout/list1"/>
    <dgm:cxn modelId="{82CECC5F-BF11-47C3-AFAD-648E86E46295}" type="presParOf" srcId="{C7883203-AB94-434E-9339-623BF9B495F8}" destId="{9C97A53C-391D-463B-A411-2850767AB716}" srcOrd="1" destOrd="0" presId="urn:microsoft.com/office/officeart/2005/8/layout/list1"/>
    <dgm:cxn modelId="{38B5ECE5-4183-40CE-9513-844ACDB420EF}" type="presParOf" srcId="{8EFA85D8-B73D-4C21-A1EF-123CEA5C6D75}" destId="{8BF8F813-BE68-435E-BE4B-C1D50B354447}" srcOrd="1" destOrd="0" presId="urn:microsoft.com/office/officeart/2005/8/layout/list1"/>
    <dgm:cxn modelId="{402E58EF-AE45-4E70-AC38-F2F3B16E3C07}" type="presParOf" srcId="{8EFA85D8-B73D-4C21-A1EF-123CEA5C6D75}" destId="{85A94241-6C2E-4AA9-B695-43B916E82FE4}" srcOrd="2" destOrd="0" presId="urn:microsoft.com/office/officeart/2005/8/layout/list1"/>
    <dgm:cxn modelId="{C98D74C9-CF2E-4480-B29B-B80B11B10E38}" type="presParOf" srcId="{8EFA85D8-B73D-4C21-A1EF-123CEA5C6D75}" destId="{970DDDAA-4302-47EC-923D-A5E977E727AA}" srcOrd="3" destOrd="0" presId="urn:microsoft.com/office/officeart/2005/8/layout/list1"/>
    <dgm:cxn modelId="{D02F3B0B-9A7A-40FE-972D-AB26E5BCC0C6}" type="presParOf" srcId="{8EFA85D8-B73D-4C21-A1EF-123CEA5C6D75}" destId="{F3369534-EB1B-4490-B89B-6A689F8D7157}" srcOrd="4" destOrd="0" presId="urn:microsoft.com/office/officeart/2005/8/layout/list1"/>
    <dgm:cxn modelId="{9C2D87EF-6514-49A9-9284-75DCFD154B83}" type="presParOf" srcId="{F3369534-EB1B-4490-B89B-6A689F8D7157}" destId="{2DE22F57-C6D5-4D9D-9737-627698BBF686}" srcOrd="0" destOrd="0" presId="urn:microsoft.com/office/officeart/2005/8/layout/list1"/>
    <dgm:cxn modelId="{DEDF9283-2A08-4A7B-A762-75A736818707}" type="presParOf" srcId="{F3369534-EB1B-4490-B89B-6A689F8D7157}" destId="{085F69F8-33FA-4309-B7AB-EACDBB88C7D7}" srcOrd="1" destOrd="0" presId="urn:microsoft.com/office/officeart/2005/8/layout/list1"/>
    <dgm:cxn modelId="{652041B7-65AE-43C7-9650-D3D136F6F555}" type="presParOf" srcId="{8EFA85D8-B73D-4C21-A1EF-123CEA5C6D75}" destId="{6ACCBB40-4535-4CC2-845D-9DE79B290DF4}" srcOrd="5" destOrd="0" presId="urn:microsoft.com/office/officeart/2005/8/layout/list1"/>
    <dgm:cxn modelId="{E55B26E1-6A38-402F-837A-61C529A20200}" type="presParOf" srcId="{8EFA85D8-B73D-4C21-A1EF-123CEA5C6D75}" destId="{1C97C532-9FF9-4513-B068-6F901532D244}" srcOrd="6" destOrd="0" presId="urn:microsoft.com/office/officeart/2005/8/layout/list1"/>
    <dgm:cxn modelId="{3FAAD230-B1F8-447A-8ED6-A000E3DA0FA6}" type="presParOf" srcId="{8EFA85D8-B73D-4C21-A1EF-123CEA5C6D75}" destId="{8872CD18-2070-425A-9ECE-53A20AFBFDE7}" srcOrd="7" destOrd="0" presId="urn:microsoft.com/office/officeart/2005/8/layout/list1"/>
    <dgm:cxn modelId="{02A6261C-701A-497E-9CF6-F17A0A8E89AE}" type="presParOf" srcId="{8EFA85D8-B73D-4C21-A1EF-123CEA5C6D75}" destId="{EBFFA50F-CFF0-470B-94FC-536313881EFF}" srcOrd="8" destOrd="0" presId="urn:microsoft.com/office/officeart/2005/8/layout/list1"/>
    <dgm:cxn modelId="{B67EA34F-6C0F-4D70-946B-E9E3E7780395}" type="presParOf" srcId="{EBFFA50F-CFF0-470B-94FC-536313881EFF}" destId="{2766C85B-B188-46EA-86FD-EABECB7C5FC2}" srcOrd="0" destOrd="0" presId="urn:microsoft.com/office/officeart/2005/8/layout/list1"/>
    <dgm:cxn modelId="{6AE7F34E-0A95-4291-9A7D-B0C560967C7C}" type="presParOf" srcId="{EBFFA50F-CFF0-470B-94FC-536313881EFF}" destId="{68A97AFD-B3BD-48F8-A7F2-EC9086ED47A1}" srcOrd="1" destOrd="0" presId="urn:microsoft.com/office/officeart/2005/8/layout/list1"/>
    <dgm:cxn modelId="{2529E4DC-7FC1-404D-89B8-13D2A5282768}" type="presParOf" srcId="{8EFA85D8-B73D-4C21-A1EF-123CEA5C6D75}" destId="{606D8E84-D1A1-4190-8BA7-5BE0DF4ABFCC}" srcOrd="9" destOrd="0" presId="urn:microsoft.com/office/officeart/2005/8/layout/list1"/>
    <dgm:cxn modelId="{6E31DE4C-1654-485B-9D3B-9D322D53190D}" type="presParOf" srcId="{8EFA85D8-B73D-4C21-A1EF-123CEA5C6D75}" destId="{2C6406A7-BBC2-4A7F-BBA2-AF3D671E2C41}" srcOrd="10" destOrd="0" presId="urn:microsoft.com/office/officeart/2005/8/layout/list1"/>
    <dgm:cxn modelId="{8FF9F9EB-213A-4831-B21D-9B4F923BAD00}" type="presParOf" srcId="{8EFA85D8-B73D-4C21-A1EF-123CEA5C6D75}" destId="{E1572340-EFF6-45A8-8639-EBFE361D199C}" srcOrd="11" destOrd="0" presId="urn:microsoft.com/office/officeart/2005/8/layout/list1"/>
    <dgm:cxn modelId="{B111810A-815E-4A1A-B1EA-9791144EFEBE}" type="presParOf" srcId="{8EFA85D8-B73D-4C21-A1EF-123CEA5C6D75}" destId="{1F4364CB-727F-42FF-9355-281E78B47094}" srcOrd="12" destOrd="0" presId="urn:microsoft.com/office/officeart/2005/8/layout/list1"/>
    <dgm:cxn modelId="{BDB66C36-19EA-4B37-A5D5-593D6F37E226}" type="presParOf" srcId="{1F4364CB-727F-42FF-9355-281E78B47094}" destId="{51FA98F5-D920-44F4-84B7-2856ACC3A859}" srcOrd="0" destOrd="0" presId="urn:microsoft.com/office/officeart/2005/8/layout/list1"/>
    <dgm:cxn modelId="{3AE5C6ED-F5B7-418B-B7C0-21A0C6BD3B16}" type="presParOf" srcId="{1F4364CB-727F-42FF-9355-281E78B47094}" destId="{66350178-6FD7-41E5-8493-C9371577F509}" srcOrd="1" destOrd="0" presId="urn:microsoft.com/office/officeart/2005/8/layout/list1"/>
    <dgm:cxn modelId="{D46A0C0E-2455-4962-9AD9-D8E4479FA1EF}" type="presParOf" srcId="{8EFA85D8-B73D-4C21-A1EF-123CEA5C6D75}" destId="{F1B6A3D5-D3B3-4AA5-8139-6B3F300D7F85}" srcOrd="13" destOrd="0" presId="urn:microsoft.com/office/officeart/2005/8/layout/list1"/>
    <dgm:cxn modelId="{22C5FA6B-6DB9-4B9A-8473-34EE6ED0DB6B}" type="presParOf" srcId="{8EFA85D8-B73D-4C21-A1EF-123CEA5C6D75}" destId="{FD72EB64-C0E9-419E-AA76-851F9DF529E8}" srcOrd="14" destOrd="0" presId="urn:microsoft.com/office/officeart/2005/8/layout/list1"/>
    <dgm:cxn modelId="{271D2BE0-F4E4-4EB1-AC96-46CD098EB60D}" type="presParOf" srcId="{8EFA85D8-B73D-4C21-A1EF-123CEA5C6D75}" destId="{9A3F47F6-0F09-42AB-BE78-7F5705DD21AF}" srcOrd="15" destOrd="0" presId="urn:microsoft.com/office/officeart/2005/8/layout/list1"/>
    <dgm:cxn modelId="{C94F69E1-6F34-4287-B295-94E17DABC40B}" type="presParOf" srcId="{8EFA85D8-B73D-4C21-A1EF-123CEA5C6D75}" destId="{07C54986-531D-43C1-A03A-183464BD710C}" srcOrd="16" destOrd="0" presId="urn:microsoft.com/office/officeart/2005/8/layout/list1"/>
    <dgm:cxn modelId="{0FEA8682-8D61-4443-B676-BF15C69655E1}" type="presParOf" srcId="{07C54986-531D-43C1-A03A-183464BD710C}" destId="{38F44FF3-D3E6-4892-BEFE-FF8FF2D4D829}" srcOrd="0" destOrd="0" presId="urn:microsoft.com/office/officeart/2005/8/layout/list1"/>
    <dgm:cxn modelId="{E1AA05AB-09E6-4206-9F06-CEED269541D3}" type="presParOf" srcId="{07C54986-531D-43C1-A03A-183464BD710C}" destId="{00E3C9A7-A77B-494D-87C8-AAD598436B81}" srcOrd="1" destOrd="0" presId="urn:microsoft.com/office/officeart/2005/8/layout/list1"/>
    <dgm:cxn modelId="{B4EAF3AD-351F-499A-94A4-02F93C2BDEC4}" type="presParOf" srcId="{8EFA85D8-B73D-4C21-A1EF-123CEA5C6D75}" destId="{5DED04F7-728B-4DCB-A0F8-09E932185A0A}" srcOrd="17" destOrd="0" presId="urn:microsoft.com/office/officeart/2005/8/layout/list1"/>
    <dgm:cxn modelId="{2038EA54-75FE-41C4-9AFC-8D5839473B8B}" type="presParOf" srcId="{8EFA85D8-B73D-4C21-A1EF-123CEA5C6D75}" destId="{89ECBDD7-BC9D-47CA-90B0-5E6C15359BD2}" srcOrd="18" destOrd="0" presId="urn:microsoft.com/office/officeart/2005/8/layout/list1"/>
    <dgm:cxn modelId="{E1A79E49-EAA0-4FB0-8D80-21A57A91FB4F}" type="presParOf" srcId="{8EFA85D8-B73D-4C21-A1EF-123CEA5C6D75}" destId="{BC066401-DBA2-4079-8B04-4AAAF40C5C6C}" srcOrd="19" destOrd="0" presId="urn:microsoft.com/office/officeart/2005/8/layout/list1"/>
    <dgm:cxn modelId="{F587E423-7AA7-43AE-B43C-476F84C639EA}" type="presParOf" srcId="{8EFA85D8-B73D-4C21-A1EF-123CEA5C6D75}" destId="{87F9DF20-17A5-4F1D-807A-DD2DB5AC11C1}" srcOrd="20" destOrd="0" presId="urn:microsoft.com/office/officeart/2005/8/layout/list1"/>
    <dgm:cxn modelId="{5946F268-61E3-4DF5-97CC-4237C9E1746B}" type="presParOf" srcId="{87F9DF20-17A5-4F1D-807A-DD2DB5AC11C1}" destId="{6672D242-BCE2-4FF3-A0A4-110D574D46BC}" srcOrd="0" destOrd="0" presId="urn:microsoft.com/office/officeart/2005/8/layout/list1"/>
    <dgm:cxn modelId="{0ABEBEB8-C425-4E0D-BE67-EC56D6AD76BD}" type="presParOf" srcId="{87F9DF20-17A5-4F1D-807A-DD2DB5AC11C1}" destId="{8E7AE3E7-014A-4507-AAA4-8EC3D719BFF2}" srcOrd="1" destOrd="0" presId="urn:microsoft.com/office/officeart/2005/8/layout/list1"/>
    <dgm:cxn modelId="{66993DEC-1CEF-41E6-93BA-DCF7C28827DA}" type="presParOf" srcId="{8EFA85D8-B73D-4C21-A1EF-123CEA5C6D75}" destId="{32A8F7EA-2DA2-4918-8955-5F8E1A523005}" srcOrd="21" destOrd="0" presId="urn:microsoft.com/office/officeart/2005/8/layout/list1"/>
    <dgm:cxn modelId="{D70CFEEA-DADC-4B5B-BCD8-1AC8B08C3EF6}" type="presParOf" srcId="{8EFA85D8-B73D-4C21-A1EF-123CEA5C6D75}" destId="{492FF640-6AD0-4E84-AAEB-2BDCB6E5F245}" srcOrd="22" destOrd="0" presId="urn:microsoft.com/office/officeart/2005/8/layout/list1"/>
    <dgm:cxn modelId="{673EB9FC-3CA2-40BC-A26D-4CDA34598B49}" type="presParOf" srcId="{8EFA85D8-B73D-4C21-A1EF-123CEA5C6D75}" destId="{E3AC4E9C-9914-412B-BFCA-B83E29AD82E0}" srcOrd="23" destOrd="0" presId="urn:microsoft.com/office/officeart/2005/8/layout/list1"/>
    <dgm:cxn modelId="{D838346E-599E-4CAD-AF37-AABCA50B2DD0}" type="presParOf" srcId="{8EFA85D8-B73D-4C21-A1EF-123CEA5C6D75}" destId="{73B8C12D-178A-45F0-935A-A174E5B7EC3D}" srcOrd="24" destOrd="0" presId="urn:microsoft.com/office/officeart/2005/8/layout/list1"/>
    <dgm:cxn modelId="{FA9CB054-FF38-4966-BA24-881416103CF8}" type="presParOf" srcId="{73B8C12D-178A-45F0-935A-A174E5B7EC3D}" destId="{AAAE2FB6-0AF8-4CEA-9DC3-51FA1C6BE93F}" srcOrd="0" destOrd="0" presId="urn:microsoft.com/office/officeart/2005/8/layout/list1"/>
    <dgm:cxn modelId="{F8747189-8715-4C8C-92FA-84B4E3F85E6A}" type="presParOf" srcId="{73B8C12D-178A-45F0-935A-A174E5B7EC3D}" destId="{4C8EE4D6-25DE-4525-8291-2E3EE3A29382}" srcOrd="1" destOrd="0" presId="urn:microsoft.com/office/officeart/2005/8/layout/list1"/>
    <dgm:cxn modelId="{4590E5BD-AE98-4BA4-823A-67D87F04C20B}" type="presParOf" srcId="{8EFA85D8-B73D-4C21-A1EF-123CEA5C6D75}" destId="{6FB150B2-7C39-4025-A101-BD1F4769544E}" srcOrd="25" destOrd="0" presId="urn:microsoft.com/office/officeart/2005/8/layout/list1"/>
    <dgm:cxn modelId="{3F4C1BE7-C6F3-400B-AAA5-01E87FC1A5A7}" type="presParOf" srcId="{8EFA85D8-B73D-4C21-A1EF-123CEA5C6D75}" destId="{F8EB3764-4461-4444-8E5D-235BE2B0EF47}" srcOrd="26" destOrd="0" presId="urn:microsoft.com/office/officeart/2005/8/layout/list1"/>
    <dgm:cxn modelId="{45E6544F-6BAC-470A-9DED-DE62BF3A3D11}" type="presParOf" srcId="{8EFA85D8-B73D-4C21-A1EF-123CEA5C6D75}" destId="{E5497BAA-D40D-4684-A1B0-F7F8224D00CA}" srcOrd="27" destOrd="0" presId="urn:microsoft.com/office/officeart/2005/8/layout/list1"/>
    <dgm:cxn modelId="{61ABDB07-AD2A-45F4-A6D2-C46D3ADE2683}" type="presParOf" srcId="{8EFA85D8-B73D-4C21-A1EF-123CEA5C6D75}" destId="{AA8B1C1B-EBC5-4B08-AE8D-ACFD13C53AEB}" srcOrd="28" destOrd="0" presId="urn:microsoft.com/office/officeart/2005/8/layout/list1"/>
    <dgm:cxn modelId="{15BD2E31-928B-412E-A3FD-581396B2BB70}" type="presParOf" srcId="{AA8B1C1B-EBC5-4B08-AE8D-ACFD13C53AEB}" destId="{2FD93119-BA98-4D32-83A1-30C16747AE11}" srcOrd="0" destOrd="0" presId="urn:microsoft.com/office/officeart/2005/8/layout/list1"/>
    <dgm:cxn modelId="{3D1BA219-9799-4D29-897D-327FCD29A9A1}" type="presParOf" srcId="{AA8B1C1B-EBC5-4B08-AE8D-ACFD13C53AEB}" destId="{8D5950EE-C658-448B-8B6C-6618A7E65E0D}" srcOrd="1" destOrd="0" presId="urn:microsoft.com/office/officeart/2005/8/layout/list1"/>
    <dgm:cxn modelId="{949AD8E8-632C-4C20-86C2-D70B95DC2C95}" type="presParOf" srcId="{8EFA85D8-B73D-4C21-A1EF-123CEA5C6D75}" destId="{8E1B8500-C599-4B62-B599-23124C05F202}" srcOrd="29" destOrd="0" presId="urn:microsoft.com/office/officeart/2005/8/layout/list1"/>
    <dgm:cxn modelId="{0527F29D-AF30-40CA-A599-0761D75E819B}" type="presParOf" srcId="{8EFA85D8-B73D-4C21-A1EF-123CEA5C6D75}" destId="{D84AFD4C-FEF1-4797-BCE2-6A699F6E79DA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61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FC93FC8B-1E7C-4C4F-A669-7E73CFB6F7B1}" type="doc">
      <dgm:prSet loTypeId="urn:microsoft.com/office/officeart/2005/8/layout/cycle4#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75096CF-403D-4663-A2EA-F940E1AFFF6B}">
      <dgm:prSet phldrT="[Текст]"/>
      <dgm:spPr/>
      <dgm:t>
        <a:bodyPr/>
        <a:lstStyle/>
        <a:p>
          <a:pPr algn="l"/>
          <a:r>
            <a:rPr lang="ru-RU"/>
            <a:t>Воспитанник включения</a:t>
          </a:r>
        </a:p>
      </dgm:t>
    </dgm:pt>
    <dgm:pt modelId="{BB2159A6-142D-472C-9713-FCB89A252A47}" type="parTrans" cxnId="{98FB1465-86D1-47CB-AC78-35D5DF64592E}">
      <dgm:prSet/>
      <dgm:spPr/>
      <dgm:t>
        <a:bodyPr/>
        <a:lstStyle/>
        <a:p>
          <a:pPr algn="l"/>
          <a:endParaRPr lang="ru-RU"/>
        </a:p>
      </dgm:t>
    </dgm:pt>
    <dgm:pt modelId="{DD2B3C29-6159-4EE6-91D2-3CA456F9AD4B}" type="sibTrans" cxnId="{98FB1465-86D1-47CB-AC78-35D5DF64592E}">
      <dgm:prSet/>
      <dgm:spPr/>
      <dgm:t>
        <a:bodyPr/>
        <a:lstStyle/>
        <a:p>
          <a:pPr algn="l"/>
          <a:endParaRPr lang="ru-RU"/>
        </a:p>
      </dgm:t>
    </dgm:pt>
    <dgm:pt modelId="{0C43F7A8-5784-465B-B51A-F8592E102B9D}">
      <dgm:prSet phldrT="[Текст]" custT="1"/>
      <dgm:spPr/>
      <dgm:t>
        <a:bodyPr/>
        <a:lstStyle/>
        <a:p>
          <a:pPr algn="l"/>
          <a:r>
            <a:rPr lang="ru-RU" sz="1200"/>
            <a:t>ИОП поведенческий протоколы, текущий мониторинг, установление графика и темпа включения</a:t>
          </a:r>
        </a:p>
      </dgm:t>
    </dgm:pt>
    <dgm:pt modelId="{7414AD89-0200-4291-900F-9C21742C0E89}" type="parTrans" cxnId="{93404239-3DF5-415B-A000-D7AF34029535}">
      <dgm:prSet/>
      <dgm:spPr/>
      <dgm:t>
        <a:bodyPr/>
        <a:lstStyle/>
        <a:p>
          <a:pPr algn="l"/>
          <a:endParaRPr lang="ru-RU"/>
        </a:p>
      </dgm:t>
    </dgm:pt>
    <dgm:pt modelId="{F588C903-ECB0-48EB-838E-F517B5A1C1DE}" type="sibTrans" cxnId="{93404239-3DF5-415B-A000-D7AF34029535}">
      <dgm:prSet/>
      <dgm:spPr/>
      <dgm:t>
        <a:bodyPr/>
        <a:lstStyle/>
        <a:p>
          <a:pPr algn="l"/>
          <a:endParaRPr lang="ru-RU"/>
        </a:p>
      </dgm:t>
    </dgm:pt>
    <dgm:pt modelId="{12E64847-291C-4712-B736-5F783D4DA37A}">
      <dgm:prSet phldrT="[Текст]"/>
      <dgm:spPr/>
      <dgm:t>
        <a:bodyPr/>
        <a:lstStyle/>
        <a:p>
          <a:pPr algn="l"/>
          <a:r>
            <a:rPr lang="ru-RU"/>
            <a:t>Команда тьюторов</a:t>
          </a:r>
        </a:p>
      </dgm:t>
    </dgm:pt>
    <dgm:pt modelId="{D3A5F329-834D-4872-9F9E-7E2E6EF9D267}" type="parTrans" cxnId="{5FAACA02-D884-45C8-9C3E-8BDDC5269452}">
      <dgm:prSet/>
      <dgm:spPr/>
      <dgm:t>
        <a:bodyPr/>
        <a:lstStyle/>
        <a:p>
          <a:pPr algn="l"/>
          <a:endParaRPr lang="ru-RU"/>
        </a:p>
      </dgm:t>
    </dgm:pt>
    <dgm:pt modelId="{5E3EAE15-A4E1-4CF9-A562-CC91FB5B8D1D}" type="sibTrans" cxnId="{5FAACA02-D884-45C8-9C3E-8BDDC5269452}">
      <dgm:prSet/>
      <dgm:spPr/>
      <dgm:t>
        <a:bodyPr/>
        <a:lstStyle/>
        <a:p>
          <a:pPr algn="l"/>
          <a:endParaRPr lang="ru-RU"/>
        </a:p>
      </dgm:t>
    </dgm:pt>
    <dgm:pt modelId="{B5536721-6D61-4347-8948-88621F264CDC}">
      <dgm:prSet phldrT="[Текст]" custT="1"/>
      <dgm:spPr/>
      <dgm:t>
        <a:bodyPr/>
        <a:lstStyle/>
        <a:p>
          <a:pPr algn="r"/>
          <a:r>
            <a:rPr lang="ru-RU" sz="1200"/>
            <a:t>Сбор данных, дисциплина ротация. Тренинги (планирование, проведение). онтроль и аккумуляция данных наблюдения.</a:t>
          </a:r>
        </a:p>
      </dgm:t>
    </dgm:pt>
    <dgm:pt modelId="{581DFE11-BAFB-4BEF-9E01-810AF329613C}" type="parTrans" cxnId="{74A61E02-8B93-4EB1-B014-59C33FD8D79E}">
      <dgm:prSet/>
      <dgm:spPr/>
      <dgm:t>
        <a:bodyPr/>
        <a:lstStyle/>
        <a:p>
          <a:pPr algn="l"/>
          <a:endParaRPr lang="ru-RU"/>
        </a:p>
      </dgm:t>
    </dgm:pt>
    <dgm:pt modelId="{C11C4EBD-C058-4B58-813C-DB91E1D4AC4C}" type="sibTrans" cxnId="{74A61E02-8B93-4EB1-B014-59C33FD8D79E}">
      <dgm:prSet/>
      <dgm:spPr/>
      <dgm:t>
        <a:bodyPr/>
        <a:lstStyle/>
        <a:p>
          <a:pPr algn="l"/>
          <a:endParaRPr lang="ru-RU"/>
        </a:p>
      </dgm:t>
    </dgm:pt>
    <dgm:pt modelId="{9E7BF6EB-C977-464A-AEA6-BA83ADD28438}">
      <dgm:prSet phldrT="[Текст]"/>
      <dgm:spPr/>
      <dgm:t>
        <a:bodyPr/>
        <a:lstStyle/>
        <a:p>
          <a:pPr algn="l"/>
          <a:r>
            <a:rPr lang="ru-RU"/>
            <a:t>Регулярный педсостав</a:t>
          </a:r>
        </a:p>
      </dgm:t>
    </dgm:pt>
    <dgm:pt modelId="{EDD5A1F0-BC2C-449B-AC2A-9B5FB8C3C0E6}" type="parTrans" cxnId="{ADDDEE7B-ACEA-4035-837B-F540EE340CCC}">
      <dgm:prSet/>
      <dgm:spPr/>
      <dgm:t>
        <a:bodyPr/>
        <a:lstStyle/>
        <a:p>
          <a:pPr algn="l"/>
          <a:endParaRPr lang="ru-RU"/>
        </a:p>
      </dgm:t>
    </dgm:pt>
    <dgm:pt modelId="{3D3CE1F6-DB1C-4915-B48C-96DB50B987DC}" type="sibTrans" cxnId="{ADDDEE7B-ACEA-4035-837B-F540EE340CCC}">
      <dgm:prSet/>
      <dgm:spPr/>
      <dgm:t>
        <a:bodyPr/>
        <a:lstStyle/>
        <a:p>
          <a:pPr algn="l"/>
          <a:endParaRPr lang="ru-RU"/>
        </a:p>
      </dgm:t>
    </dgm:pt>
    <dgm:pt modelId="{0127AE71-56E1-487C-B2C4-92CDF0159787}">
      <dgm:prSet phldrT="[Текст]" custT="1"/>
      <dgm:spPr/>
      <dgm:t>
        <a:bodyPr/>
        <a:lstStyle/>
        <a:p>
          <a:pPr algn="r"/>
          <a:r>
            <a:rPr lang="ru-RU" sz="1200"/>
            <a:t>Соотнесение целей ИОП и общих занятий. Планирование инклюзивных событий. Коммуникация в части буллинга и мобинга. Трансляция ресурсных решений, идей, педагогических подходов. Регулярное информирование и налаживание коммуникации.</a:t>
          </a:r>
        </a:p>
      </dgm:t>
    </dgm:pt>
    <dgm:pt modelId="{8AA7F1B9-EB47-40AC-86D8-C1E0ECE25DD8}" type="parTrans" cxnId="{02A2070A-ABAD-4215-97E2-4324296013B2}">
      <dgm:prSet/>
      <dgm:spPr/>
      <dgm:t>
        <a:bodyPr/>
        <a:lstStyle/>
        <a:p>
          <a:pPr algn="l"/>
          <a:endParaRPr lang="ru-RU"/>
        </a:p>
      </dgm:t>
    </dgm:pt>
    <dgm:pt modelId="{D29310A7-3103-444E-AF8B-37D8E0020BBD}" type="sibTrans" cxnId="{02A2070A-ABAD-4215-97E2-4324296013B2}">
      <dgm:prSet/>
      <dgm:spPr/>
      <dgm:t>
        <a:bodyPr/>
        <a:lstStyle/>
        <a:p>
          <a:pPr algn="l"/>
          <a:endParaRPr lang="ru-RU"/>
        </a:p>
      </dgm:t>
    </dgm:pt>
    <dgm:pt modelId="{935BCCBB-7A20-4D70-A652-9B7B563ECFF3}">
      <dgm:prSet phldrT="[Текст]"/>
      <dgm:spPr/>
      <dgm:t>
        <a:bodyPr/>
        <a:lstStyle/>
        <a:p>
          <a:pPr algn="l"/>
          <a:r>
            <a:rPr lang="ru-RU"/>
            <a:t>Родители воспитанников включения</a:t>
          </a:r>
        </a:p>
      </dgm:t>
    </dgm:pt>
    <dgm:pt modelId="{8264D852-3317-4557-860D-77C55A52C503}" type="parTrans" cxnId="{DF7F0582-67BF-4EAC-ADB1-DBFF47027CB9}">
      <dgm:prSet/>
      <dgm:spPr/>
      <dgm:t>
        <a:bodyPr/>
        <a:lstStyle/>
        <a:p>
          <a:pPr algn="l"/>
          <a:endParaRPr lang="ru-RU"/>
        </a:p>
      </dgm:t>
    </dgm:pt>
    <dgm:pt modelId="{38343F8F-A925-4D8D-A79B-CD8159D7D65E}" type="sibTrans" cxnId="{DF7F0582-67BF-4EAC-ADB1-DBFF47027CB9}">
      <dgm:prSet/>
      <dgm:spPr/>
      <dgm:t>
        <a:bodyPr/>
        <a:lstStyle/>
        <a:p>
          <a:pPr algn="l"/>
          <a:endParaRPr lang="ru-RU"/>
        </a:p>
      </dgm:t>
    </dgm:pt>
    <dgm:pt modelId="{E3818582-2105-4103-B9BE-CB19E0E6C0D7}">
      <dgm:prSet phldrT="[Текст]" custT="1"/>
      <dgm:spPr/>
      <dgm:t>
        <a:bodyPr/>
        <a:lstStyle/>
        <a:p>
          <a:pPr algn="l"/>
          <a:r>
            <a:rPr lang="ru-RU" sz="1200"/>
            <a:t>Организация обратной связи, сбор и мониторинг  данных. Поддержка ИОП вне ДОУ</a:t>
          </a:r>
        </a:p>
      </dgm:t>
    </dgm:pt>
    <dgm:pt modelId="{8C236313-1AB2-4C27-97FD-856EA6445B5C}" type="parTrans" cxnId="{29681EB1-2192-41E0-90B6-1FDFE19BBEA0}">
      <dgm:prSet/>
      <dgm:spPr/>
      <dgm:t>
        <a:bodyPr/>
        <a:lstStyle/>
        <a:p>
          <a:pPr algn="l"/>
          <a:endParaRPr lang="ru-RU"/>
        </a:p>
      </dgm:t>
    </dgm:pt>
    <dgm:pt modelId="{07A566F7-2A67-45E7-BB01-82BEFDDD452F}" type="sibTrans" cxnId="{29681EB1-2192-41E0-90B6-1FDFE19BBEA0}">
      <dgm:prSet/>
      <dgm:spPr/>
      <dgm:t>
        <a:bodyPr/>
        <a:lstStyle/>
        <a:p>
          <a:pPr algn="l"/>
          <a:endParaRPr lang="ru-RU"/>
        </a:p>
      </dgm:t>
    </dgm:pt>
    <dgm:pt modelId="{7EA8B587-74AD-4700-9F16-D36CB2B85FFF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B54640B9-6768-4684-BD55-1A6AF02918C6}" type="parTrans" cxnId="{066F2F98-2F66-4DE6-ABF2-F2CE5773D1D6}">
      <dgm:prSet/>
      <dgm:spPr/>
      <dgm:t>
        <a:bodyPr/>
        <a:lstStyle/>
        <a:p>
          <a:endParaRPr lang="ru-RU"/>
        </a:p>
      </dgm:t>
    </dgm:pt>
    <dgm:pt modelId="{ED3BF425-9B6D-4812-958D-16EEDDDBFBEE}" type="sibTrans" cxnId="{066F2F98-2F66-4DE6-ABF2-F2CE5773D1D6}">
      <dgm:prSet/>
      <dgm:spPr/>
      <dgm:t>
        <a:bodyPr/>
        <a:lstStyle/>
        <a:p>
          <a:endParaRPr lang="ru-RU"/>
        </a:p>
      </dgm:t>
    </dgm:pt>
    <dgm:pt modelId="{1CCE793C-5792-4123-9FC7-0882124CFD34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3EA6BC27-B3E6-4D86-A4D8-9AA61972A5DB}" type="parTrans" cxnId="{5E7D6F2B-B459-4920-966B-A87BA39C5E8E}">
      <dgm:prSet/>
      <dgm:spPr/>
      <dgm:t>
        <a:bodyPr/>
        <a:lstStyle/>
        <a:p>
          <a:endParaRPr lang="ru-RU"/>
        </a:p>
      </dgm:t>
    </dgm:pt>
    <dgm:pt modelId="{9803B612-11F4-45B7-A59C-26E24B477D53}" type="sibTrans" cxnId="{5E7D6F2B-B459-4920-966B-A87BA39C5E8E}">
      <dgm:prSet/>
      <dgm:spPr/>
      <dgm:t>
        <a:bodyPr/>
        <a:lstStyle/>
        <a:p>
          <a:endParaRPr lang="ru-RU"/>
        </a:p>
      </dgm:t>
    </dgm:pt>
    <dgm:pt modelId="{0F1CC82B-29AA-4290-8987-6B4031A1C2F1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DEFF5C55-E3B1-4AC8-A5BD-E67AFBC22B6F}" type="parTrans" cxnId="{46A882AA-C9E1-45DE-9938-DA353CC25205}">
      <dgm:prSet/>
      <dgm:spPr/>
      <dgm:t>
        <a:bodyPr/>
        <a:lstStyle/>
        <a:p>
          <a:endParaRPr lang="ru-RU"/>
        </a:p>
      </dgm:t>
    </dgm:pt>
    <dgm:pt modelId="{D7887ADD-B7E8-4BE0-B14F-BDDCB59EB7C3}" type="sibTrans" cxnId="{46A882AA-C9E1-45DE-9938-DA353CC25205}">
      <dgm:prSet/>
      <dgm:spPr/>
      <dgm:t>
        <a:bodyPr/>
        <a:lstStyle/>
        <a:p>
          <a:endParaRPr lang="ru-RU"/>
        </a:p>
      </dgm:t>
    </dgm:pt>
    <dgm:pt modelId="{ACAA005D-D91B-4DB7-A1E5-0EDDFFCDB909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853476F3-27DE-4993-BB49-F6D93C488703}" type="parTrans" cxnId="{FB29B494-B779-4692-969E-AA3BAE9A3E1E}">
      <dgm:prSet/>
      <dgm:spPr/>
      <dgm:t>
        <a:bodyPr/>
        <a:lstStyle/>
        <a:p>
          <a:endParaRPr lang="ru-RU"/>
        </a:p>
      </dgm:t>
    </dgm:pt>
    <dgm:pt modelId="{253B2AD6-1440-4A13-9FBA-644ABF39DA60}" type="sibTrans" cxnId="{FB29B494-B779-4692-969E-AA3BAE9A3E1E}">
      <dgm:prSet/>
      <dgm:spPr/>
      <dgm:t>
        <a:bodyPr/>
        <a:lstStyle/>
        <a:p>
          <a:endParaRPr lang="ru-RU"/>
        </a:p>
      </dgm:t>
    </dgm:pt>
    <dgm:pt modelId="{732F4D5D-015A-4DFB-8EA2-DCBE9B638B0C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C76144EB-962E-48F7-A7F6-AE47CF460D77}" type="parTrans" cxnId="{1991FCFF-546C-4E0F-8AD4-32BE891C4A7A}">
      <dgm:prSet/>
      <dgm:spPr/>
      <dgm:t>
        <a:bodyPr/>
        <a:lstStyle/>
        <a:p>
          <a:endParaRPr lang="ru-RU"/>
        </a:p>
      </dgm:t>
    </dgm:pt>
    <dgm:pt modelId="{227190E0-8327-4C07-9C2D-AA43B4F6069F}" type="sibTrans" cxnId="{1991FCFF-546C-4E0F-8AD4-32BE891C4A7A}">
      <dgm:prSet/>
      <dgm:spPr/>
      <dgm:t>
        <a:bodyPr/>
        <a:lstStyle/>
        <a:p>
          <a:endParaRPr lang="ru-RU"/>
        </a:p>
      </dgm:t>
    </dgm:pt>
    <dgm:pt modelId="{9A9A1740-EFD2-45B5-87D9-165DB713CDCB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17ECEFD1-4E20-455C-B278-D2523A533B17}" type="parTrans" cxnId="{9712E735-597C-4D24-BF09-03F7A9605680}">
      <dgm:prSet/>
      <dgm:spPr/>
      <dgm:t>
        <a:bodyPr/>
        <a:lstStyle/>
        <a:p>
          <a:endParaRPr lang="ru-RU"/>
        </a:p>
      </dgm:t>
    </dgm:pt>
    <dgm:pt modelId="{002143D2-A608-498A-A12E-29FAB9C514C6}" type="sibTrans" cxnId="{9712E735-597C-4D24-BF09-03F7A9605680}">
      <dgm:prSet/>
      <dgm:spPr/>
      <dgm:t>
        <a:bodyPr/>
        <a:lstStyle/>
        <a:p>
          <a:endParaRPr lang="ru-RU"/>
        </a:p>
      </dgm:t>
    </dgm:pt>
    <dgm:pt modelId="{7E329FCC-5CBB-404E-A152-3E9DEB51FD5D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1595EC49-ECA9-4891-98BB-DCA4E37AA5A1}" type="parTrans" cxnId="{341AC661-767D-4731-A829-DC2F3C873904}">
      <dgm:prSet/>
      <dgm:spPr/>
      <dgm:t>
        <a:bodyPr/>
        <a:lstStyle/>
        <a:p>
          <a:endParaRPr lang="ru-RU"/>
        </a:p>
      </dgm:t>
    </dgm:pt>
    <dgm:pt modelId="{1E41281A-B524-457D-8CE5-5AC953D4D644}" type="sibTrans" cxnId="{341AC661-767D-4731-A829-DC2F3C873904}">
      <dgm:prSet/>
      <dgm:spPr/>
      <dgm:t>
        <a:bodyPr/>
        <a:lstStyle/>
        <a:p>
          <a:endParaRPr lang="ru-RU"/>
        </a:p>
      </dgm:t>
    </dgm:pt>
    <dgm:pt modelId="{09E707C7-6498-4A30-950B-81D486D5159D}">
      <dgm:prSet phldrT="[Текст]" custT="1"/>
      <dgm:spPr/>
      <dgm:t>
        <a:bodyPr/>
        <a:lstStyle/>
        <a:p>
          <a:pPr algn="l"/>
          <a:endParaRPr lang="ru-RU" sz="1200"/>
        </a:p>
      </dgm:t>
    </dgm:pt>
    <dgm:pt modelId="{F8CC9A7F-A901-4CF5-B340-50C2B436A470}" type="parTrans" cxnId="{A0B5E576-F459-48E4-BADE-7E47E252A100}">
      <dgm:prSet/>
      <dgm:spPr/>
      <dgm:t>
        <a:bodyPr/>
        <a:lstStyle/>
        <a:p>
          <a:endParaRPr lang="ru-RU"/>
        </a:p>
      </dgm:t>
    </dgm:pt>
    <dgm:pt modelId="{B773CD10-9F1F-499D-8DAC-3298B934C154}" type="sibTrans" cxnId="{A0B5E576-F459-48E4-BADE-7E47E252A100}">
      <dgm:prSet/>
      <dgm:spPr/>
      <dgm:t>
        <a:bodyPr/>
        <a:lstStyle/>
        <a:p>
          <a:endParaRPr lang="ru-RU"/>
        </a:p>
      </dgm:t>
    </dgm:pt>
    <dgm:pt modelId="{1F28E1F2-3289-44D6-840F-20FB03D127E0}" type="pres">
      <dgm:prSet presAssocID="{FC93FC8B-1E7C-4C4F-A669-7E73CFB6F7B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A08CF4D-FDCC-4400-B673-595BCA99D846}" type="pres">
      <dgm:prSet presAssocID="{FC93FC8B-1E7C-4C4F-A669-7E73CFB6F7B1}" presName="children" presStyleCnt="0"/>
      <dgm:spPr/>
    </dgm:pt>
    <dgm:pt modelId="{E4E9356E-0813-496A-A0FD-6A10492DE33C}" type="pres">
      <dgm:prSet presAssocID="{FC93FC8B-1E7C-4C4F-A669-7E73CFB6F7B1}" presName="child1group" presStyleCnt="0"/>
      <dgm:spPr/>
    </dgm:pt>
    <dgm:pt modelId="{54089CEF-E1DA-49D3-A32A-9FD8D2AC83EB}" type="pres">
      <dgm:prSet presAssocID="{FC93FC8B-1E7C-4C4F-A669-7E73CFB6F7B1}" presName="child1" presStyleLbl="bgAcc1" presStyleIdx="0" presStyleCnt="4" custScaleY="178150" custLinFactNeighborX="-429" custLinFactNeighborY="7277"/>
      <dgm:spPr/>
      <dgm:t>
        <a:bodyPr/>
        <a:lstStyle/>
        <a:p>
          <a:endParaRPr lang="ru-RU"/>
        </a:p>
      </dgm:t>
    </dgm:pt>
    <dgm:pt modelId="{153E2C19-0308-43C2-A516-8208A0911ABC}" type="pres">
      <dgm:prSet presAssocID="{FC93FC8B-1E7C-4C4F-A669-7E73CFB6F7B1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EC6473-690A-4B25-8EEF-E9EBED176BD2}" type="pres">
      <dgm:prSet presAssocID="{FC93FC8B-1E7C-4C4F-A669-7E73CFB6F7B1}" presName="child2group" presStyleCnt="0"/>
      <dgm:spPr/>
    </dgm:pt>
    <dgm:pt modelId="{CFEEB538-EED3-4E71-A13E-1CA933A7B17C}" type="pres">
      <dgm:prSet presAssocID="{FC93FC8B-1E7C-4C4F-A669-7E73CFB6F7B1}" presName="child2" presStyleLbl="bgAcc1" presStyleIdx="1" presStyleCnt="4" custScaleY="156723"/>
      <dgm:spPr/>
      <dgm:t>
        <a:bodyPr/>
        <a:lstStyle/>
        <a:p>
          <a:endParaRPr lang="ru-RU"/>
        </a:p>
      </dgm:t>
    </dgm:pt>
    <dgm:pt modelId="{E2A2408F-F7D6-4FF2-8039-BCEDFFA0CF2A}" type="pres">
      <dgm:prSet presAssocID="{FC93FC8B-1E7C-4C4F-A669-7E73CFB6F7B1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3820D7-A072-4C0B-8F8B-67A0B748E6B6}" type="pres">
      <dgm:prSet presAssocID="{FC93FC8B-1E7C-4C4F-A669-7E73CFB6F7B1}" presName="child3group" presStyleCnt="0"/>
      <dgm:spPr/>
    </dgm:pt>
    <dgm:pt modelId="{26ECCA05-6733-4453-83D8-6F1EFE93621C}" type="pres">
      <dgm:prSet presAssocID="{FC93FC8B-1E7C-4C4F-A669-7E73CFB6F7B1}" presName="child3" presStyleLbl="bgAcc1" presStyleIdx="2" presStyleCnt="4" custScaleY="311106" custLinFactNeighborX="-433" custLinFactNeighborY="31177"/>
      <dgm:spPr/>
      <dgm:t>
        <a:bodyPr/>
        <a:lstStyle/>
        <a:p>
          <a:endParaRPr lang="ru-RU"/>
        </a:p>
      </dgm:t>
    </dgm:pt>
    <dgm:pt modelId="{55B175BD-54B5-4BCA-AC89-DED373F8FB12}" type="pres">
      <dgm:prSet presAssocID="{FC93FC8B-1E7C-4C4F-A669-7E73CFB6F7B1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62F2E1-6F03-4946-B553-0CAE2A4F5E46}" type="pres">
      <dgm:prSet presAssocID="{FC93FC8B-1E7C-4C4F-A669-7E73CFB6F7B1}" presName="child4group" presStyleCnt="0"/>
      <dgm:spPr/>
    </dgm:pt>
    <dgm:pt modelId="{3B22D65F-D964-4B4B-9C33-2C1C0C9C7562}" type="pres">
      <dgm:prSet presAssocID="{FC93FC8B-1E7C-4C4F-A669-7E73CFB6F7B1}" presName="child4" presStyleLbl="bgAcc1" presStyleIdx="3" presStyleCnt="4" custScaleY="313068" custLinFactNeighborX="463" custLinFactNeighborY="27674"/>
      <dgm:spPr/>
      <dgm:t>
        <a:bodyPr/>
        <a:lstStyle/>
        <a:p>
          <a:endParaRPr lang="ru-RU"/>
        </a:p>
      </dgm:t>
    </dgm:pt>
    <dgm:pt modelId="{DA40177D-E84D-46D7-8E27-770A2F916A52}" type="pres">
      <dgm:prSet presAssocID="{FC93FC8B-1E7C-4C4F-A669-7E73CFB6F7B1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649A07-9512-48D1-84FF-C86FEFF73BF3}" type="pres">
      <dgm:prSet presAssocID="{FC93FC8B-1E7C-4C4F-A669-7E73CFB6F7B1}" presName="childPlaceholder" presStyleCnt="0"/>
      <dgm:spPr/>
    </dgm:pt>
    <dgm:pt modelId="{278C924F-1DF7-4506-AC57-FCB2D579CC9F}" type="pres">
      <dgm:prSet presAssocID="{FC93FC8B-1E7C-4C4F-A669-7E73CFB6F7B1}" presName="circle" presStyleCnt="0"/>
      <dgm:spPr/>
    </dgm:pt>
    <dgm:pt modelId="{F2B9526A-2827-4149-8B51-CB911ED8BA3B}" type="pres">
      <dgm:prSet presAssocID="{FC93FC8B-1E7C-4C4F-A669-7E73CFB6F7B1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5C8E09-C09F-4EC2-89A8-3D5D89281A52}" type="pres">
      <dgm:prSet presAssocID="{FC93FC8B-1E7C-4C4F-A669-7E73CFB6F7B1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BA1887-C5C3-4C05-96C2-E40882ECFE76}" type="pres">
      <dgm:prSet presAssocID="{FC93FC8B-1E7C-4C4F-A669-7E73CFB6F7B1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5EFD79-D329-4FA3-859B-3B6C5F50B675}" type="pres">
      <dgm:prSet presAssocID="{FC93FC8B-1E7C-4C4F-A669-7E73CFB6F7B1}" presName="quadrant4" presStyleLbl="node1" presStyleIdx="3" presStyleCnt="4" custLinFactNeighborY="-226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906527-1485-4781-857E-26C6CAE87003}" type="pres">
      <dgm:prSet presAssocID="{FC93FC8B-1E7C-4C4F-A669-7E73CFB6F7B1}" presName="quadrantPlaceholder" presStyleCnt="0"/>
      <dgm:spPr/>
    </dgm:pt>
    <dgm:pt modelId="{66FE2D9C-75ED-47B6-8C09-244753C4AC7F}" type="pres">
      <dgm:prSet presAssocID="{FC93FC8B-1E7C-4C4F-A669-7E73CFB6F7B1}" presName="center1" presStyleLbl="fgShp" presStyleIdx="0" presStyleCnt="2"/>
      <dgm:spPr/>
    </dgm:pt>
    <dgm:pt modelId="{83063623-8888-4158-8A04-051442370B6E}" type="pres">
      <dgm:prSet presAssocID="{FC93FC8B-1E7C-4C4F-A669-7E73CFB6F7B1}" presName="center2" presStyleLbl="fgShp" presStyleIdx="1" presStyleCnt="2"/>
      <dgm:spPr/>
    </dgm:pt>
  </dgm:ptLst>
  <dgm:cxnLst>
    <dgm:cxn modelId="{93404239-3DF5-415B-A000-D7AF34029535}" srcId="{F75096CF-403D-4663-A2EA-F940E1AFFF6B}" destId="{0C43F7A8-5784-465B-B51A-F8592E102B9D}" srcOrd="0" destOrd="0" parTransId="{7414AD89-0200-4291-900F-9C21742C0E89}" sibTransId="{F588C903-ECB0-48EB-838E-F517B5A1C1DE}"/>
    <dgm:cxn modelId="{1991FCFF-546C-4E0F-8AD4-32BE891C4A7A}" srcId="{935BCCBB-7A20-4D70-A652-9B7B563ECFF3}" destId="{732F4D5D-015A-4DFB-8EA2-DCBE9B638B0C}" srcOrd="4" destOrd="0" parTransId="{C76144EB-962E-48F7-A7F6-AE47CF460D77}" sibTransId="{227190E0-8327-4C07-9C2D-AA43B4F6069F}"/>
    <dgm:cxn modelId="{F291934B-97E5-49D2-8509-44DCCCE313E1}" type="presOf" srcId="{0F1CC82B-29AA-4290-8987-6B4031A1C2F1}" destId="{3B22D65F-D964-4B4B-9C33-2C1C0C9C7562}" srcOrd="0" destOrd="2" presId="urn:microsoft.com/office/officeart/2005/8/layout/cycle4#1"/>
    <dgm:cxn modelId="{ADDDEE7B-ACEA-4035-837B-F540EE340CCC}" srcId="{FC93FC8B-1E7C-4C4F-A669-7E73CFB6F7B1}" destId="{9E7BF6EB-C977-464A-AEA6-BA83ADD28438}" srcOrd="2" destOrd="0" parTransId="{EDD5A1F0-BC2C-449B-AC2A-9B5FB8C3C0E6}" sibTransId="{3D3CE1F6-DB1C-4915-B48C-96DB50B987DC}"/>
    <dgm:cxn modelId="{FB29B494-B779-4692-969E-AA3BAE9A3E1E}" srcId="{935BCCBB-7A20-4D70-A652-9B7B563ECFF3}" destId="{ACAA005D-D91B-4DB7-A1E5-0EDDFFCDB909}" srcOrd="3" destOrd="0" parTransId="{853476F3-27DE-4993-BB49-F6D93C488703}" sibTransId="{253B2AD6-1440-4A13-9FBA-644ABF39DA60}"/>
    <dgm:cxn modelId="{98FB1465-86D1-47CB-AC78-35D5DF64592E}" srcId="{FC93FC8B-1E7C-4C4F-A669-7E73CFB6F7B1}" destId="{F75096CF-403D-4663-A2EA-F940E1AFFF6B}" srcOrd="0" destOrd="0" parTransId="{BB2159A6-142D-472C-9713-FCB89A252A47}" sibTransId="{DD2B3C29-6159-4EE6-91D2-3CA456F9AD4B}"/>
    <dgm:cxn modelId="{74A61E02-8B93-4EB1-B014-59C33FD8D79E}" srcId="{12E64847-291C-4712-B736-5F783D4DA37A}" destId="{B5536721-6D61-4347-8948-88621F264CDC}" srcOrd="0" destOrd="0" parTransId="{581DFE11-BAFB-4BEF-9E01-810AF329613C}" sibTransId="{C11C4EBD-C058-4B58-813C-DB91E1D4AC4C}"/>
    <dgm:cxn modelId="{7322F0C8-97E3-4148-9927-E22F773A36C6}" type="presOf" srcId="{ACAA005D-D91B-4DB7-A1E5-0EDDFFCDB909}" destId="{3B22D65F-D964-4B4B-9C33-2C1C0C9C7562}" srcOrd="0" destOrd="3" presId="urn:microsoft.com/office/officeart/2005/8/layout/cycle4#1"/>
    <dgm:cxn modelId="{538A151A-2A9B-4561-8B36-FBF881369A85}" type="presOf" srcId="{E3818582-2105-4103-B9BE-CB19E0E6C0D7}" destId="{3B22D65F-D964-4B4B-9C33-2C1C0C9C7562}" srcOrd="0" destOrd="8" presId="urn:microsoft.com/office/officeart/2005/8/layout/cycle4#1"/>
    <dgm:cxn modelId="{D042C247-4B65-4ADB-B2E5-F9F3CB033E96}" type="presOf" srcId="{12E64847-291C-4712-B736-5F783D4DA37A}" destId="{395C8E09-C09F-4EC2-89A8-3D5D89281A52}" srcOrd="0" destOrd="0" presId="urn:microsoft.com/office/officeart/2005/8/layout/cycle4#1"/>
    <dgm:cxn modelId="{729C98F4-68DB-4F34-95EF-B12DF6DB2190}" type="presOf" srcId="{9A9A1740-EFD2-45B5-87D9-165DB713CDCB}" destId="{DA40177D-E84D-46D7-8E27-770A2F916A52}" srcOrd="1" destOrd="5" presId="urn:microsoft.com/office/officeart/2005/8/layout/cycle4#1"/>
    <dgm:cxn modelId="{8A624745-7614-4B98-AEA6-84A5A87FD5E8}" type="presOf" srcId="{1CCE793C-5792-4123-9FC7-0882124CFD34}" destId="{DA40177D-E84D-46D7-8E27-770A2F916A52}" srcOrd="1" destOrd="1" presId="urn:microsoft.com/office/officeart/2005/8/layout/cycle4#1"/>
    <dgm:cxn modelId="{A0B5E576-F459-48E4-BADE-7E47E252A100}" srcId="{935BCCBB-7A20-4D70-A652-9B7B563ECFF3}" destId="{09E707C7-6498-4A30-950B-81D486D5159D}" srcOrd="7" destOrd="0" parTransId="{F8CC9A7F-A901-4CF5-B340-50C2B436A470}" sibTransId="{B773CD10-9F1F-499D-8DAC-3298B934C154}"/>
    <dgm:cxn modelId="{24340B24-0E7F-4C0A-A455-06B74969539C}" type="presOf" srcId="{7E329FCC-5CBB-404E-A152-3E9DEB51FD5D}" destId="{3B22D65F-D964-4B4B-9C33-2C1C0C9C7562}" srcOrd="0" destOrd="6" presId="urn:microsoft.com/office/officeart/2005/8/layout/cycle4#1"/>
    <dgm:cxn modelId="{3E184BD0-FF34-4315-B1F7-CC511B03C76E}" type="presOf" srcId="{ACAA005D-D91B-4DB7-A1E5-0EDDFFCDB909}" destId="{DA40177D-E84D-46D7-8E27-770A2F916A52}" srcOrd="1" destOrd="3" presId="urn:microsoft.com/office/officeart/2005/8/layout/cycle4#1"/>
    <dgm:cxn modelId="{6B897B37-E9C2-4244-8A8B-6B56ED9B18C0}" type="presOf" srcId="{7EA8B587-74AD-4700-9F16-D36CB2B85FFF}" destId="{DA40177D-E84D-46D7-8E27-770A2F916A52}" srcOrd="1" destOrd="0" presId="urn:microsoft.com/office/officeart/2005/8/layout/cycle4#1"/>
    <dgm:cxn modelId="{8AC7EA0F-3DCC-4E48-82C8-380E19A1F9A7}" type="presOf" srcId="{09E707C7-6498-4A30-950B-81D486D5159D}" destId="{3B22D65F-D964-4B4B-9C33-2C1C0C9C7562}" srcOrd="0" destOrd="7" presId="urn:microsoft.com/office/officeart/2005/8/layout/cycle4#1"/>
    <dgm:cxn modelId="{066F2F98-2F66-4DE6-ABF2-F2CE5773D1D6}" srcId="{935BCCBB-7A20-4D70-A652-9B7B563ECFF3}" destId="{7EA8B587-74AD-4700-9F16-D36CB2B85FFF}" srcOrd="0" destOrd="0" parTransId="{B54640B9-6768-4684-BD55-1A6AF02918C6}" sibTransId="{ED3BF425-9B6D-4812-958D-16EEDDDBFBEE}"/>
    <dgm:cxn modelId="{13B8E3BB-6145-45BE-99B2-655CF020D7DA}" type="presOf" srcId="{0127AE71-56E1-487C-B2C4-92CDF0159787}" destId="{26ECCA05-6733-4453-83D8-6F1EFE93621C}" srcOrd="0" destOrd="0" presId="urn:microsoft.com/office/officeart/2005/8/layout/cycle4#1"/>
    <dgm:cxn modelId="{1BD29FB9-3647-427F-8141-EAE429C14281}" type="presOf" srcId="{0C43F7A8-5784-465B-B51A-F8592E102B9D}" destId="{153E2C19-0308-43C2-A516-8208A0911ABC}" srcOrd="1" destOrd="0" presId="urn:microsoft.com/office/officeart/2005/8/layout/cycle4#1"/>
    <dgm:cxn modelId="{29681EB1-2192-41E0-90B6-1FDFE19BBEA0}" srcId="{935BCCBB-7A20-4D70-A652-9B7B563ECFF3}" destId="{E3818582-2105-4103-B9BE-CB19E0E6C0D7}" srcOrd="8" destOrd="0" parTransId="{8C236313-1AB2-4C27-97FD-856EA6445B5C}" sibTransId="{07A566F7-2A67-45E7-BB01-82BEFDDD452F}"/>
    <dgm:cxn modelId="{5541B811-A8CB-423E-B861-672CAD0863CC}" type="presOf" srcId="{0C43F7A8-5784-465B-B51A-F8592E102B9D}" destId="{54089CEF-E1DA-49D3-A32A-9FD8D2AC83EB}" srcOrd="0" destOrd="0" presId="urn:microsoft.com/office/officeart/2005/8/layout/cycle4#1"/>
    <dgm:cxn modelId="{6CAEB598-779F-4B8B-8976-7432EE477E3D}" type="presOf" srcId="{B5536721-6D61-4347-8948-88621F264CDC}" destId="{E2A2408F-F7D6-4FF2-8039-BCEDFFA0CF2A}" srcOrd="1" destOrd="0" presId="urn:microsoft.com/office/officeart/2005/8/layout/cycle4#1"/>
    <dgm:cxn modelId="{341AC661-767D-4731-A829-DC2F3C873904}" srcId="{935BCCBB-7A20-4D70-A652-9B7B563ECFF3}" destId="{7E329FCC-5CBB-404E-A152-3E9DEB51FD5D}" srcOrd="6" destOrd="0" parTransId="{1595EC49-ECA9-4891-98BB-DCA4E37AA5A1}" sibTransId="{1E41281A-B524-457D-8CE5-5AC953D4D644}"/>
    <dgm:cxn modelId="{9A71B76C-1849-4C17-B0E5-FEEBA21E9C53}" type="presOf" srcId="{1CCE793C-5792-4123-9FC7-0882124CFD34}" destId="{3B22D65F-D964-4B4B-9C33-2C1C0C9C7562}" srcOrd="0" destOrd="1" presId="urn:microsoft.com/office/officeart/2005/8/layout/cycle4#1"/>
    <dgm:cxn modelId="{53B178C9-3AD7-4DFE-825E-54A70DB852E5}" type="presOf" srcId="{9A9A1740-EFD2-45B5-87D9-165DB713CDCB}" destId="{3B22D65F-D964-4B4B-9C33-2C1C0C9C7562}" srcOrd="0" destOrd="5" presId="urn:microsoft.com/office/officeart/2005/8/layout/cycle4#1"/>
    <dgm:cxn modelId="{606F1FE5-BE35-48C1-84AE-F9DE6D90F91C}" type="presOf" srcId="{9E7BF6EB-C977-464A-AEA6-BA83ADD28438}" destId="{5ABA1887-C5C3-4C05-96C2-E40882ECFE76}" srcOrd="0" destOrd="0" presId="urn:microsoft.com/office/officeart/2005/8/layout/cycle4#1"/>
    <dgm:cxn modelId="{5FAACA02-D884-45C8-9C3E-8BDDC5269452}" srcId="{FC93FC8B-1E7C-4C4F-A669-7E73CFB6F7B1}" destId="{12E64847-291C-4712-B736-5F783D4DA37A}" srcOrd="1" destOrd="0" parTransId="{D3A5F329-834D-4872-9F9E-7E2E6EF9D267}" sibTransId="{5E3EAE15-A4E1-4CF9-A562-CC91FB5B8D1D}"/>
    <dgm:cxn modelId="{61E359A8-8A4C-48A6-A8FC-7FDCF08BE55C}" type="presOf" srcId="{0F1CC82B-29AA-4290-8987-6B4031A1C2F1}" destId="{DA40177D-E84D-46D7-8E27-770A2F916A52}" srcOrd="1" destOrd="2" presId="urn:microsoft.com/office/officeart/2005/8/layout/cycle4#1"/>
    <dgm:cxn modelId="{DF7F0582-67BF-4EAC-ADB1-DBFF47027CB9}" srcId="{FC93FC8B-1E7C-4C4F-A669-7E73CFB6F7B1}" destId="{935BCCBB-7A20-4D70-A652-9B7B563ECFF3}" srcOrd="3" destOrd="0" parTransId="{8264D852-3317-4557-860D-77C55A52C503}" sibTransId="{38343F8F-A925-4D8D-A79B-CD8159D7D65E}"/>
    <dgm:cxn modelId="{E2BE3851-2521-4608-8B5F-C2361F351234}" type="presOf" srcId="{E3818582-2105-4103-B9BE-CB19E0E6C0D7}" destId="{DA40177D-E84D-46D7-8E27-770A2F916A52}" srcOrd="1" destOrd="8" presId="urn:microsoft.com/office/officeart/2005/8/layout/cycle4#1"/>
    <dgm:cxn modelId="{46A882AA-C9E1-45DE-9938-DA353CC25205}" srcId="{935BCCBB-7A20-4D70-A652-9B7B563ECFF3}" destId="{0F1CC82B-29AA-4290-8987-6B4031A1C2F1}" srcOrd="2" destOrd="0" parTransId="{DEFF5C55-E3B1-4AC8-A5BD-E67AFBC22B6F}" sibTransId="{D7887ADD-B7E8-4BE0-B14F-BDDCB59EB7C3}"/>
    <dgm:cxn modelId="{9712E735-597C-4D24-BF09-03F7A9605680}" srcId="{935BCCBB-7A20-4D70-A652-9B7B563ECFF3}" destId="{9A9A1740-EFD2-45B5-87D9-165DB713CDCB}" srcOrd="5" destOrd="0" parTransId="{17ECEFD1-4E20-455C-B278-D2523A533B17}" sibTransId="{002143D2-A608-498A-A12E-29FAB9C514C6}"/>
    <dgm:cxn modelId="{02A2070A-ABAD-4215-97E2-4324296013B2}" srcId="{9E7BF6EB-C977-464A-AEA6-BA83ADD28438}" destId="{0127AE71-56E1-487C-B2C4-92CDF0159787}" srcOrd="0" destOrd="0" parTransId="{8AA7F1B9-EB47-40AC-86D8-C1E0ECE25DD8}" sibTransId="{D29310A7-3103-444E-AF8B-37D8E0020BBD}"/>
    <dgm:cxn modelId="{ABB567AC-04A2-4733-B60D-189F025F29CD}" type="presOf" srcId="{F75096CF-403D-4663-A2EA-F940E1AFFF6B}" destId="{F2B9526A-2827-4149-8B51-CB911ED8BA3B}" srcOrd="0" destOrd="0" presId="urn:microsoft.com/office/officeart/2005/8/layout/cycle4#1"/>
    <dgm:cxn modelId="{DF245078-4ABE-457A-83E5-28C54E6140AC}" type="presOf" srcId="{B5536721-6D61-4347-8948-88621F264CDC}" destId="{CFEEB538-EED3-4E71-A13E-1CA933A7B17C}" srcOrd="0" destOrd="0" presId="urn:microsoft.com/office/officeart/2005/8/layout/cycle4#1"/>
    <dgm:cxn modelId="{19ED17D4-9E9F-4164-9D88-C94F8F4CC573}" type="presOf" srcId="{935BCCBB-7A20-4D70-A652-9B7B563ECFF3}" destId="{415EFD79-D329-4FA3-859B-3B6C5F50B675}" srcOrd="0" destOrd="0" presId="urn:microsoft.com/office/officeart/2005/8/layout/cycle4#1"/>
    <dgm:cxn modelId="{15519FF7-AB2B-4B56-A85E-D7C663000BCF}" type="presOf" srcId="{732F4D5D-015A-4DFB-8EA2-DCBE9B638B0C}" destId="{DA40177D-E84D-46D7-8E27-770A2F916A52}" srcOrd="1" destOrd="4" presId="urn:microsoft.com/office/officeart/2005/8/layout/cycle4#1"/>
    <dgm:cxn modelId="{5E7D6F2B-B459-4920-966B-A87BA39C5E8E}" srcId="{935BCCBB-7A20-4D70-A652-9B7B563ECFF3}" destId="{1CCE793C-5792-4123-9FC7-0882124CFD34}" srcOrd="1" destOrd="0" parTransId="{3EA6BC27-B3E6-4D86-A4D8-9AA61972A5DB}" sibTransId="{9803B612-11F4-45B7-A59C-26E24B477D53}"/>
    <dgm:cxn modelId="{11136710-E38D-4837-B2A3-CF2259BFB361}" type="presOf" srcId="{FC93FC8B-1E7C-4C4F-A669-7E73CFB6F7B1}" destId="{1F28E1F2-3289-44D6-840F-20FB03D127E0}" srcOrd="0" destOrd="0" presId="urn:microsoft.com/office/officeart/2005/8/layout/cycle4#1"/>
    <dgm:cxn modelId="{F79166C1-2B59-4897-BD07-FCCF12DC3441}" type="presOf" srcId="{7EA8B587-74AD-4700-9F16-D36CB2B85FFF}" destId="{3B22D65F-D964-4B4B-9C33-2C1C0C9C7562}" srcOrd="0" destOrd="0" presId="urn:microsoft.com/office/officeart/2005/8/layout/cycle4#1"/>
    <dgm:cxn modelId="{B2D60AA2-B678-468F-91DB-AFD1A6E5489F}" type="presOf" srcId="{7E329FCC-5CBB-404E-A152-3E9DEB51FD5D}" destId="{DA40177D-E84D-46D7-8E27-770A2F916A52}" srcOrd="1" destOrd="6" presId="urn:microsoft.com/office/officeart/2005/8/layout/cycle4#1"/>
    <dgm:cxn modelId="{F20A3428-8012-4F7D-B49C-61879F874EA9}" type="presOf" srcId="{732F4D5D-015A-4DFB-8EA2-DCBE9B638B0C}" destId="{3B22D65F-D964-4B4B-9C33-2C1C0C9C7562}" srcOrd="0" destOrd="4" presId="urn:microsoft.com/office/officeart/2005/8/layout/cycle4#1"/>
    <dgm:cxn modelId="{19E804A9-03E4-45D6-8DEE-318FE953EDAA}" type="presOf" srcId="{0127AE71-56E1-487C-B2C4-92CDF0159787}" destId="{55B175BD-54B5-4BCA-AC89-DED373F8FB12}" srcOrd="1" destOrd="0" presId="urn:microsoft.com/office/officeart/2005/8/layout/cycle4#1"/>
    <dgm:cxn modelId="{FE7D0DD2-804E-4744-A322-7AF94833E759}" type="presOf" srcId="{09E707C7-6498-4A30-950B-81D486D5159D}" destId="{DA40177D-E84D-46D7-8E27-770A2F916A52}" srcOrd="1" destOrd="7" presId="urn:microsoft.com/office/officeart/2005/8/layout/cycle4#1"/>
    <dgm:cxn modelId="{AAF4FA2D-419B-4B3E-9565-464B450190AB}" type="presParOf" srcId="{1F28E1F2-3289-44D6-840F-20FB03D127E0}" destId="{5A08CF4D-FDCC-4400-B673-595BCA99D846}" srcOrd="0" destOrd="0" presId="urn:microsoft.com/office/officeart/2005/8/layout/cycle4#1"/>
    <dgm:cxn modelId="{32F0A7D5-9F55-4CCA-910A-01FC31B455DA}" type="presParOf" srcId="{5A08CF4D-FDCC-4400-B673-595BCA99D846}" destId="{E4E9356E-0813-496A-A0FD-6A10492DE33C}" srcOrd="0" destOrd="0" presId="urn:microsoft.com/office/officeart/2005/8/layout/cycle4#1"/>
    <dgm:cxn modelId="{F8312A95-5F22-437E-920A-9BACC0C5EBC8}" type="presParOf" srcId="{E4E9356E-0813-496A-A0FD-6A10492DE33C}" destId="{54089CEF-E1DA-49D3-A32A-9FD8D2AC83EB}" srcOrd="0" destOrd="0" presId="urn:microsoft.com/office/officeart/2005/8/layout/cycle4#1"/>
    <dgm:cxn modelId="{B8362867-BE05-4C0E-8AAC-A8688EA7EF7E}" type="presParOf" srcId="{E4E9356E-0813-496A-A0FD-6A10492DE33C}" destId="{153E2C19-0308-43C2-A516-8208A0911ABC}" srcOrd="1" destOrd="0" presId="urn:microsoft.com/office/officeart/2005/8/layout/cycle4#1"/>
    <dgm:cxn modelId="{A3BF78C3-432A-417D-B6EE-AC111470FF06}" type="presParOf" srcId="{5A08CF4D-FDCC-4400-B673-595BCA99D846}" destId="{86EC6473-690A-4B25-8EEF-E9EBED176BD2}" srcOrd="1" destOrd="0" presId="urn:microsoft.com/office/officeart/2005/8/layout/cycle4#1"/>
    <dgm:cxn modelId="{633B5D4F-0A0F-4994-AEDA-2FCC9FCBAE94}" type="presParOf" srcId="{86EC6473-690A-4B25-8EEF-E9EBED176BD2}" destId="{CFEEB538-EED3-4E71-A13E-1CA933A7B17C}" srcOrd="0" destOrd="0" presId="urn:microsoft.com/office/officeart/2005/8/layout/cycle4#1"/>
    <dgm:cxn modelId="{301178A3-A5AF-4D49-B6E3-99D26A8F15C0}" type="presParOf" srcId="{86EC6473-690A-4B25-8EEF-E9EBED176BD2}" destId="{E2A2408F-F7D6-4FF2-8039-BCEDFFA0CF2A}" srcOrd="1" destOrd="0" presId="urn:microsoft.com/office/officeart/2005/8/layout/cycle4#1"/>
    <dgm:cxn modelId="{DFD20B8A-390D-43A7-9CD3-6FBD90CE1A20}" type="presParOf" srcId="{5A08CF4D-FDCC-4400-B673-595BCA99D846}" destId="{723820D7-A072-4C0B-8F8B-67A0B748E6B6}" srcOrd="2" destOrd="0" presId="urn:microsoft.com/office/officeart/2005/8/layout/cycle4#1"/>
    <dgm:cxn modelId="{9B536ABA-F80B-4E8D-9B64-6F3AF61CBC84}" type="presParOf" srcId="{723820D7-A072-4C0B-8F8B-67A0B748E6B6}" destId="{26ECCA05-6733-4453-83D8-6F1EFE93621C}" srcOrd="0" destOrd="0" presId="urn:microsoft.com/office/officeart/2005/8/layout/cycle4#1"/>
    <dgm:cxn modelId="{B325EFA6-ED3C-41D0-8D55-1757BD18950F}" type="presParOf" srcId="{723820D7-A072-4C0B-8F8B-67A0B748E6B6}" destId="{55B175BD-54B5-4BCA-AC89-DED373F8FB12}" srcOrd="1" destOrd="0" presId="urn:microsoft.com/office/officeart/2005/8/layout/cycle4#1"/>
    <dgm:cxn modelId="{25E51236-2684-4B72-A8CF-3B4EFCDA255A}" type="presParOf" srcId="{5A08CF4D-FDCC-4400-B673-595BCA99D846}" destId="{0862F2E1-6F03-4946-B553-0CAE2A4F5E46}" srcOrd="3" destOrd="0" presId="urn:microsoft.com/office/officeart/2005/8/layout/cycle4#1"/>
    <dgm:cxn modelId="{EAA82B00-925E-4645-AB07-A45F7BE6730B}" type="presParOf" srcId="{0862F2E1-6F03-4946-B553-0CAE2A4F5E46}" destId="{3B22D65F-D964-4B4B-9C33-2C1C0C9C7562}" srcOrd="0" destOrd="0" presId="urn:microsoft.com/office/officeart/2005/8/layout/cycle4#1"/>
    <dgm:cxn modelId="{CD871BCE-E068-4836-A3BC-52F8328BE97A}" type="presParOf" srcId="{0862F2E1-6F03-4946-B553-0CAE2A4F5E46}" destId="{DA40177D-E84D-46D7-8E27-770A2F916A52}" srcOrd="1" destOrd="0" presId="urn:microsoft.com/office/officeart/2005/8/layout/cycle4#1"/>
    <dgm:cxn modelId="{48007EE0-B63E-4E26-8FC9-7C26F67F5945}" type="presParOf" srcId="{5A08CF4D-FDCC-4400-B673-595BCA99D846}" destId="{4E649A07-9512-48D1-84FF-C86FEFF73BF3}" srcOrd="4" destOrd="0" presId="urn:microsoft.com/office/officeart/2005/8/layout/cycle4#1"/>
    <dgm:cxn modelId="{AE2449ED-0153-46F4-8308-1B8385F22536}" type="presParOf" srcId="{1F28E1F2-3289-44D6-840F-20FB03D127E0}" destId="{278C924F-1DF7-4506-AC57-FCB2D579CC9F}" srcOrd="1" destOrd="0" presId="urn:microsoft.com/office/officeart/2005/8/layout/cycle4#1"/>
    <dgm:cxn modelId="{49309E2C-B532-446F-89AC-747C0A72E108}" type="presParOf" srcId="{278C924F-1DF7-4506-AC57-FCB2D579CC9F}" destId="{F2B9526A-2827-4149-8B51-CB911ED8BA3B}" srcOrd="0" destOrd="0" presId="urn:microsoft.com/office/officeart/2005/8/layout/cycle4#1"/>
    <dgm:cxn modelId="{8E35594D-07AE-434C-8E70-C54763F2CF67}" type="presParOf" srcId="{278C924F-1DF7-4506-AC57-FCB2D579CC9F}" destId="{395C8E09-C09F-4EC2-89A8-3D5D89281A52}" srcOrd="1" destOrd="0" presId="urn:microsoft.com/office/officeart/2005/8/layout/cycle4#1"/>
    <dgm:cxn modelId="{A4181E81-D408-40B1-BCAF-8DF905C0BDB3}" type="presParOf" srcId="{278C924F-1DF7-4506-AC57-FCB2D579CC9F}" destId="{5ABA1887-C5C3-4C05-96C2-E40882ECFE76}" srcOrd="2" destOrd="0" presId="urn:microsoft.com/office/officeart/2005/8/layout/cycle4#1"/>
    <dgm:cxn modelId="{D471AC1C-8881-4462-A287-71C8D7BC82B3}" type="presParOf" srcId="{278C924F-1DF7-4506-AC57-FCB2D579CC9F}" destId="{415EFD79-D329-4FA3-859B-3B6C5F50B675}" srcOrd="3" destOrd="0" presId="urn:microsoft.com/office/officeart/2005/8/layout/cycle4#1"/>
    <dgm:cxn modelId="{ECDB2710-FA7A-4CD7-8D9E-7B1F09E77738}" type="presParOf" srcId="{278C924F-1DF7-4506-AC57-FCB2D579CC9F}" destId="{E6906527-1485-4781-857E-26C6CAE87003}" srcOrd="4" destOrd="0" presId="urn:microsoft.com/office/officeart/2005/8/layout/cycle4#1"/>
    <dgm:cxn modelId="{DF71A90D-2FBF-4F7A-A7F2-234EB808353D}" type="presParOf" srcId="{1F28E1F2-3289-44D6-840F-20FB03D127E0}" destId="{66FE2D9C-75ED-47B6-8C09-244753C4AC7F}" srcOrd="2" destOrd="0" presId="urn:microsoft.com/office/officeart/2005/8/layout/cycle4#1"/>
    <dgm:cxn modelId="{11299A63-776E-4B05-8EC0-C06D0ADE8CBF}" type="presParOf" srcId="{1F28E1F2-3289-44D6-840F-20FB03D127E0}" destId="{83063623-8888-4158-8A04-051442370B6E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xmlns="" relId="rId66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9065575C-40A3-4135-82D4-754C0537149A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E5F081E-B1C0-4F56-A9BA-96F451ECB74D}">
      <dgm:prSet phldrT="[Текст]" custT="1"/>
      <dgm:spPr/>
      <dgm:t>
        <a:bodyPr/>
        <a:lstStyle/>
        <a:p>
          <a:pPr algn="ctr"/>
          <a:r>
            <a:rPr lang="ru-RU" sz="2400" b="1"/>
            <a:t>Создание дружественной атмосферы  </a:t>
          </a:r>
        </a:p>
        <a:p>
          <a:pPr algn="ctr"/>
          <a:r>
            <a:rPr lang="ru-RU" sz="2400" b="1"/>
            <a:t>в детском коллективе</a:t>
          </a:r>
          <a:endParaRPr lang="ru-RU" sz="2400"/>
        </a:p>
      </dgm:t>
    </dgm:pt>
    <dgm:pt modelId="{4F9E401F-E45C-4D99-94A4-08BFDFEA3303}" type="parTrans" cxnId="{3C5B0196-2017-49C1-B4E6-9DA10EB22F73}">
      <dgm:prSet/>
      <dgm:spPr/>
      <dgm:t>
        <a:bodyPr/>
        <a:lstStyle/>
        <a:p>
          <a:endParaRPr lang="ru-RU" sz="1400"/>
        </a:p>
      </dgm:t>
    </dgm:pt>
    <dgm:pt modelId="{D4F3D3D5-9A85-4E3A-8343-1CD6E2CB5F32}" type="sibTrans" cxnId="{3C5B0196-2017-49C1-B4E6-9DA10EB22F73}">
      <dgm:prSet/>
      <dgm:spPr/>
      <dgm:t>
        <a:bodyPr/>
        <a:lstStyle/>
        <a:p>
          <a:endParaRPr lang="ru-RU" sz="1400"/>
        </a:p>
      </dgm:t>
    </dgm:pt>
    <dgm:pt modelId="{8ABBBA90-ECA1-46AE-8EE6-06956BD459D9}">
      <dgm:prSet phldrT="[Текст]" custT="1"/>
      <dgm:spPr/>
      <dgm:t>
        <a:bodyPr/>
        <a:lstStyle/>
        <a:p>
          <a:r>
            <a:rPr lang="ru-RU" sz="1400"/>
            <a:t>демонстрация одинакового отношения ко всем детям группы</a:t>
          </a:r>
        </a:p>
      </dgm:t>
    </dgm:pt>
    <dgm:pt modelId="{FC6C046E-7CA1-4AE6-AA11-1D3CEEC4C33D}" type="parTrans" cxnId="{E6A94418-3C60-4F8E-B612-FD44620BCE09}">
      <dgm:prSet/>
      <dgm:spPr/>
      <dgm:t>
        <a:bodyPr/>
        <a:lstStyle/>
        <a:p>
          <a:endParaRPr lang="ru-RU" sz="1400"/>
        </a:p>
      </dgm:t>
    </dgm:pt>
    <dgm:pt modelId="{F84F719B-1710-4547-BAB8-73C9F570464C}" type="sibTrans" cxnId="{E6A94418-3C60-4F8E-B612-FD44620BCE09}">
      <dgm:prSet/>
      <dgm:spPr/>
      <dgm:t>
        <a:bodyPr/>
        <a:lstStyle/>
        <a:p>
          <a:endParaRPr lang="ru-RU" sz="1400"/>
        </a:p>
      </dgm:t>
    </dgm:pt>
    <dgm:pt modelId="{70CEF5EC-E32C-4338-90C7-95FAB52A3D33}">
      <dgm:prSet phldrT="[Текст]" custT="1"/>
      <dgm:spPr/>
      <dgm:t>
        <a:bodyPr/>
        <a:lstStyle/>
        <a:p>
          <a:r>
            <a:rPr lang="ru-RU" sz="1400"/>
            <a:t>предоставление поддержки ровно настолько  насколько  это нужно</a:t>
          </a:r>
        </a:p>
      </dgm:t>
    </dgm:pt>
    <dgm:pt modelId="{808EA80E-FB74-473D-B6CC-D8B58C1B3895}" type="parTrans" cxnId="{ACAD46FA-7246-4B86-A56E-1CADACDDE248}">
      <dgm:prSet/>
      <dgm:spPr/>
      <dgm:t>
        <a:bodyPr/>
        <a:lstStyle/>
        <a:p>
          <a:endParaRPr lang="ru-RU" sz="1400"/>
        </a:p>
      </dgm:t>
    </dgm:pt>
    <dgm:pt modelId="{EAD4324C-7166-4DB7-BC02-BB08A59B0819}" type="sibTrans" cxnId="{ACAD46FA-7246-4B86-A56E-1CADACDDE248}">
      <dgm:prSet/>
      <dgm:spPr/>
      <dgm:t>
        <a:bodyPr/>
        <a:lstStyle/>
        <a:p>
          <a:endParaRPr lang="ru-RU" sz="1400"/>
        </a:p>
      </dgm:t>
    </dgm:pt>
    <dgm:pt modelId="{4F37681F-306E-406F-9BD7-39D9BF87CBEE}">
      <dgm:prSet custT="1"/>
      <dgm:spPr/>
      <dgm:t>
        <a:bodyPr/>
        <a:lstStyle/>
        <a:p>
          <a:r>
            <a:rPr lang="ru-RU" sz="1400"/>
            <a:t>акцент на сильных сторонах ребенка с  ОВЗ</a:t>
          </a:r>
        </a:p>
      </dgm:t>
    </dgm:pt>
    <dgm:pt modelId="{8B21206A-A05D-40F4-AAA5-20B737192B41}" type="parTrans" cxnId="{C9455CD6-4EAC-45FF-8429-10710A13EDF5}">
      <dgm:prSet/>
      <dgm:spPr/>
      <dgm:t>
        <a:bodyPr/>
        <a:lstStyle/>
        <a:p>
          <a:endParaRPr lang="ru-RU" sz="1400"/>
        </a:p>
      </dgm:t>
    </dgm:pt>
    <dgm:pt modelId="{DA2BEBC6-8C46-4024-9806-74D71374A17F}" type="sibTrans" cxnId="{C9455CD6-4EAC-45FF-8429-10710A13EDF5}">
      <dgm:prSet/>
      <dgm:spPr/>
      <dgm:t>
        <a:bodyPr/>
        <a:lstStyle/>
        <a:p>
          <a:endParaRPr lang="ru-RU" sz="1400"/>
        </a:p>
      </dgm:t>
    </dgm:pt>
    <dgm:pt modelId="{AC40D3EF-0681-41FD-831F-D42F066A9134}">
      <dgm:prSet custT="1"/>
      <dgm:spPr/>
      <dgm:t>
        <a:bodyPr/>
        <a:lstStyle/>
        <a:p>
          <a:r>
            <a:rPr lang="ru-RU" sz="1400"/>
            <a:t>помощь ученикам с  РАС – только позитив и поощрение</a:t>
          </a:r>
        </a:p>
      </dgm:t>
    </dgm:pt>
    <dgm:pt modelId="{174EB489-8579-4669-992A-FF62308465C7}" type="parTrans" cxnId="{43F9704E-0C7D-4F09-8758-DCB600ACCF1D}">
      <dgm:prSet/>
      <dgm:spPr/>
      <dgm:t>
        <a:bodyPr/>
        <a:lstStyle/>
        <a:p>
          <a:endParaRPr lang="ru-RU" sz="1400"/>
        </a:p>
      </dgm:t>
    </dgm:pt>
    <dgm:pt modelId="{A8D6FADB-77B5-4FA4-BF03-978724772D76}" type="sibTrans" cxnId="{43F9704E-0C7D-4F09-8758-DCB600ACCF1D}">
      <dgm:prSet/>
      <dgm:spPr/>
      <dgm:t>
        <a:bodyPr/>
        <a:lstStyle/>
        <a:p>
          <a:endParaRPr lang="ru-RU" sz="1400"/>
        </a:p>
      </dgm:t>
    </dgm:pt>
    <dgm:pt modelId="{109A0D42-347C-40B2-B4EE-ED9EF8AD1879}">
      <dgm:prSet custT="1"/>
      <dgm:spPr/>
      <dgm:t>
        <a:bodyPr/>
        <a:lstStyle/>
        <a:p>
          <a:r>
            <a:rPr lang="ru-RU" sz="1400"/>
            <a:t>понимание индивидуальных особенностей каждого ребенка</a:t>
          </a:r>
        </a:p>
      </dgm:t>
    </dgm:pt>
    <dgm:pt modelId="{171A88C8-DB0C-4620-A8B5-DB5719F901BD}" type="parTrans" cxnId="{DE5E6E70-711D-4F30-9A94-09EA3596D779}">
      <dgm:prSet/>
      <dgm:spPr/>
      <dgm:t>
        <a:bodyPr/>
        <a:lstStyle/>
        <a:p>
          <a:endParaRPr lang="ru-RU" sz="1400"/>
        </a:p>
      </dgm:t>
    </dgm:pt>
    <dgm:pt modelId="{2D67F995-3949-4A63-A4C7-13EBD39258C0}" type="sibTrans" cxnId="{DE5E6E70-711D-4F30-9A94-09EA3596D779}">
      <dgm:prSet/>
      <dgm:spPr/>
      <dgm:t>
        <a:bodyPr/>
        <a:lstStyle/>
        <a:p>
          <a:endParaRPr lang="ru-RU" sz="1400"/>
        </a:p>
      </dgm:t>
    </dgm:pt>
    <dgm:pt modelId="{5D1CA0AB-20D7-4AE0-95E7-D5DD3E7F6D37}">
      <dgm:prSet custT="1"/>
      <dgm:spPr/>
      <dgm:t>
        <a:bodyPr/>
        <a:lstStyle/>
        <a:p>
          <a:r>
            <a:rPr lang="ru-RU" sz="1400"/>
            <a:t>совместная творческая деятельность, в которой каждый может быть успешен</a:t>
          </a:r>
        </a:p>
      </dgm:t>
    </dgm:pt>
    <dgm:pt modelId="{0F8A440B-608D-4C66-810D-0A5AD2173921}" type="parTrans" cxnId="{C9CB3FE6-2244-45A1-9795-59C63AF8187A}">
      <dgm:prSet/>
      <dgm:spPr/>
      <dgm:t>
        <a:bodyPr/>
        <a:lstStyle/>
        <a:p>
          <a:endParaRPr lang="ru-RU" sz="1400"/>
        </a:p>
      </dgm:t>
    </dgm:pt>
    <dgm:pt modelId="{698215B5-224D-4E96-B43A-31B2C07FAECF}" type="sibTrans" cxnId="{C9CB3FE6-2244-45A1-9795-59C63AF8187A}">
      <dgm:prSet/>
      <dgm:spPr/>
      <dgm:t>
        <a:bodyPr/>
        <a:lstStyle/>
        <a:p>
          <a:endParaRPr lang="ru-RU" sz="1400"/>
        </a:p>
      </dgm:t>
    </dgm:pt>
    <dgm:pt modelId="{B594243F-6B36-40FF-972B-9F9C5D0A080A}">
      <dgm:prSet custT="1"/>
      <dgm:spPr/>
      <dgm:t>
        <a:bodyPr/>
        <a:lstStyle/>
        <a:p>
          <a:r>
            <a:rPr lang="ru-RU" sz="1400"/>
            <a:t>участие в уроках доброты и толерантности</a:t>
          </a:r>
        </a:p>
      </dgm:t>
    </dgm:pt>
    <dgm:pt modelId="{DB756779-7A5A-4125-84FC-E78961CB1F92}" type="parTrans" cxnId="{55FB599C-6188-4B9F-BC9C-4BC5D122588D}">
      <dgm:prSet/>
      <dgm:spPr/>
      <dgm:t>
        <a:bodyPr/>
        <a:lstStyle/>
        <a:p>
          <a:endParaRPr lang="ru-RU" sz="1400"/>
        </a:p>
      </dgm:t>
    </dgm:pt>
    <dgm:pt modelId="{E0AB7C6B-D97B-413C-97B9-932844754390}" type="sibTrans" cxnId="{55FB599C-6188-4B9F-BC9C-4BC5D122588D}">
      <dgm:prSet/>
      <dgm:spPr/>
      <dgm:t>
        <a:bodyPr/>
        <a:lstStyle/>
        <a:p>
          <a:endParaRPr lang="ru-RU" sz="1400"/>
        </a:p>
      </dgm:t>
    </dgm:pt>
    <dgm:pt modelId="{7BBBABC8-300A-4972-B1A3-5E37DC43623A}">
      <dgm:prSet custT="1"/>
      <dgm:spPr/>
      <dgm:t>
        <a:bodyPr/>
        <a:lstStyle/>
        <a:p>
          <a:r>
            <a:rPr lang="ru-RU" sz="1400"/>
            <a:t>социальные проекты в минигруппах</a:t>
          </a:r>
        </a:p>
      </dgm:t>
    </dgm:pt>
    <dgm:pt modelId="{A52AE750-C6DA-47F9-BECE-228EC87A6B28}" type="parTrans" cxnId="{5C4ADA15-540F-4AFF-A1E0-42FDF73899CA}">
      <dgm:prSet/>
      <dgm:spPr/>
      <dgm:t>
        <a:bodyPr/>
        <a:lstStyle/>
        <a:p>
          <a:endParaRPr lang="ru-RU" sz="1400"/>
        </a:p>
      </dgm:t>
    </dgm:pt>
    <dgm:pt modelId="{57858963-7BDA-4B5F-B21B-A5984931D1EC}" type="sibTrans" cxnId="{5C4ADA15-540F-4AFF-A1E0-42FDF73899CA}">
      <dgm:prSet/>
      <dgm:spPr/>
      <dgm:t>
        <a:bodyPr/>
        <a:lstStyle/>
        <a:p>
          <a:endParaRPr lang="ru-RU" sz="1400"/>
        </a:p>
      </dgm:t>
    </dgm:pt>
    <dgm:pt modelId="{E52DCB35-C880-45BF-AFA2-1DFC608BC054}">
      <dgm:prSet custT="1"/>
      <dgm:spPr/>
      <dgm:t>
        <a:bodyPr/>
        <a:lstStyle/>
        <a:p>
          <a:r>
            <a:rPr lang="ru-RU" sz="1400"/>
            <a:t>собственный пример отношения к участникам взаимодействия</a:t>
          </a:r>
        </a:p>
      </dgm:t>
    </dgm:pt>
    <dgm:pt modelId="{1BE418C9-FF1B-44A3-AD58-111B19D46321}" type="parTrans" cxnId="{230A6F39-0170-43B1-B4F8-892255E2E145}">
      <dgm:prSet/>
      <dgm:spPr/>
      <dgm:t>
        <a:bodyPr/>
        <a:lstStyle/>
        <a:p>
          <a:endParaRPr lang="ru-RU" sz="1400"/>
        </a:p>
      </dgm:t>
    </dgm:pt>
    <dgm:pt modelId="{2A48B21A-E8EE-415A-9BD1-18D97123263F}" type="sibTrans" cxnId="{230A6F39-0170-43B1-B4F8-892255E2E145}">
      <dgm:prSet/>
      <dgm:spPr/>
      <dgm:t>
        <a:bodyPr/>
        <a:lstStyle/>
        <a:p>
          <a:endParaRPr lang="ru-RU" sz="1400"/>
        </a:p>
      </dgm:t>
    </dgm:pt>
    <dgm:pt modelId="{8EFA85D8-B73D-4C21-A1EF-123CEA5C6D75}" type="pres">
      <dgm:prSet presAssocID="{9065575C-40A3-4135-82D4-754C0537149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7883203-AB94-434E-9339-623BF9B495F8}" type="pres">
      <dgm:prSet presAssocID="{6E5F081E-B1C0-4F56-A9BA-96F451ECB74D}" presName="parentLin" presStyleCnt="0"/>
      <dgm:spPr/>
    </dgm:pt>
    <dgm:pt modelId="{F5D68291-EF0F-4A43-A322-2D8560BF5A63}" type="pres">
      <dgm:prSet presAssocID="{6E5F081E-B1C0-4F56-A9BA-96F451ECB74D}" presName="parentLeftMargin" presStyleLbl="node1" presStyleIdx="0" presStyleCnt="10"/>
      <dgm:spPr/>
      <dgm:t>
        <a:bodyPr/>
        <a:lstStyle/>
        <a:p>
          <a:endParaRPr lang="ru-RU"/>
        </a:p>
      </dgm:t>
    </dgm:pt>
    <dgm:pt modelId="{9C97A53C-391D-463B-A411-2850767AB716}" type="pres">
      <dgm:prSet presAssocID="{6E5F081E-B1C0-4F56-A9BA-96F451ECB74D}" presName="parentText" presStyleLbl="node1" presStyleIdx="0" presStyleCnt="10" custScaleY="345537" custLinFactX="4749" custLinFactY="-155158" custLinFactNeighborX="100000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F8F813-BE68-435E-BE4B-C1D50B354447}" type="pres">
      <dgm:prSet presAssocID="{6E5F081E-B1C0-4F56-A9BA-96F451ECB74D}" presName="negativeSpace" presStyleCnt="0"/>
      <dgm:spPr/>
    </dgm:pt>
    <dgm:pt modelId="{85A94241-6C2E-4AA9-B695-43B916E82FE4}" type="pres">
      <dgm:prSet presAssocID="{6E5F081E-B1C0-4F56-A9BA-96F451ECB74D}" presName="childText" presStyleLbl="conFgAcc1" presStyleIdx="0" presStyleCnt="10">
        <dgm:presLayoutVars>
          <dgm:bulletEnabled val="1"/>
        </dgm:presLayoutVars>
      </dgm:prSet>
      <dgm:spPr/>
    </dgm:pt>
    <dgm:pt modelId="{970DDDAA-4302-47EC-923D-A5E977E727AA}" type="pres">
      <dgm:prSet presAssocID="{D4F3D3D5-9A85-4E3A-8343-1CD6E2CB5F32}" presName="spaceBetweenRectangles" presStyleCnt="0"/>
      <dgm:spPr/>
    </dgm:pt>
    <dgm:pt modelId="{F3369534-EB1B-4490-B89B-6A689F8D7157}" type="pres">
      <dgm:prSet presAssocID="{4F37681F-306E-406F-9BD7-39D9BF87CBEE}" presName="parentLin" presStyleCnt="0"/>
      <dgm:spPr/>
    </dgm:pt>
    <dgm:pt modelId="{2DE22F57-C6D5-4D9D-9737-627698BBF686}" type="pres">
      <dgm:prSet presAssocID="{4F37681F-306E-406F-9BD7-39D9BF87CBEE}" presName="parentLeftMargin" presStyleLbl="node1" presStyleIdx="0" presStyleCnt="10"/>
      <dgm:spPr/>
      <dgm:t>
        <a:bodyPr/>
        <a:lstStyle/>
        <a:p>
          <a:endParaRPr lang="ru-RU"/>
        </a:p>
      </dgm:t>
    </dgm:pt>
    <dgm:pt modelId="{085F69F8-33FA-4309-B7AB-EACDBB88C7D7}" type="pres">
      <dgm:prSet presAssocID="{4F37681F-306E-406F-9BD7-39D9BF87CBEE}" presName="parentText" presStyleLbl="node1" presStyleIdx="1" presStyleCnt="10" custScaleY="141763" custLinFactNeighborX="-7085" custLinFactNeighborY="-1131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CCBB40-4535-4CC2-845D-9DE79B290DF4}" type="pres">
      <dgm:prSet presAssocID="{4F37681F-306E-406F-9BD7-39D9BF87CBEE}" presName="negativeSpace" presStyleCnt="0"/>
      <dgm:spPr/>
    </dgm:pt>
    <dgm:pt modelId="{1C97C532-9FF9-4513-B068-6F901532D244}" type="pres">
      <dgm:prSet presAssocID="{4F37681F-306E-406F-9BD7-39D9BF87CBEE}" presName="childText" presStyleLbl="conFgAcc1" presStyleIdx="1" presStyleCnt="10">
        <dgm:presLayoutVars>
          <dgm:bulletEnabled val="1"/>
        </dgm:presLayoutVars>
      </dgm:prSet>
      <dgm:spPr/>
    </dgm:pt>
    <dgm:pt modelId="{8872CD18-2070-425A-9ECE-53A20AFBFDE7}" type="pres">
      <dgm:prSet presAssocID="{DA2BEBC6-8C46-4024-9806-74D71374A17F}" presName="spaceBetweenRectangles" presStyleCnt="0"/>
      <dgm:spPr/>
    </dgm:pt>
    <dgm:pt modelId="{EBFFA50F-CFF0-470B-94FC-536313881EFF}" type="pres">
      <dgm:prSet presAssocID="{8ABBBA90-ECA1-46AE-8EE6-06956BD459D9}" presName="parentLin" presStyleCnt="0"/>
      <dgm:spPr/>
    </dgm:pt>
    <dgm:pt modelId="{2766C85B-B188-46EA-86FD-EABECB7C5FC2}" type="pres">
      <dgm:prSet presAssocID="{8ABBBA90-ECA1-46AE-8EE6-06956BD459D9}" presName="parentLeftMargin" presStyleLbl="node1" presStyleIdx="1" presStyleCnt="10"/>
      <dgm:spPr/>
      <dgm:t>
        <a:bodyPr/>
        <a:lstStyle/>
        <a:p>
          <a:endParaRPr lang="ru-RU"/>
        </a:p>
      </dgm:t>
    </dgm:pt>
    <dgm:pt modelId="{68A97AFD-B3BD-48F8-A7F2-EC9086ED47A1}" type="pres">
      <dgm:prSet presAssocID="{8ABBBA90-ECA1-46AE-8EE6-06956BD459D9}" presName="parentText" presStyleLbl="node1" presStyleIdx="2" presStyleCnt="10" custScaleY="18949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D8E84-D1A1-4190-8BA7-5BE0DF4ABFCC}" type="pres">
      <dgm:prSet presAssocID="{8ABBBA90-ECA1-46AE-8EE6-06956BD459D9}" presName="negativeSpace" presStyleCnt="0"/>
      <dgm:spPr/>
    </dgm:pt>
    <dgm:pt modelId="{2C6406A7-BBC2-4A7F-BBA2-AF3D671E2C41}" type="pres">
      <dgm:prSet presAssocID="{8ABBBA90-ECA1-46AE-8EE6-06956BD459D9}" presName="childText" presStyleLbl="conFgAcc1" presStyleIdx="2" presStyleCnt="10">
        <dgm:presLayoutVars>
          <dgm:bulletEnabled val="1"/>
        </dgm:presLayoutVars>
      </dgm:prSet>
      <dgm:spPr/>
    </dgm:pt>
    <dgm:pt modelId="{E1572340-EFF6-45A8-8639-EBFE361D199C}" type="pres">
      <dgm:prSet presAssocID="{F84F719B-1710-4547-BAB8-73C9F570464C}" presName="spaceBetweenRectangles" presStyleCnt="0"/>
      <dgm:spPr/>
    </dgm:pt>
    <dgm:pt modelId="{1F4364CB-727F-42FF-9355-281E78B47094}" type="pres">
      <dgm:prSet presAssocID="{70CEF5EC-E32C-4338-90C7-95FAB52A3D33}" presName="parentLin" presStyleCnt="0"/>
      <dgm:spPr/>
    </dgm:pt>
    <dgm:pt modelId="{51FA98F5-D920-44F4-84B7-2856ACC3A859}" type="pres">
      <dgm:prSet presAssocID="{70CEF5EC-E32C-4338-90C7-95FAB52A3D33}" presName="parentLeftMargin" presStyleLbl="node1" presStyleIdx="2" presStyleCnt="10"/>
      <dgm:spPr/>
      <dgm:t>
        <a:bodyPr/>
        <a:lstStyle/>
        <a:p>
          <a:endParaRPr lang="ru-RU"/>
        </a:p>
      </dgm:t>
    </dgm:pt>
    <dgm:pt modelId="{66350178-6FD7-41E5-8493-C9371577F509}" type="pres">
      <dgm:prSet presAssocID="{70CEF5EC-E32C-4338-90C7-95FAB52A3D33}" presName="parentText" presStyleLbl="node1" presStyleIdx="3" presStyleCnt="10" custScaleY="17623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B6A3D5-D3B3-4AA5-8139-6B3F300D7F85}" type="pres">
      <dgm:prSet presAssocID="{70CEF5EC-E32C-4338-90C7-95FAB52A3D33}" presName="negativeSpace" presStyleCnt="0"/>
      <dgm:spPr/>
    </dgm:pt>
    <dgm:pt modelId="{FD72EB64-C0E9-419E-AA76-851F9DF529E8}" type="pres">
      <dgm:prSet presAssocID="{70CEF5EC-E32C-4338-90C7-95FAB52A3D33}" presName="childText" presStyleLbl="conFgAcc1" presStyleIdx="3" presStyleCnt="10">
        <dgm:presLayoutVars>
          <dgm:bulletEnabled val="1"/>
        </dgm:presLayoutVars>
      </dgm:prSet>
      <dgm:spPr/>
    </dgm:pt>
    <dgm:pt modelId="{9A3F47F6-0F09-42AB-BE78-7F5705DD21AF}" type="pres">
      <dgm:prSet presAssocID="{EAD4324C-7166-4DB7-BC02-BB08A59B0819}" presName="spaceBetweenRectangles" presStyleCnt="0"/>
      <dgm:spPr/>
    </dgm:pt>
    <dgm:pt modelId="{07C54986-531D-43C1-A03A-183464BD710C}" type="pres">
      <dgm:prSet presAssocID="{109A0D42-347C-40B2-B4EE-ED9EF8AD1879}" presName="parentLin" presStyleCnt="0"/>
      <dgm:spPr/>
    </dgm:pt>
    <dgm:pt modelId="{38F44FF3-D3E6-4892-BEFE-FF8FF2D4D829}" type="pres">
      <dgm:prSet presAssocID="{109A0D42-347C-40B2-B4EE-ED9EF8AD1879}" presName="parentLeftMargin" presStyleLbl="node1" presStyleIdx="3" presStyleCnt="10"/>
      <dgm:spPr/>
      <dgm:t>
        <a:bodyPr/>
        <a:lstStyle/>
        <a:p>
          <a:endParaRPr lang="ru-RU"/>
        </a:p>
      </dgm:t>
    </dgm:pt>
    <dgm:pt modelId="{00E3C9A7-A77B-494D-87C8-AAD598436B81}" type="pres">
      <dgm:prSet presAssocID="{109A0D42-347C-40B2-B4EE-ED9EF8AD1879}" presName="parentText" presStyleLbl="node1" presStyleIdx="4" presStyleCnt="10" custScaleY="143212" custLinFactNeighborX="6279" custLinFactNeighborY="-2697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ED04F7-728B-4DCB-A0F8-09E932185A0A}" type="pres">
      <dgm:prSet presAssocID="{109A0D42-347C-40B2-B4EE-ED9EF8AD1879}" presName="negativeSpace" presStyleCnt="0"/>
      <dgm:spPr/>
    </dgm:pt>
    <dgm:pt modelId="{89ECBDD7-BC9D-47CA-90B0-5E6C15359BD2}" type="pres">
      <dgm:prSet presAssocID="{109A0D42-347C-40B2-B4EE-ED9EF8AD1879}" presName="childText" presStyleLbl="conFgAcc1" presStyleIdx="4" presStyleCnt="10">
        <dgm:presLayoutVars>
          <dgm:bulletEnabled val="1"/>
        </dgm:presLayoutVars>
      </dgm:prSet>
      <dgm:spPr/>
    </dgm:pt>
    <dgm:pt modelId="{BC066401-DBA2-4079-8B04-4AAAF40C5C6C}" type="pres">
      <dgm:prSet presAssocID="{2D67F995-3949-4A63-A4C7-13EBD39258C0}" presName="spaceBetweenRectangles" presStyleCnt="0"/>
      <dgm:spPr/>
    </dgm:pt>
    <dgm:pt modelId="{87F9DF20-17A5-4F1D-807A-DD2DB5AC11C1}" type="pres">
      <dgm:prSet presAssocID="{AC40D3EF-0681-41FD-831F-D42F066A9134}" presName="parentLin" presStyleCnt="0"/>
      <dgm:spPr/>
    </dgm:pt>
    <dgm:pt modelId="{6672D242-BCE2-4FF3-A0A4-110D574D46BC}" type="pres">
      <dgm:prSet presAssocID="{AC40D3EF-0681-41FD-831F-D42F066A9134}" presName="parentLeftMargin" presStyleLbl="node1" presStyleIdx="4" presStyleCnt="10"/>
      <dgm:spPr/>
      <dgm:t>
        <a:bodyPr/>
        <a:lstStyle/>
        <a:p>
          <a:endParaRPr lang="ru-RU"/>
        </a:p>
      </dgm:t>
    </dgm:pt>
    <dgm:pt modelId="{8E7AE3E7-014A-4507-AAA4-8EC3D719BFF2}" type="pres">
      <dgm:prSet presAssocID="{AC40D3EF-0681-41FD-831F-D42F066A9134}" presName="parentText" presStyleLbl="node1" presStyleIdx="5" presStyleCnt="10" custScaleY="14260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8F7EA-2DA2-4918-8955-5F8E1A523005}" type="pres">
      <dgm:prSet presAssocID="{AC40D3EF-0681-41FD-831F-D42F066A9134}" presName="negativeSpace" presStyleCnt="0"/>
      <dgm:spPr/>
    </dgm:pt>
    <dgm:pt modelId="{492FF640-6AD0-4E84-AAEB-2BDCB6E5F245}" type="pres">
      <dgm:prSet presAssocID="{AC40D3EF-0681-41FD-831F-D42F066A9134}" presName="childText" presStyleLbl="conFgAcc1" presStyleIdx="5" presStyleCnt="10">
        <dgm:presLayoutVars>
          <dgm:bulletEnabled val="1"/>
        </dgm:presLayoutVars>
      </dgm:prSet>
      <dgm:spPr/>
    </dgm:pt>
    <dgm:pt modelId="{E3AC4E9C-9914-412B-BFCA-B83E29AD82E0}" type="pres">
      <dgm:prSet presAssocID="{A8D6FADB-77B5-4FA4-BF03-978724772D76}" presName="spaceBetweenRectangles" presStyleCnt="0"/>
      <dgm:spPr/>
    </dgm:pt>
    <dgm:pt modelId="{73B8C12D-178A-45F0-935A-A174E5B7EC3D}" type="pres">
      <dgm:prSet presAssocID="{5D1CA0AB-20D7-4AE0-95E7-D5DD3E7F6D37}" presName="parentLin" presStyleCnt="0"/>
      <dgm:spPr/>
    </dgm:pt>
    <dgm:pt modelId="{AAAE2FB6-0AF8-4CEA-9DC3-51FA1C6BE93F}" type="pres">
      <dgm:prSet presAssocID="{5D1CA0AB-20D7-4AE0-95E7-D5DD3E7F6D37}" presName="parentLeftMargin" presStyleLbl="node1" presStyleIdx="5" presStyleCnt="10"/>
      <dgm:spPr/>
      <dgm:t>
        <a:bodyPr/>
        <a:lstStyle/>
        <a:p>
          <a:endParaRPr lang="ru-RU"/>
        </a:p>
      </dgm:t>
    </dgm:pt>
    <dgm:pt modelId="{4C8EE4D6-25DE-4525-8291-2E3EE3A29382}" type="pres">
      <dgm:prSet presAssocID="{5D1CA0AB-20D7-4AE0-95E7-D5DD3E7F6D37}" presName="parentText" presStyleLbl="node1" presStyleIdx="6" presStyleCnt="10" custScaleY="13191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B150B2-7C39-4025-A101-BD1F4769544E}" type="pres">
      <dgm:prSet presAssocID="{5D1CA0AB-20D7-4AE0-95E7-D5DD3E7F6D37}" presName="negativeSpace" presStyleCnt="0"/>
      <dgm:spPr/>
    </dgm:pt>
    <dgm:pt modelId="{F8EB3764-4461-4444-8E5D-235BE2B0EF47}" type="pres">
      <dgm:prSet presAssocID="{5D1CA0AB-20D7-4AE0-95E7-D5DD3E7F6D37}" presName="childText" presStyleLbl="conFgAcc1" presStyleIdx="6" presStyleCnt="10">
        <dgm:presLayoutVars>
          <dgm:bulletEnabled val="1"/>
        </dgm:presLayoutVars>
      </dgm:prSet>
      <dgm:spPr/>
    </dgm:pt>
    <dgm:pt modelId="{E5497BAA-D40D-4684-A1B0-F7F8224D00CA}" type="pres">
      <dgm:prSet presAssocID="{698215B5-224D-4E96-B43A-31B2C07FAECF}" presName="spaceBetweenRectangles" presStyleCnt="0"/>
      <dgm:spPr/>
    </dgm:pt>
    <dgm:pt modelId="{AA8B1C1B-EBC5-4B08-AE8D-ACFD13C53AEB}" type="pres">
      <dgm:prSet presAssocID="{B594243F-6B36-40FF-972B-9F9C5D0A080A}" presName="parentLin" presStyleCnt="0"/>
      <dgm:spPr/>
    </dgm:pt>
    <dgm:pt modelId="{2FD93119-BA98-4D32-83A1-30C16747AE11}" type="pres">
      <dgm:prSet presAssocID="{B594243F-6B36-40FF-972B-9F9C5D0A080A}" presName="parentLeftMargin" presStyleLbl="node1" presStyleIdx="6" presStyleCnt="10"/>
      <dgm:spPr/>
      <dgm:t>
        <a:bodyPr/>
        <a:lstStyle/>
        <a:p>
          <a:endParaRPr lang="ru-RU"/>
        </a:p>
      </dgm:t>
    </dgm:pt>
    <dgm:pt modelId="{8D5950EE-C658-448B-8B6C-6618A7E65E0D}" type="pres">
      <dgm:prSet presAssocID="{B594243F-6B36-40FF-972B-9F9C5D0A080A}" presName="parentText" presStyleLbl="node1" presStyleIdx="7" presStyleCnt="10" custScaleY="13977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1B8500-C599-4B62-B599-23124C05F202}" type="pres">
      <dgm:prSet presAssocID="{B594243F-6B36-40FF-972B-9F9C5D0A080A}" presName="negativeSpace" presStyleCnt="0"/>
      <dgm:spPr/>
    </dgm:pt>
    <dgm:pt modelId="{D84AFD4C-FEF1-4797-BCE2-6A699F6E79DA}" type="pres">
      <dgm:prSet presAssocID="{B594243F-6B36-40FF-972B-9F9C5D0A080A}" presName="childText" presStyleLbl="conFgAcc1" presStyleIdx="7" presStyleCnt="10">
        <dgm:presLayoutVars>
          <dgm:bulletEnabled val="1"/>
        </dgm:presLayoutVars>
      </dgm:prSet>
      <dgm:spPr/>
    </dgm:pt>
    <dgm:pt modelId="{13A7C8EA-1B80-426F-9D90-FC5F73B58B02}" type="pres">
      <dgm:prSet presAssocID="{E0AB7C6B-D97B-413C-97B9-932844754390}" presName="spaceBetweenRectangles" presStyleCnt="0"/>
      <dgm:spPr/>
    </dgm:pt>
    <dgm:pt modelId="{E944C126-910F-4335-B8C0-AE243CF75C27}" type="pres">
      <dgm:prSet presAssocID="{7BBBABC8-300A-4972-B1A3-5E37DC43623A}" presName="parentLin" presStyleCnt="0"/>
      <dgm:spPr/>
    </dgm:pt>
    <dgm:pt modelId="{A3E6F055-902F-42A8-B816-F59A47F3E071}" type="pres">
      <dgm:prSet presAssocID="{7BBBABC8-300A-4972-B1A3-5E37DC43623A}" presName="parentLeftMargin" presStyleLbl="node1" presStyleIdx="7" presStyleCnt="10"/>
      <dgm:spPr/>
      <dgm:t>
        <a:bodyPr/>
        <a:lstStyle/>
        <a:p>
          <a:endParaRPr lang="ru-RU"/>
        </a:p>
      </dgm:t>
    </dgm:pt>
    <dgm:pt modelId="{7E94F279-7D28-491B-AD1A-0CD6D9A8E763}" type="pres">
      <dgm:prSet presAssocID="{7BBBABC8-300A-4972-B1A3-5E37DC43623A}" presName="parentText" presStyleLbl="node1" presStyleIdx="8" presStyleCnt="10" custScaleY="13345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28C7F8-B35B-4117-B1AB-13FF0DA2F666}" type="pres">
      <dgm:prSet presAssocID="{7BBBABC8-300A-4972-B1A3-5E37DC43623A}" presName="negativeSpace" presStyleCnt="0"/>
      <dgm:spPr/>
    </dgm:pt>
    <dgm:pt modelId="{0BE4F4D5-E706-44E8-9B5D-1E741E6BE8C7}" type="pres">
      <dgm:prSet presAssocID="{7BBBABC8-300A-4972-B1A3-5E37DC43623A}" presName="childText" presStyleLbl="conFgAcc1" presStyleIdx="8" presStyleCnt="10">
        <dgm:presLayoutVars>
          <dgm:bulletEnabled val="1"/>
        </dgm:presLayoutVars>
      </dgm:prSet>
      <dgm:spPr/>
    </dgm:pt>
    <dgm:pt modelId="{86BC6A7A-354D-40D0-B7CA-41EE185A5BB1}" type="pres">
      <dgm:prSet presAssocID="{57858963-7BDA-4B5F-B21B-A5984931D1EC}" presName="spaceBetweenRectangles" presStyleCnt="0"/>
      <dgm:spPr/>
    </dgm:pt>
    <dgm:pt modelId="{1B1C2261-C20F-46F4-B8C6-84BFF14E65A5}" type="pres">
      <dgm:prSet presAssocID="{E52DCB35-C880-45BF-AFA2-1DFC608BC054}" presName="parentLin" presStyleCnt="0"/>
      <dgm:spPr/>
    </dgm:pt>
    <dgm:pt modelId="{E03A97DD-7F1B-4B13-BC7D-4493C5177326}" type="pres">
      <dgm:prSet presAssocID="{E52DCB35-C880-45BF-AFA2-1DFC608BC054}" presName="parentLeftMargin" presStyleLbl="node1" presStyleIdx="8" presStyleCnt="10"/>
      <dgm:spPr/>
      <dgm:t>
        <a:bodyPr/>
        <a:lstStyle/>
        <a:p>
          <a:endParaRPr lang="ru-RU"/>
        </a:p>
      </dgm:t>
    </dgm:pt>
    <dgm:pt modelId="{0D971404-BE95-4863-A024-54A8C4D85399}" type="pres">
      <dgm:prSet presAssocID="{E52DCB35-C880-45BF-AFA2-1DFC608BC054}" presName="parentText" presStyleLbl="node1" presStyleIdx="9" presStyleCnt="10" custScaleY="17599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3A0A75-D7EA-4AD5-A31B-533C11E13CED}" type="pres">
      <dgm:prSet presAssocID="{E52DCB35-C880-45BF-AFA2-1DFC608BC054}" presName="negativeSpace" presStyleCnt="0"/>
      <dgm:spPr/>
    </dgm:pt>
    <dgm:pt modelId="{5CE53E0F-C092-4111-8514-52DC7B67969C}" type="pres">
      <dgm:prSet presAssocID="{E52DCB35-C880-45BF-AFA2-1DFC608BC054}" presName="childText" presStyleLbl="conFgAcc1" presStyleIdx="9" presStyleCnt="10">
        <dgm:presLayoutVars>
          <dgm:bulletEnabled val="1"/>
        </dgm:presLayoutVars>
      </dgm:prSet>
      <dgm:spPr/>
    </dgm:pt>
  </dgm:ptLst>
  <dgm:cxnLst>
    <dgm:cxn modelId="{E5CAE76A-658B-4939-86BE-E438B03A03E4}" type="presOf" srcId="{B594243F-6B36-40FF-972B-9F9C5D0A080A}" destId="{8D5950EE-C658-448B-8B6C-6618A7E65E0D}" srcOrd="1" destOrd="0" presId="urn:microsoft.com/office/officeart/2005/8/layout/list1"/>
    <dgm:cxn modelId="{D4583EBA-0913-4117-8793-8E0DC0EFD036}" type="presOf" srcId="{B594243F-6B36-40FF-972B-9F9C5D0A080A}" destId="{2FD93119-BA98-4D32-83A1-30C16747AE11}" srcOrd="0" destOrd="0" presId="urn:microsoft.com/office/officeart/2005/8/layout/list1"/>
    <dgm:cxn modelId="{413C0F24-9726-4BAB-83DB-10EAB957D4BA}" type="presOf" srcId="{109A0D42-347C-40B2-B4EE-ED9EF8AD1879}" destId="{38F44FF3-D3E6-4892-BEFE-FF8FF2D4D829}" srcOrd="0" destOrd="0" presId="urn:microsoft.com/office/officeart/2005/8/layout/list1"/>
    <dgm:cxn modelId="{C9CB3FE6-2244-45A1-9795-59C63AF8187A}" srcId="{9065575C-40A3-4135-82D4-754C0537149A}" destId="{5D1CA0AB-20D7-4AE0-95E7-D5DD3E7F6D37}" srcOrd="6" destOrd="0" parTransId="{0F8A440B-608D-4C66-810D-0A5AD2173921}" sibTransId="{698215B5-224D-4E96-B43A-31B2C07FAECF}"/>
    <dgm:cxn modelId="{DE5E6E70-711D-4F30-9A94-09EA3596D779}" srcId="{9065575C-40A3-4135-82D4-754C0537149A}" destId="{109A0D42-347C-40B2-B4EE-ED9EF8AD1879}" srcOrd="4" destOrd="0" parTransId="{171A88C8-DB0C-4620-A8B5-DB5719F901BD}" sibTransId="{2D67F995-3949-4A63-A4C7-13EBD39258C0}"/>
    <dgm:cxn modelId="{43F9704E-0C7D-4F09-8758-DCB600ACCF1D}" srcId="{9065575C-40A3-4135-82D4-754C0537149A}" destId="{AC40D3EF-0681-41FD-831F-D42F066A9134}" srcOrd="5" destOrd="0" parTransId="{174EB489-8579-4669-992A-FF62308465C7}" sibTransId="{A8D6FADB-77B5-4FA4-BF03-978724772D76}"/>
    <dgm:cxn modelId="{6471290E-3F51-4E24-B60B-6B25D23CF2DA}" type="presOf" srcId="{E52DCB35-C880-45BF-AFA2-1DFC608BC054}" destId="{E03A97DD-7F1B-4B13-BC7D-4493C5177326}" srcOrd="0" destOrd="0" presId="urn:microsoft.com/office/officeart/2005/8/layout/list1"/>
    <dgm:cxn modelId="{C2C032A7-9B5B-41DE-8B76-33587F7421CD}" type="presOf" srcId="{7BBBABC8-300A-4972-B1A3-5E37DC43623A}" destId="{A3E6F055-902F-42A8-B816-F59A47F3E071}" srcOrd="0" destOrd="0" presId="urn:microsoft.com/office/officeart/2005/8/layout/list1"/>
    <dgm:cxn modelId="{C9455CD6-4EAC-45FF-8429-10710A13EDF5}" srcId="{9065575C-40A3-4135-82D4-754C0537149A}" destId="{4F37681F-306E-406F-9BD7-39D9BF87CBEE}" srcOrd="1" destOrd="0" parTransId="{8B21206A-A05D-40F4-AAA5-20B737192B41}" sibTransId="{DA2BEBC6-8C46-4024-9806-74D71374A17F}"/>
    <dgm:cxn modelId="{5448A140-CBE5-45B3-AB7B-8DBFD911B788}" type="presOf" srcId="{8ABBBA90-ECA1-46AE-8EE6-06956BD459D9}" destId="{68A97AFD-B3BD-48F8-A7F2-EC9086ED47A1}" srcOrd="1" destOrd="0" presId="urn:microsoft.com/office/officeart/2005/8/layout/list1"/>
    <dgm:cxn modelId="{55FB599C-6188-4B9F-BC9C-4BC5D122588D}" srcId="{9065575C-40A3-4135-82D4-754C0537149A}" destId="{B594243F-6B36-40FF-972B-9F9C5D0A080A}" srcOrd="7" destOrd="0" parTransId="{DB756779-7A5A-4125-84FC-E78961CB1F92}" sibTransId="{E0AB7C6B-D97B-413C-97B9-932844754390}"/>
    <dgm:cxn modelId="{BC9D5C43-A613-4FB8-BAE4-47B356AEB7B9}" type="presOf" srcId="{6E5F081E-B1C0-4F56-A9BA-96F451ECB74D}" destId="{9C97A53C-391D-463B-A411-2850767AB716}" srcOrd="1" destOrd="0" presId="urn:microsoft.com/office/officeart/2005/8/layout/list1"/>
    <dgm:cxn modelId="{D7C51AD6-9A8C-431A-9875-57A9EA3E48B9}" type="presOf" srcId="{AC40D3EF-0681-41FD-831F-D42F066A9134}" destId="{6672D242-BCE2-4FF3-A0A4-110D574D46BC}" srcOrd="0" destOrd="0" presId="urn:microsoft.com/office/officeart/2005/8/layout/list1"/>
    <dgm:cxn modelId="{230A6F39-0170-43B1-B4F8-892255E2E145}" srcId="{9065575C-40A3-4135-82D4-754C0537149A}" destId="{E52DCB35-C880-45BF-AFA2-1DFC608BC054}" srcOrd="9" destOrd="0" parTransId="{1BE418C9-FF1B-44A3-AD58-111B19D46321}" sibTransId="{2A48B21A-E8EE-415A-9BD1-18D97123263F}"/>
    <dgm:cxn modelId="{FFA6BAC5-F4F0-48F3-96F5-D530D1392AA8}" type="presOf" srcId="{E52DCB35-C880-45BF-AFA2-1DFC608BC054}" destId="{0D971404-BE95-4863-A024-54A8C4D85399}" srcOrd="1" destOrd="0" presId="urn:microsoft.com/office/officeart/2005/8/layout/list1"/>
    <dgm:cxn modelId="{B3DC4985-63B1-4ABE-B232-F97D79E5F57E}" type="presOf" srcId="{AC40D3EF-0681-41FD-831F-D42F066A9134}" destId="{8E7AE3E7-014A-4507-AAA4-8EC3D719BFF2}" srcOrd="1" destOrd="0" presId="urn:microsoft.com/office/officeart/2005/8/layout/list1"/>
    <dgm:cxn modelId="{D0C2928F-61C2-4A50-B53B-AE76B53FC02B}" type="presOf" srcId="{70CEF5EC-E32C-4338-90C7-95FAB52A3D33}" destId="{51FA98F5-D920-44F4-84B7-2856ACC3A859}" srcOrd="0" destOrd="0" presId="urn:microsoft.com/office/officeart/2005/8/layout/list1"/>
    <dgm:cxn modelId="{5C4ADA15-540F-4AFF-A1E0-42FDF73899CA}" srcId="{9065575C-40A3-4135-82D4-754C0537149A}" destId="{7BBBABC8-300A-4972-B1A3-5E37DC43623A}" srcOrd="8" destOrd="0" parTransId="{A52AE750-C6DA-47F9-BECE-228EC87A6B28}" sibTransId="{57858963-7BDA-4B5F-B21B-A5984931D1EC}"/>
    <dgm:cxn modelId="{3EEFA43D-38AD-4758-9BC5-9C39AD055AF9}" type="presOf" srcId="{8ABBBA90-ECA1-46AE-8EE6-06956BD459D9}" destId="{2766C85B-B188-46EA-86FD-EABECB7C5FC2}" srcOrd="0" destOrd="0" presId="urn:microsoft.com/office/officeart/2005/8/layout/list1"/>
    <dgm:cxn modelId="{AFE55CF0-325E-41D8-877B-2DE82112158C}" type="presOf" srcId="{6E5F081E-B1C0-4F56-A9BA-96F451ECB74D}" destId="{F5D68291-EF0F-4A43-A322-2D8560BF5A63}" srcOrd="0" destOrd="0" presId="urn:microsoft.com/office/officeart/2005/8/layout/list1"/>
    <dgm:cxn modelId="{43E0C633-B2E7-49FD-A7AD-AC1A0781801A}" type="presOf" srcId="{9065575C-40A3-4135-82D4-754C0537149A}" destId="{8EFA85D8-B73D-4C21-A1EF-123CEA5C6D75}" srcOrd="0" destOrd="0" presId="urn:microsoft.com/office/officeart/2005/8/layout/list1"/>
    <dgm:cxn modelId="{ACAD46FA-7246-4B86-A56E-1CADACDDE248}" srcId="{9065575C-40A3-4135-82D4-754C0537149A}" destId="{70CEF5EC-E32C-4338-90C7-95FAB52A3D33}" srcOrd="3" destOrd="0" parTransId="{808EA80E-FB74-473D-B6CC-D8B58C1B3895}" sibTransId="{EAD4324C-7166-4DB7-BC02-BB08A59B0819}"/>
    <dgm:cxn modelId="{E6A94418-3C60-4F8E-B612-FD44620BCE09}" srcId="{9065575C-40A3-4135-82D4-754C0537149A}" destId="{8ABBBA90-ECA1-46AE-8EE6-06956BD459D9}" srcOrd="2" destOrd="0" parTransId="{FC6C046E-7CA1-4AE6-AA11-1D3CEEC4C33D}" sibTransId="{F84F719B-1710-4547-BAB8-73C9F570464C}"/>
    <dgm:cxn modelId="{653EF5C5-EA59-475E-8B49-DE56FEEC7097}" type="presOf" srcId="{109A0D42-347C-40B2-B4EE-ED9EF8AD1879}" destId="{00E3C9A7-A77B-494D-87C8-AAD598436B81}" srcOrd="1" destOrd="0" presId="urn:microsoft.com/office/officeart/2005/8/layout/list1"/>
    <dgm:cxn modelId="{3C5B0196-2017-49C1-B4E6-9DA10EB22F73}" srcId="{9065575C-40A3-4135-82D4-754C0537149A}" destId="{6E5F081E-B1C0-4F56-A9BA-96F451ECB74D}" srcOrd="0" destOrd="0" parTransId="{4F9E401F-E45C-4D99-94A4-08BFDFEA3303}" sibTransId="{D4F3D3D5-9A85-4E3A-8343-1CD6E2CB5F32}"/>
    <dgm:cxn modelId="{05758FB3-0AB6-4FEA-8574-40255519F8D0}" type="presOf" srcId="{5D1CA0AB-20D7-4AE0-95E7-D5DD3E7F6D37}" destId="{AAAE2FB6-0AF8-4CEA-9DC3-51FA1C6BE93F}" srcOrd="0" destOrd="0" presId="urn:microsoft.com/office/officeart/2005/8/layout/list1"/>
    <dgm:cxn modelId="{D5B7E021-9864-4290-9C64-C2F445265285}" type="presOf" srcId="{4F37681F-306E-406F-9BD7-39D9BF87CBEE}" destId="{2DE22F57-C6D5-4D9D-9737-627698BBF686}" srcOrd="0" destOrd="0" presId="urn:microsoft.com/office/officeart/2005/8/layout/list1"/>
    <dgm:cxn modelId="{352FDAA6-BD48-4EA8-BDFF-3BE98BA3C9D9}" type="presOf" srcId="{70CEF5EC-E32C-4338-90C7-95FAB52A3D33}" destId="{66350178-6FD7-41E5-8493-C9371577F509}" srcOrd="1" destOrd="0" presId="urn:microsoft.com/office/officeart/2005/8/layout/list1"/>
    <dgm:cxn modelId="{A3622617-5BC3-451C-B71E-A99A7A6BDF21}" type="presOf" srcId="{4F37681F-306E-406F-9BD7-39D9BF87CBEE}" destId="{085F69F8-33FA-4309-B7AB-EACDBB88C7D7}" srcOrd="1" destOrd="0" presId="urn:microsoft.com/office/officeart/2005/8/layout/list1"/>
    <dgm:cxn modelId="{B2D6A999-4E25-4829-9E03-BDDC4B81799E}" type="presOf" srcId="{5D1CA0AB-20D7-4AE0-95E7-D5DD3E7F6D37}" destId="{4C8EE4D6-25DE-4525-8291-2E3EE3A29382}" srcOrd="1" destOrd="0" presId="urn:microsoft.com/office/officeart/2005/8/layout/list1"/>
    <dgm:cxn modelId="{23614B6D-DA7F-4F55-9FC1-EDBAC8EEA935}" type="presOf" srcId="{7BBBABC8-300A-4972-B1A3-5E37DC43623A}" destId="{7E94F279-7D28-491B-AD1A-0CD6D9A8E763}" srcOrd="1" destOrd="0" presId="urn:microsoft.com/office/officeart/2005/8/layout/list1"/>
    <dgm:cxn modelId="{1980D08A-8C35-430C-A6F3-8A55931FE435}" type="presParOf" srcId="{8EFA85D8-B73D-4C21-A1EF-123CEA5C6D75}" destId="{C7883203-AB94-434E-9339-623BF9B495F8}" srcOrd="0" destOrd="0" presId="urn:microsoft.com/office/officeart/2005/8/layout/list1"/>
    <dgm:cxn modelId="{D2205EED-041D-4147-AB3C-25D4B9E1A326}" type="presParOf" srcId="{C7883203-AB94-434E-9339-623BF9B495F8}" destId="{F5D68291-EF0F-4A43-A322-2D8560BF5A63}" srcOrd="0" destOrd="0" presId="urn:microsoft.com/office/officeart/2005/8/layout/list1"/>
    <dgm:cxn modelId="{25226342-4D81-4BBD-A6AE-9533BFB409C6}" type="presParOf" srcId="{C7883203-AB94-434E-9339-623BF9B495F8}" destId="{9C97A53C-391D-463B-A411-2850767AB716}" srcOrd="1" destOrd="0" presId="urn:microsoft.com/office/officeart/2005/8/layout/list1"/>
    <dgm:cxn modelId="{6B7450F1-0298-45E6-BBEC-FB7B9EFA0560}" type="presParOf" srcId="{8EFA85D8-B73D-4C21-A1EF-123CEA5C6D75}" destId="{8BF8F813-BE68-435E-BE4B-C1D50B354447}" srcOrd="1" destOrd="0" presId="urn:microsoft.com/office/officeart/2005/8/layout/list1"/>
    <dgm:cxn modelId="{4C10E946-F68B-47FE-AC50-C76667C10FD9}" type="presParOf" srcId="{8EFA85D8-B73D-4C21-A1EF-123CEA5C6D75}" destId="{85A94241-6C2E-4AA9-B695-43B916E82FE4}" srcOrd="2" destOrd="0" presId="urn:microsoft.com/office/officeart/2005/8/layout/list1"/>
    <dgm:cxn modelId="{7CEDA009-B114-43E6-9E05-7B62F52C9054}" type="presParOf" srcId="{8EFA85D8-B73D-4C21-A1EF-123CEA5C6D75}" destId="{970DDDAA-4302-47EC-923D-A5E977E727AA}" srcOrd="3" destOrd="0" presId="urn:microsoft.com/office/officeart/2005/8/layout/list1"/>
    <dgm:cxn modelId="{FD21B328-1B90-4FED-B5E2-86F62D37A98F}" type="presParOf" srcId="{8EFA85D8-B73D-4C21-A1EF-123CEA5C6D75}" destId="{F3369534-EB1B-4490-B89B-6A689F8D7157}" srcOrd="4" destOrd="0" presId="urn:microsoft.com/office/officeart/2005/8/layout/list1"/>
    <dgm:cxn modelId="{85ED18F6-533A-48C2-974E-63F2D96E3453}" type="presParOf" srcId="{F3369534-EB1B-4490-B89B-6A689F8D7157}" destId="{2DE22F57-C6D5-4D9D-9737-627698BBF686}" srcOrd="0" destOrd="0" presId="urn:microsoft.com/office/officeart/2005/8/layout/list1"/>
    <dgm:cxn modelId="{EA064151-612D-4075-8715-AA090CF24F2B}" type="presParOf" srcId="{F3369534-EB1B-4490-B89B-6A689F8D7157}" destId="{085F69F8-33FA-4309-B7AB-EACDBB88C7D7}" srcOrd="1" destOrd="0" presId="urn:microsoft.com/office/officeart/2005/8/layout/list1"/>
    <dgm:cxn modelId="{DC5958AF-970B-4063-B580-91FC27B7DA65}" type="presParOf" srcId="{8EFA85D8-B73D-4C21-A1EF-123CEA5C6D75}" destId="{6ACCBB40-4535-4CC2-845D-9DE79B290DF4}" srcOrd="5" destOrd="0" presId="urn:microsoft.com/office/officeart/2005/8/layout/list1"/>
    <dgm:cxn modelId="{1EAFC3D5-9C52-4453-9A9A-8B3A19991ED7}" type="presParOf" srcId="{8EFA85D8-B73D-4C21-A1EF-123CEA5C6D75}" destId="{1C97C532-9FF9-4513-B068-6F901532D244}" srcOrd="6" destOrd="0" presId="urn:microsoft.com/office/officeart/2005/8/layout/list1"/>
    <dgm:cxn modelId="{038EF3F9-D53E-4F39-A065-B5435756CD3F}" type="presParOf" srcId="{8EFA85D8-B73D-4C21-A1EF-123CEA5C6D75}" destId="{8872CD18-2070-425A-9ECE-53A20AFBFDE7}" srcOrd="7" destOrd="0" presId="urn:microsoft.com/office/officeart/2005/8/layout/list1"/>
    <dgm:cxn modelId="{6E3593E9-6A15-48AD-90FD-F5E78157BD85}" type="presParOf" srcId="{8EFA85D8-B73D-4C21-A1EF-123CEA5C6D75}" destId="{EBFFA50F-CFF0-470B-94FC-536313881EFF}" srcOrd="8" destOrd="0" presId="urn:microsoft.com/office/officeart/2005/8/layout/list1"/>
    <dgm:cxn modelId="{36759848-B4D5-4280-95AE-C3258A74EAA2}" type="presParOf" srcId="{EBFFA50F-CFF0-470B-94FC-536313881EFF}" destId="{2766C85B-B188-46EA-86FD-EABECB7C5FC2}" srcOrd="0" destOrd="0" presId="urn:microsoft.com/office/officeart/2005/8/layout/list1"/>
    <dgm:cxn modelId="{DC998587-E5F6-4FF4-BC8C-7CEEAA7F64A4}" type="presParOf" srcId="{EBFFA50F-CFF0-470B-94FC-536313881EFF}" destId="{68A97AFD-B3BD-48F8-A7F2-EC9086ED47A1}" srcOrd="1" destOrd="0" presId="urn:microsoft.com/office/officeart/2005/8/layout/list1"/>
    <dgm:cxn modelId="{1132647F-9394-46F9-AD20-AFF292AFF655}" type="presParOf" srcId="{8EFA85D8-B73D-4C21-A1EF-123CEA5C6D75}" destId="{606D8E84-D1A1-4190-8BA7-5BE0DF4ABFCC}" srcOrd="9" destOrd="0" presId="urn:microsoft.com/office/officeart/2005/8/layout/list1"/>
    <dgm:cxn modelId="{BD9C3392-EC65-474A-9310-978EAF3C484F}" type="presParOf" srcId="{8EFA85D8-B73D-4C21-A1EF-123CEA5C6D75}" destId="{2C6406A7-BBC2-4A7F-BBA2-AF3D671E2C41}" srcOrd="10" destOrd="0" presId="urn:microsoft.com/office/officeart/2005/8/layout/list1"/>
    <dgm:cxn modelId="{22B70166-5D48-4D82-9C00-DCED86B5045D}" type="presParOf" srcId="{8EFA85D8-B73D-4C21-A1EF-123CEA5C6D75}" destId="{E1572340-EFF6-45A8-8639-EBFE361D199C}" srcOrd="11" destOrd="0" presId="urn:microsoft.com/office/officeart/2005/8/layout/list1"/>
    <dgm:cxn modelId="{8E699512-1DCC-471F-9975-DEDDEA327E8A}" type="presParOf" srcId="{8EFA85D8-B73D-4C21-A1EF-123CEA5C6D75}" destId="{1F4364CB-727F-42FF-9355-281E78B47094}" srcOrd="12" destOrd="0" presId="urn:microsoft.com/office/officeart/2005/8/layout/list1"/>
    <dgm:cxn modelId="{3985D6EB-FFAE-4B49-915F-3181377BD105}" type="presParOf" srcId="{1F4364CB-727F-42FF-9355-281E78B47094}" destId="{51FA98F5-D920-44F4-84B7-2856ACC3A859}" srcOrd="0" destOrd="0" presId="urn:microsoft.com/office/officeart/2005/8/layout/list1"/>
    <dgm:cxn modelId="{48A8FF45-5942-4A7A-8D7F-0F93A40779D5}" type="presParOf" srcId="{1F4364CB-727F-42FF-9355-281E78B47094}" destId="{66350178-6FD7-41E5-8493-C9371577F509}" srcOrd="1" destOrd="0" presId="urn:microsoft.com/office/officeart/2005/8/layout/list1"/>
    <dgm:cxn modelId="{9E3C3907-ADF7-4C11-972D-13224D8BF1B5}" type="presParOf" srcId="{8EFA85D8-B73D-4C21-A1EF-123CEA5C6D75}" destId="{F1B6A3D5-D3B3-4AA5-8139-6B3F300D7F85}" srcOrd="13" destOrd="0" presId="urn:microsoft.com/office/officeart/2005/8/layout/list1"/>
    <dgm:cxn modelId="{2E1AAB7C-FFA9-4984-A7C5-F2A099BFBF43}" type="presParOf" srcId="{8EFA85D8-B73D-4C21-A1EF-123CEA5C6D75}" destId="{FD72EB64-C0E9-419E-AA76-851F9DF529E8}" srcOrd="14" destOrd="0" presId="urn:microsoft.com/office/officeart/2005/8/layout/list1"/>
    <dgm:cxn modelId="{23A41E13-E13C-469B-B001-6E71D99E5EA8}" type="presParOf" srcId="{8EFA85D8-B73D-4C21-A1EF-123CEA5C6D75}" destId="{9A3F47F6-0F09-42AB-BE78-7F5705DD21AF}" srcOrd="15" destOrd="0" presId="urn:microsoft.com/office/officeart/2005/8/layout/list1"/>
    <dgm:cxn modelId="{74DCD7AC-5AF6-4445-BC83-ED929BB7AD3E}" type="presParOf" srcId="{8EFA85D8-B73D-4C21-A1EF-123CEA5C6D75}" destId="{07C54986-531D-43C1-A03A-183464BD710C}" srcOrd="16" destOrd="0" presId="urn:microsoft.com/office/officeart/2005/8/layout/list1"/>
    <dgm:cxn modelId="{B6ED8D1A-122B-4FC0-8137-C53C49E45741}" type="presParOf" srcId="{07C54986-531D-43C1-A03A-183464BD710C}" destId="{38F44FF3-D3E6-4892-BEFE-FF8FF2D4D829}" srcOrd="0" destOrd="0" presId="urn:microsoft.com/office/officeart/2005/8/layout/list1"/>
    <dgm:cxn modelId="{160A9E94-D500-414D-81CA-58B2AAF29D73}" type="presParOf" srcId="{07C54986-531D-43C1-A03A-183464BD710C}" destId="{00E3C9A7-A77B-494D-87C8-AAD598436B81}" srcOrd="1" destOrd="0" presId="urn:microsoft.com/office/officeart/2005/8/layout/list1"/>
    <dgm:cxn modelId="{F9467070-AA93-4412-8293-E74965FEB678}" type="presParOf" srcId="{8EFA85D8-B73D-4C21-A1EF-123CEA5C6D75}" destId="{5DED04F7-728B-4DCB-A0F8-09E932185A0A}" srcOrd="17" destOrd="0" presId="urn:microsoft.com/office/officeart/2005/8/layout/list1"/>
    <dgm:cxn modelId="{6410E1FC-56CA-4742-A470-131B7C641997}" type="presParOf" srcId="{8EFA85D8-B73D-4C21-A1EF-123CEA5C6D75}" destId="{89ECBDD7-BC9D-47CA-90B0-5E6C15359BD2}" srcOrd="18" destOrd="0" presId="urn:microsoft.com/office/officeart/2005/8/layout/list1"/>
    <dgm:cxn modelId="{4048409A-AF80-484F-8481-AA209F45DE8B}" type="presParOf" srcId="{8EFA85D8-B73D-4C21-A1EF-123CEA5C6D75}" destId="{BC066401-DBA2-4079-8B04-4AAAF40C5C6C}" srcOrd="19" destOrd="0" presId="urn:microsoft.com/office/officeart/2005/8/layout/list1"/>
    <dgm:cxn modelId="{13B24FC5-9F1A-443A-9D83-5BEE5F65D40D}" type="presParOf" srcId="{8EFA85D8-B73D-4C21-A1EF-123CEA5C6D75}" destId="{87F9DF20-17A5-4F1D-807A-DD2DB5AC11C1}" srcOrd="20" destOrd="0" presId="urn:microsoft.com/office/officeart/2005/8/layout/list1"/>
    <dgm:cxn modelId="{D44A8114-BBF5-4237-A971-05CD364EA223}" type="presParOf" srcId="{87F9DF20-17A5-4F1D-807A-DD2DB5AC11C1}" destId="{6672D242-BCE2-4FF3-A0A4-110D574D46BC}" srcOrd="0" destOrd="0" presId="urn:microsoft.com/office/officeart/2005/8/layout/list1"/>
    <dgm:cxn modelId="{D401A8E7-9F05-430A-AA85-99E7881209FC}" type="presParOf" srcId="{87F9DF20-17A5-4F1D-807A-DD2DB5AC11C1}" destId="{8E7AE3E7-014A-4507-AAA4-8EC3D719BFF2}" srcOrd="1" destOrd="0" presId="urn:microsoft.com/office/officeart/2005/8/layout/list1"/>
    <dgm:cxn modelId="{935137FF-CB67-4C5A-8259-4968D356C4FD}" type="presParOf" srcId="{8EFA85D8-B73D-4C21-A1EF-123CEA5C6D75}" destId="{32A8F7EA-2DA2-4918-8955-5F8E1A523005}" srcOrd="21" destOrd="0" presId="urn:microsoft.com/office/officeart/2005/8/layout/list1"/>
    <dgm:cxn modelId="{1B2F618C-12F0-4E32-89E7-FD7EA0ABC8E5}" type="presParOf" srcId="{8EFA85D8-B73D-4C21-A1EF-123CEA5C6D75}" destId="{492FF640-6AD0-4E84-AAEB-2BDCB6E5F245}" srcOrd="22" destOrd="0" presId="urn:microsoft.com/office/officeart/2005/8/layout/list1"/>
    <dgm:cxn modelId="{9FE74023-72CE-4C88-8BE0-AF1D64F6AF68}" type="presParOf" srcId="{8EFA85D8-B73D-4C21-A1EF-123CEA5C6D75}" destId="{E3AC4E9C-9914-412B-BFCA-B83E29AD82E0}" srcOrd="23" destOrd="0" presId="urn:microsoft.com/office/officeart/2005/8/layout/list1"/>
    <dgm:cxn modelId="{DAA8596C-CEF7-42F7-A5F6-3FD562A62227}" type="presParOf" srcId="{8EFA85D8-B73D-4C21-A1EF-123CEA5C6D75}" destId="{73B8C12D-178A-45F0-935A-A174E5B7EC3D}" srcOrd="24" destOrd="0" presId="urn:microsoft.com/office/officeart/2005/8/layout/list1"/>
    <dgm:cxn modelId="{22E88D88-84B8-4F79-AE45-67BBDDD88698}" type="presParOf" srcId="{73B8C12D-178A-45F0-935A-A174E5B7EC3D}" destId="{AAAE2FB6-0AF8-4CEA-9DC3-51FA1C6BE93F}" srcOrd="0" destOrd="0" presId="urn:microsoft.com/office/officeart/2005/8/layout/list1"/>
    <dgm:cxn modelId="{6AAA3AA4-F38A-443E-8484-EE05EAA28DE8}" type="presParOf" srcId="{73B8C12D-178A-45F0-935A-A174E5B7EC3D}" destId="{4C8EE4D6-25DE-4525-8291-2E3EE3A29382}" srcOrd="1" destOrd="0" presId="urn:microsoft.com/office/officeart/2005/8/layout/list1"/>
    <dgm:cxn modelId="{0FE9E231-0C64-4F19-BDC3-4BA11D30D016}" type="presParOf" srcId="{8EFA85D8-B73D-4C21-A1EF-123CEA5C6D75}" destId="{6FB150B2-7C39-4025-A101-BD1F4769544E}" srcOrd="25" destOrd="0" presId="urn:microsoft.com/office/officeart/2005/8/layout/list1"/>
    <dgm:cxn modelId="{D06D6410-EAD9-41E5-92F1-3E4B16E7F105}" type="presParOf" srcId="{8EFA85D8-B73D-4C21-A1EF-123CEA5C6D75}" destId="{F8EB3764-4461-4444-8E5D-235BE2B0EF47}" srcOrd="26" destOrd="0" presId="urn:microsoft.com/office/officeart/2005/8/layout/list1"/>
    <dgm:cxn modelId="{AAF34251-9FAE-430B-98B4-E901124A1CDF}" type="presParOf" srcId="{8EFA85D8-B73D-4C21-A1EF-123CEA5C6D75}" destId="{E5497BAA-D40D-4684-A1B0-F7F8224D00CA}" srcOrd="27" destOrd="0" presId="urn:microsoft.com/office/officeart/2005/8/layout/list1"/>
    <dgm:cxn modelId="{B150D827-C767-4714-8FA3-B3338467AE9B}" type="presParOf" srcId="{8EFA85D8-B73D-4C21-A1EF-123CEA5C6D75}" destId="{AA8B1C1B-EBC5-4B08-AE8D-ACFD13C53AEB}" srcOrd="28" destOrd="0" presId="urn:microsoft.com/office/officeart/2005/8/layout/list1"/>
    <dgm:cxn modelId="{795EFB1A-48F5-4270-8DDE-2F59AA300487}" type="presParOf" srcId="{AA8B1C1B-EBC5-4B08-AE8D-ACFD13C53AEB}" destId="{2FD93119-BA98-4D32-83A1-30C16747AE11}" srcOrd="0" destOrd="0" presId="urn:microsoft.com/office/officeart/2005/8/layout/list1"/>
    <dgm:cxn modelId="{84EE7DC3-D656-4640-A3B8-D3D8D4E4B992}" type="presParOf" srcId="{AA8B1C1B-EBC5-4B08-AE8D-ACFD13C53AEB}" destId="{8D5950EE-C658-448B-8B6C-6618A7E65E0D}" srcOrd="1" destOrd="0" presId="urn:microsoft.com/office/officeart/2005/8/layout/list1"/>
    <dgm:cxn modelId="{8D2DEE8B-D812-457E-9E39-71085243B438}" type="presParOf" srcId="{8EFA85D8-B73D-4C21-A1EF-123CEA5C6D75}" destId="{8E1B8500-C599-4B62-B599-23124C05F202}" srcOrd="29" destOrd="0" presId="urn:microsoft.com/office/officeart/2005/8/layout/list1"/>
    <dgm:cxn modelId="{D50EDF24-80F5-4218-91E3-844309DA3988}" type="presParOf" srcId="{8EFA85D8-B73D-4C21-A1EF-123CEA5C6D75}" destId="{D84AFD4C-FEF1-4797-BCE2-6A699F6E79DA}" srcOrd="30" destOrd="0" presId="urn:microsoft.com/office/officeart/2005/8/layout/list1"/>
    <dgm:cxn modelId="{D589FF8A-E0A7-438C-A0A6-3E9CF0C38160}" type="presParOf" srcId="{8EFA85D8-B73D-4C21-A1EF-123CEA5C6D75}" destId="{13A7C8EA-1B80-426F-9D90-FC5F73B58B02}" srcOrd="31" destOrd="0" presId="urn:microsoft.com/office/officeart/2005/8/layout/list1"/>
    <dgm:cxn modelId="{1F504D2E-0F79-4D7E-B0EA-40E66ACC22EC}" type="presParOf" srcId="{8EFA85D8-B73D-4C21-A1EF-123CEA5C6D75}" destId="{E944C126-910F-4335-B8C0-AE243CF75C27}" srcOrd="32" destOrd="0" presId="urn:microsoft.com/office/officeart/2005/8/layout/list1"/>
    <dgm:cxn modelId="{41134FB6-6A87-49E2-8454-1DBC8557EA70}" type="presParOf" srcId="{E944C126-910F-4335-B8C0-AE243CF75C27}" destId="{A3E6F055-902F-42A8-B816-F59A47F3E071}" srcOrd="0" destOrd="0" presId="urn:microsoft.com/office/officeart/2005/8/layout/list1"/>
    <dgm:cxn modelId="{B0F891E3-CFFF-4EA6-8BFB-D80495EE241A}" type="presParOf" srcId="{E944C126-910F-4335-B8C0-AE243CF75C27}" destId="{7E94F279-7D28-491B-AD1A-0CD6D9A8E763}" srcOrd="1" destOrd="0" presId="urn:microsoft.com/office/officeart/2005/8/layout/list1"/>
    <dgm:cxn modelId="{0DC61589-6053-4CE3-913D-3F64F1070BB3}" type="presParOf" srcId="{8EFA85D8-B73D-4C21-A1EF-123CEA5C6D75}" destId="{9728C7F8-B35B-4117-B1AB-13FF0DA2F666}" srcOrd="33" destOrd="0" presId="urn:microsoft.com/office/officeart/2005/8/layout/list1"/>
    <dgm:cxn modelId="{F7292983-8631-415B-A6B7-E2E88FE35E49}" type="presParOf" srcId="{8EFA85D8-B73D-4C21-A1EF-123CEA5C6D75}" destId="{0BE4F4D5-E706-44E8-9B5D-1E741E6BE8C7}" srcOrd="34" destOrd="0" presId="urn:microsoft.com/office/officeart/2005/8/layout/list1"/>
    <dgm:cxn modelId="{413B787F-A1D7-4871-8BA1-E3624B213F43}" type="presParOf" srcId="{8EFA85D8-B73D-4C21-A1EF-123CEA5C6D75}" destId="{86BC6A7A-354D-40D0-B7CA-41EE185A5BB1}" srcOrd="35" destOrd="0" presId="urn:microsoft.com/office/officeart/2005/8/layout/list1"/>
    <dgm:cxn modelId="{5A4BD97A-1EFF-4E87-BD28-02BBB40B8D3D}" type="presParOf" srcId="{8EFA85D8-B73D-4C21-A1EF-123CEA5C6D75}" destId="{1B1C2261-C20F-46F4-B8C6-84BFF14E65A5}" srcOrd="36" destOrd="0" presId="urn:microsoft.com/office/officeart/2005/8/layout/list1"/>
    <dgm:cxn modelId="{FFF07129-5B6E-462D-886C-1C05C8108233}" type="presParOf" srcId="{1B1C2261-C20F-46F4-B8C6-84BFF14E65A5}" destId="{E03A97DD-7F1B-4B13-BC7D-4493C5177326}" srcOrd="0" destOrd="0" presId="urn:microsoft.com/office/officeart/2005/8/layout/list1"/>
    <dgm:cxn modelId="{DDFB8E91-113C-4B1D-846B-F5D20E354B38}" type="presParOf" srcId="{1B1C2261-C20F-46F4-B8C6-84BFF14E65A5}" destId="{0D971404-BE95-4863-A024-54A8C4D85399}" srcOrd="1" destOrd="0" presId="urn:microsoft.com/office/officeart/2005/8/layout/list1"/>
    <dgm:cxn modelId="{28A90F4C-42A1-4F57-B31B-1E8023CB1054}" type="presParOf" srcId="{8EFA85D8-B73D-4C21-A1EF-123CEA5C6D75}" destId="{013A0A75-D7EA-4AD5-A31B-533C11E13CED}" srcOrd="37" destOrd="0" presId="urn:microsoft.com/office/officeart/2005/8/layout/list1"/>
    <dgm:cxn modelId="{189DB7ED-897A-4C5E-BEC9-67B79E2BE104}" type="presParOf" srcId="{8EFA85D8-B73D-4C21-A1EF-123CEA5C6D75}" destId="{5CE53E0F-C092-4111-8514-52DC7B67969C}" srcOrd="3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7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3FC465-6276-48F5-84CD-C01B8A0DD55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248DCE-27EA-49C8-B649-6458857C7CC2}">
      <dgm:prSet phldrT="[Текст]" custT="1"/>
      <dgm:spPr/>
      <dgm:t>
        <a:bodyPr/>
        <a:lstStyle/>
        <a:p>
          <a:pPr algn="ctr"/>
          <a:r>
            <a:rPr lang="ru-RU" sz="3100" b="1">
              <a:latin typeface="+mn-lt"/>
              <a:cs typeface="Times New Roman" pitchFamily="18" charset="0"/>
            </a:rPr>
            <a:t>Инклюзия</a:t>
          </a:r>
        </a:p>
      </dgm:t>
    </dgm:pt>
    <dgm:pt modelId="{7C985E61-BED8-42B6-B8E1-8B85331488CB}" type="parTrans" cxnId="{A6B30112-4ECB-470A-8416-1ED138EF5103}">
      <dgm:prSet/>
      <dgm:spPr/>
      <dgm:t>
        <a:bodyPr/>
        <a:lstStyle/>
        <a:p>
          <a:endParaRPr lang="ru-RU"/>
        </a:p>
      </dgm:t>
    </dgm:pt>
    <dgm:pt modelId="{25854452-C031-4FF7-BA92-7A9E1B821F3E}" type="sibTrans" cxnId="{A6B30112-4ECB-470A-8416-1ED138EF5103}">
      <dgm:prSet/>
      <dgm:spPr/>
      <dgm:t>
        <a:bodyPr/>
        <a:lstStyle/>
        <a:p>
          <a:endParaRPr lang="ru-RU"/>
        </a:p>
      </dgm:t>
    </dgm:pt>
    <dgm:pt modelId="{3ABB4084-DC16-473C-8138-F056FFBAC120}">
      <dgm:prSet phldrT="[Текст]" custT="1"/>
      <dgm:spPr/>
      <dgm:t>
        <a:bodyPr/>
        <a:lstStyle/>
        <a:p>
          <a:pPr algn="ctr"/>
          <a:r>
            <a:rPr lang="ru-RU" sz="2200"/>
            <a:t>включает процесс системного реформирования среды, превращая ее в доступную для всех участников процесса: изменение контента, обучающих методик, подходов, структур и стратегий в образовании, с целью преодоления препятствий на пути к предоставлению базового права на образование для всех участников всех возрастных групп, и создание среды, которая более всего соответствует их образовательным потребностям. Включение детей с особенностями в обычные группы без проведения соответствующих структурных изменений  в области, к примеру, организации занятий, обучающих стратегий и т.п. не является инклюзией</a:t>
          </a:r>
        </a:p>
      </dgm:t>
    </dgm:pt>
    <dgm:pt modelId="{C4088CB4-8D5B-4555-B314-BC2F311A3538}" type="parTrans" cxnId="{F15AE08D-31B8-4603-A6F8-B6486F18B567}">
      <dgm:prSet/>
      <dgm:spPr/>
      <dgm:t>
        <a:bodyPr/>
        <a:lstStyle/>
        <a:p>
          <a:endParaRPr lang="ru-RU"/>
        </a:p>
      </dgm:t>
    </dgm:pt>
    <dgm:pt modelId="{0F39F8C9-0EB5-4F07-ADCF-31EC3CF3B260}" type="sibTrans" cxnId="{F15AE08D-31B8-4603-A6F8-B6486F18B567}">
      <dgm:prSet/>
      <dgm:spPr/>
      <dgm:t>
        <a:bodyPr/>
        <a:lstStyle/>
        <a:p>
          <a:endParaRPr lang="ru-RU"/>
        </a:p>
      </dgm:t>
    </dgm:pt>
    <dgm:pt modelId="{75A117A2-9FFD-4C24-B069-737C40B5761E}" type="pres">
      <dgm:prSet presAssocID="{623FC465-6276-48F5-84CD-C01B8A0DD55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CC68B74-2C7A-4BCF-8763-12190DF4E532}" type="pres">
      <dgm:prSet presAssocID="{35248DCE-27EA-49C8-B649-6458857C7CC2}" presName="parentText" presStyleLbl="node1" presStyleIdx="0" presStyleCnt="1" custLinFactY="-211215" custLinFactNeighborY="-3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D757D5-CA14-493F-9B62-1CC8F5254A34}" type="pres">
      <dgm:prSet presAssocID="{35248DCE-27EA-49C8-B649-6458857C7CC2}" presName="childText" presStyleLbl="revTx" presStyleIdx="0" presStyleCnt="1" custScaleX="92375" custScaleY="2000000" custLinFactY="-50839" custLinFactNeighborX="287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6B30112-4ECB-470A-8416-1ED138EF5103}" srcId="{623FC465-6276-48F5-84CD-C01B8A0DD55F}" destId="{35248DCE-27EA-49C8-B649-6458857C7CC2}" srcOrd="0" destOrd="0" parTransId="{7C985E61-BED8-42B6-B8E1-8B85331488CB}" sibTransId="{25854452-C031-4FF7-BA92-7A9E1B821F3E}"/>
    <dgm:cxn modelId="{F15AE08D-31B8-4603-A6F8-B6486F18B567}" srcId="{35248DCE-27EA-49C8-B649-6458857C7CC2}" destId="{3ABB4084-DC16-473C-8138-F056FFBAC120}" srcOrd="0" destOrd="0" parTransId="{C4088CB4-8D5B-4555-B314-BC2F311A3538}" sibTransId="{0F39F8C9-0EB5-4F07-ADCF-31EC3CF3B260}"/>
    <dgm:cxn modelId="{D2BD43D9-616F-49F1-B84A-797DD1D30D32}" type="presOf" srcId="{35248DCE-27EA-49C8-B649-6458857C7CC2}" destId="{4CC68B74-2C7A-4BCF-8763-12190DF4E532}" srcOrd="0" destOrd="0" presId="urn:microsoft.com/office/officeart/2005/8/layout/vList2"/>
    <dgm:cxn modelId="{32F2285F-ED70-455C-9938-B6BAC41D8AD2}" type="presOf" srcId="{3ABB4084-DC16-473C-8138-F056FFBAC120}" destId="{45D757D5-CA14-493F-9B62-1CC8F5254A34}" srcOrd="0" destOrd="0" presId="urn:microsoft.com/office/officeart/2005/8/layout/vList2"/>
    <dgm:cxn modelId="{86E8F67C-7439-4FBA-85CB-20FA3FFF26EE}" type="presOf" srcId="{623FC465-6276-48F5-84CD-C01B8A0DD55F}" destId="{75A117A2-9FFD-4C24-B069-737C40B5761E}" srcOrd="0" destOrd="0" presId="urn:microsoft.com/office/officeart/2005/8/layout/vList2"/>
    <dgm:cxn modelId="{2EADA373-6262-4204-A028-541D83450ED7}" type="presParOf" srcId="{75A117A2-9FFD-4C24-B069-737C40B5761E}" destId="{4CC68B74-2C7A-4BCF-8763-12190DF4E532}" srcOrd="0" destOrd="0" presId="urn:microsoft.com/office/officeart/2005/8/layout/vList2"/>
    <dgm:cxn modelId="{978DE747-F685-419B-B836-9386133B9EBF}" type="presParOf" srcId="{75A117A2-9FFD-4C24-B069-737C40B5761E}" destId="{45D757D5-CA14-493F-9B62-1CC8F5254A34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536A94B-7FDD-42CC-8042-1309648A496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C5849C-9D87-4809-8895-0BCFB3214DA1}">
      <dgm:prSet phldrT="[Текст]" custT="1"/>
      <dgm:spPr/>
      <dgm:t>
        <a:bodyPr/>
        <a:lstStyle/>
        <a:p>
          <a:pPr algn="ctr"/>
          <a:r>
            <a:rPr lang="ru-RU" sz="3100" b="1">
              <a:latin typeface="+mn-lt"/>
              <a:cs typeface="Times New Roman" pitchFamily="18" charset="0"/>
            </a:rPr>
            <a:t>Преимущества модели инклюзии</a:t>
          </a:r>
          <a:endParaRPr lang="ru-RU" sz="3100">
            <a:latin typeface="+mn-lt"/>
            <a:cs typeface="Times New Roman" pitchFamily="18" charset="0"/>
          </a:endParaRPr>
        </a:p>
      </dgm:t>
    </dgm:pt>
    <dgm:pt modelId="{749C9073-7531-428D-B547-97CCF202939D}" type="parTrans" cxnId="{8C5713AC-B898-43D9-9E0A-396D5D666963}">
      <dgm:prSet/>
      <dgm:spPr/>
      <dgm:t>
        <a:bodyPr/>
        <a:lstStyle/>
        <a:p>
          <a:endParaRPr lang="ru-RU"/>
        </a:p>
      </dgm:t>
    </dgm:pt>
    <dgm:pt modelId="{6B605366-9983-470C-8557-C927E76DF9F8}" type="sibTrans" cxnId="{8C5713AC-B898-43D9-9E0A-396D5D666963}">
      <dgm:prSet/>
      <dgm:spPr/>
      <dgm:t>
        <a:bodyPr/>
        <a:lstStyle/>
        <a:p>
          <a:endParaRPr lang="ru-RU"/>
        </a:p>
      </dgm:t>
    </dgm:pt>
    <dgm:pt modelId="{15C8C941-4E4F-49E0-9947-EEEB1C90504D}">
      <dgm:prSet phldrT="[Текст]"/>
      <dgm:spPr/>
      <dgm:t>
        <a:bodyPr/>
        <a:lstStyle/>
        <a:p>
          <a:endParaRPr lang="ru-RU"/>
        </a:p>
      </dgm:t>
    </dgm:pt>
    <dgm:pt modelId="{7C968BEC-5EAD-45F8-B70E-BB0EC432B859}" type="parTrans" cxnId="{A24BCED0-BF76-4D5E-89D7-3E7506E448D8}">
      <dgm:prSet/>
      <dgm:spPr/>
      <dgm:t>
        <a:bodyPr/>
        <a:lstStyle/>
        <a:p>
          <a:endParaRPr lang="ru-RU"/>
        </a:p>
      </dgm:t>
    </dgm:pt>
    <dgm:pt modelId="{8AE43A29-F85C-4054-9731-72831A7ED6A0}" type="sibTrans" cxnId="{A24BCED0-BF76-4D5E-89D7-3E7506E448D8}">
      <dgm:prSet/>
      <dgm:spPr/>
      <dgm:t>
        <a:bodyPr/>
        <a:lstStyle/>
        <a:p>
          <a:endParaRPr lang="ru-RU"/>
        </a:p>
      </dgm:t>
    </dgm:pt>
    <dgm:pt modelId="{59B72965-DD52-4939-B058-2C2644817EB1}">
      <dgm:prSet phldrT="[Текст]" custT="1"/>
      <dgm:spPr/>
      <dgm:t>
        <a:bodyPr/>
        <a:lstStyle/>
        <a:p>
          <a:r>
            <a:rPr lang="ru-RU" sz="1400"/>
            <a:t>сокращение чувства изоляции у детей с ОВЗ</a:t>
          </a:r>
        </a:p>
      </dgm:t>
    </dgm:pt>
    <dgm:pt modelId="{FD8E309E-5A0F-4788-9832-1EFD04C9F213}" type="parTrans" cxnId="{5AA19553-75C2-4F89-8AD8-794990F60C63}">
      <dgm:prSet/>
      <dgm:spPr/>
      <dgm:t>
        <a:bodyPr/>
        <a:lstStyle/>
        <a:p>
          <a:endParaRPr lang="ru-RU"/>
        </a:p>
      </dgm:t>
    </dgm:pt>
    <dgm:pt modelId="{4BAB294D-053F-4BE0-90D8-FBDDD566422D}" type="sibTrans" cxnId="{5AA19553-75C2-4F89-8AD8-794990F60C63}">
      <dgm:prSet/>
      <dgm:spPr/>
      <dgm:t>
        <a:bodyPr/>
        <a:lstStyle/>
        <a:p>
          <a:endParaRPr lang="ru-RU"/>
        </a:p>
      </dgm:t>
    </dgm:pt>
    <dgm:pt modelId="{DFB05D7F-8C4B-48C6-BE41-5AB55B318738}">
      <dgm:prSet phldrT="[Текст]"/>
      <dgm:spPr/>
      <dgm:t>
        <a:bodyPr/>
        <a:lstStyle/>
        <a:p>
          <a:endParaRPr lang="ru-RU"/>
        </a:p>
      </dgm:t>
    </dgm:pt>
    <dgm:pt modelId="{434CC3C6-401C-42E5-A0C4-A23729CECF0B}" type="parTrans" cxnId="{87469ACD-0192-497D-897C-DD80E23325C4}">
      <dgm:prSet/>
      <dgm:spPr/>
      <dgm:t>
        <a:bodyPr/>
        <a:lstStyle/>
        <a:p>
          <a:endParaRPr lang="ru-RU"/>
        </a:p>
      </dgm:t>
    </dgm:pt>
    <dgm:pt modelId="{5E86F31C-E924-4DF4-B6DC-F2D7DCAB9C34}" type="sibTrans" cxnId="{87469ACD-0192-497D-897C-DD80E23325C4}">
      <dgm:prSet/>
      <dgm:spPr/>
      <dgm:t>
        <a:bodyPr/>
        <a:lstStyle/>
        <a:p>
          <a:endParaRPr lang="ru-RU"/>
        </a:p>
      </dgm:t>
    </dgm:pt>
    <dgm:pt modelId="{762AE2FE-CBA4-46B5-8898-55073429717C}">
      <dgm:prSet custT="1"/>
      <dgm:spPr/>
      <dgm:t>
        <a:bodyPr/>
        <a:lstStyle/>
        <a:p>
          <a:r>
            <a:rPr lang="ru-RU" sz="1400"/>
            <a:t>максимально широкий массив образцов для подражания</a:t>
          </a:r>
        </a:p>
      </dgm:t>
    </dgm:pt>
    <dgm:pt modelId="{684D24DD-9BD6-4591-948B-C900EFE71E40}" type="parTrans" cxnId="{F1EC11A1-BC3A-483A-9237-496C4C1C6073}">
      <dgm:prSet/>
      <dgm:spPr/>
      <dgm:t>
        <a:bodyPr/>
        <a:lstStyle/>
        <a:p>
          <a:endParaRPr lang="ru-RU"/>
        </a:p>
      </dgm:t>
    </dgm:pt>
    <dgm:pt modelId="{9A99A773-8503-4FB7-922B-5A134BEF8C98}" type="sibTrans" cxnId="{F1EC11A1-BC3A-483A-9237-496C4C1C6073}">
      <dgm:prSet/>
      <dgm:spPr/>
      <dgm:t>
        <a:bodyPr/>
        <a:lstStyle/>
        <a:p>
          <a:endParaRPr lang="ru-RU"/>
        </a:p>
      </dgm:t>
    </dgm:pt>
    <dgm:pt modelId="{D0894B6C-B5A3-4830-80E5-8C3857DFCCFF}">
      <dgm:prSet custT="1"/>
      <dgm:spPr/>
      <dgm:t>
        <a:bodyPr/>
        <a:lstStyle/>
        <a:p>
          <a:r>
            <a:rPr lang="ru-RU" sz="1400"/>
            <a:t>сильное чувство принадлежности и широкие возможности для взаимоотношений с другими детьми</a:t>
          </a:r>
        </a:p>
      </dgm:t>
    </dgm:pt>
    <dgm:pt modelId="{BADB69A8-0173-4C64-854C-EEA4C9AACBFC}" type="parTrans" cxnId="{8D33E65B-44CE-40DE-8B8D-7551C4840A47}">
      <dgm:prSet/>
      <dgm:spPr/>
      <dgm:t>
        <a:bodyPr/>
        <a:lstStyle/>
        <a:p>
          <a:endParaRPr lang="ru-RU"/>
        </a:p>
      </dgm:t>
    </dgm:pt>
    <dgm:pt modelId="{A08126ED-4252-4C2F-A6BF-D73ED5BCA744}" type="sibTrans" cxnId="{8D33E65B-44CE-40DE-8B8D-7551C4840A47}">
      <dgm:prSet/>
      <dgm:spPr/>
      <dgm:t>
        <a:bodyPr/>
        <a:lstStyle/>
        <a:p>
          <a:endParaRPr lang="ru-RU"/>
        </a:p>
      </dgm:t>
    </dgm:pt>
    <dgm:pt modelId="{1B9EA99A-CC76-4061-8578-4087F5F1F998}">
      <dgm:prSet custT="1"/>
      <dgm:spPr/>
      <dgm:t>
        <a:bodyPr/>
        <a:lstStyle/>
        <a:p>
          <a:r>
            <a:rPr lang="ru-RU" sz="1400"/>
            <a:t>возможности для моделирования принятия человеческого многообразия</a:t>
          </a:r>
        </a:p>
      </dgm:t>
    </dgm:pt>
    <dgm:pt modelId="{ABBBE2BA-0F9F-4859-8074-C31199320BDD}" type="parTrans" cxnId="{CEC74F04-8C9D-442E-AB9F-BDC1C2055519}">
      <dgm:prSet/>
      <dgm:spPr/>
      <dgm:t>
        <a:bodyPr/>
        <a:lstStyle/>
        <a:p>
          <a:endParaRPr lang="ru-RU"/>
        </a:p>
      </dgm:t>
    </dgm:pt>
    <dgm:pt modelId="{23C1EBAF-9357-4C8A-9ED1-DE87EA55EBE2}" type="sibTrans" cxnId="{CEC74F04-8C9D-442E-AB9F-BDC1C2055519}">
      <dgm:prSet/>
      <dgm:spPr/>
      <dgm:t>
        <a:bodyPr/>
        <a:lstStyle/>
        <a:p>
          <a:endParaRPr lang="ru-RU"/>
        </a:p>
      </dgm:t>
    </dgm:pt>
    <dgm:pt modelId="{14318018-D7B7-4FFF-9C68-0A19590A9DA3}">
      <dgm:prSet custT="1"/>
      <dgm:spPr/>
      <dgm:t>
        <a:bodyPr/>
        <a:lstStyle/>
        <a:p>
          <a:r>
            <a:rPr lang="ru-RU" sz="1400"/>
            <a:t>повышение возможностей получения здоровыми детьми знания и понимания сверстников с инвалидностью, что способствует их безусловному принятию</a:t>
          </a:r>
        </a:p>
      </dgm:t>
    </dgm:pt>
    <dgm:pt modelId="{3F18D4D0-6E27-42A1-BF0E-BFE51F5EDEAF}" type="parTrans" cxnId="{0816D698-B058-466A-8671-C577D3D96BCF}">
      <dgm:prSet/>
      <dgm:spPr/>
      <dgm:t>
        <a:bodyPr/>
        <a:lstStyle/>
        <a:p>
          <a:endParaRPr lang="ru-RU"/>
        </a:p>
      </dgm:t>
    </dgm:pt>
    <dgm:pt modelId="{46A911FD-056E-492C-9CB7-7FA5146C67A1}" type="sibTrans" cxnId="{0816D698-B058-466A-8671-C577D3D96BCF}">
      <dgm:prSet/>
      <dgm:spPr/>
      <dgm:t>
        <a:bodyPr/>
        <a:lstStyle/>
        <a:p>
          <a:endParaRPr lang="ru-RU"/>
        </a:p>
      </dgm:t>
    </dgm:pt>
    <dgm:pt modelId="{B7C6ADBC-EC7D-4A5E-9368-3EADB33A1015}">
      <dgm:prSet custT="1"/>
      <dgm:spPr/>
      <dgm:t>
        <a:bodyPr/>
        <a:lstStyle/>
        <a:p>
          <a:r>
            <a:rPr lang="ru-RU" sz="1400"/>
            <a:t>больший акцент на достоинствах учеников с ОВЗ в отличие от опоры на дефициты и ограничения</a:t>
          </a:r>
        </a:p>
      </dgm:t>
    </dgm:pt>
    <dgm:pt modelId="{B377DB68-9D03-4B87-86ED-9B554C2E6AA1}" type="parTrans" cxnId="{0AA82ED5-49D0-495F-BA3A-B434C4E6D499}">
      <dgm:prSet/>
      <dgm:spPr/>
      <dgm:t>
        <a:bodyPr/>
        <a:lstStyle/>
        <a:p>
          <a:endParaRPr lang="ru-RU"/>
        </a:p>
      </dgm:t>
    </dgm:pt>
    <dgm:pt modelId="{00AD4DDE-8296-4023-8C03-137F15586BF1}" type="sibTrans" cxnId="{0AA82ED5-49D0-495F-BA3A-B434C4E6D499}">
      <dgm:prSet/>
      <dgm:spPr/>
      <dgm:t>
        <a:bodyPr/>
        <a:lstStyle/>
        <a:p>
          <a:endParaRPr lang="ru-RU"/>
        </a:p>
      </dgm:t>
    </dgm:pt>
    <dgm:pt modelId="{B2DACEB1-DD12-4B8C-BA59-E997D279819A}">
      <dgm:prSet custT="1"/>
      <dgm:spPr/>
      <dgm:t>
        <a:bodyPr/>
        <a:lstStyle/>
        <a:p>
          <a:r>
            <a:rPr lang="ru-RU" sz="1400"/>
            <a:t>более обширный репертуар деятельности, соответствующий возрасту ребенка</a:t>
          </a:r>
        </a:p>
      </dgm:t>
    </dgm:pt>
    <dgm:pt modelId="{08921380-B3B8-4C0F-8146-F0201BFA4A88}" type="parTrans" cxnId="{16961088-89C3-4311-8FE3-E47E1C537172}">
      <dgm:prSet/>
      <dgm:spPr/>
      <dgm:t>
        <a:bodyPr/>
        <a:lstStyle/>
        <a:p>
          <a:endParaRPr lang="ru-RU"/>
        </a:p>
      </dgm:t>
    </dgm:pt>
    <dgm:pt modelId="{4A9346FE-B99B-4FF6-998A-EB557381CDDC}" type="sibTrans" cxnId="{16961088-89C3-4311-8FE3-E47E1C537172}">
      <dgm:prSet/>
      <dgm:spPr/>
      <dgm:t>
        <a:bodyPr/>
        <a:lstStyle/>
        <a:p>
          <a:endParaRPr lang="ru-RU"/>
        </a:p>
      </dgm:t>
    </dgm:pt>
    <dgm:pt modelId="{1CD4F054-77CB-4C46-B43C-62528589B663}">
      <dgm:prSet custT="1"/>
      <dgm:spPr/>
      <dgm:t>
        <a:bodyPr/>
        <a:lstStyle/>
        <a:p>
          <a:r>
            <a:rPr lang="ru-RU" sz="1400"/>
            <a:t>возможности моделирования ситуаций для получения навыка справляться с изменениями</a:t>
          </a:r>
        </a:p>
      </dgm:t>
    </dgm:pt>
    <dgm:pt modelId="{E2395C54-565D-4A58-984B-7171A760928F}" type="parTrans" cxnId="{5DAC0D53-2F4B-4542-A2B7-F443DBFF1C66}">
      <dgm:prSet/>
      <dgm:spPr/>
      <dgm:t>
        <a:bodyPr/>
        <a:lstStyle/>
        <a:p>
          <a:endParaRPr lang="ru-RU"/>
        </a:p>
      </dgm:t>
    </dgm:pt>
    <dgm:pt modelId="{47D72D9B-9DA6-4F99-B043-795159141D7D}" type="sibTrans" cxnId="{5DAC0D53-2F4B-4542-A2B7-F443DBFF1C66}">
      <dgm:prSet/>
      <dgm:spPr/>
      <dgm:t>
        <a:bodyPr/>
        <a:lstStyle/>
        <a:p>
          <a:endParaRPr lang="ru-RU"/>
        </a:p>
      </dgm:t>
    </dgm:pt>
    <dgm:pt modelId="{0477B592-3BB0-44A9-AD9E-68287DB36E36}">
      <dgm:prSet custT="1"/>
      <dgm:spPr/>
      <dgm:t>
        <a:bodyPr/>
        <a:lstStyle/>
        <a:p>
          <a:r>
            <a:rPr lang="ru-RU" sz="1400"/>
            <a:t>коллективная ответственность</a:t>
          </a:r>
        </a:p>
      </dgm:t>
    </dgm:pt>
    <dgm:pt modelId="{D537D9F6-C12F-41C9-97D6-6CE185748EE9}" type="parTrans" cxnId="{2209862D-2670-46C6-8EE5-BEAF7A583D5C}">
      <dgm:prSet/>
      <dgm:spPr/>
      <dgm:t>
        <a:bodyPr/>
        <a:lstStyle/>
        <a:p>
          <a:endParaRPr lang="ru-RU"/>
        </a:p>
      </dgm:t>
    </dgm:pt>
    <dgm:pt modelId="{F9C02099-AA5E-46B3-BDCA-79831F46BB00}" type="sibTrans" cxnId="{2209862D-2670-46C6-8EE5-BEAF7A583D5C}">
      <dgm:prSet/>
      <dgm:spPr/>
      <dgm:t>
        <a:bodyPr/>
        <a:lstStyle/>
        <a:p>
          <a:endParaRPr lang="ru-RU"/>
        </a:p>
      </dgm:t>
    </dgm:pt>
    <dgm:pt modelId="{5D6DA2D3-9F44-4B46-A405-3CF1347BCF3B}" type="pres">
      <dgm:prSet presAssocID="{9536A94B-7FDD-42CC-8042-1309648A496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4969E62-FFC0-4920-A619-E2E26CADE61C}" type="pres">
      <dgm:prSet presAssocID="{6AC5849C-9D87-4809-8895-0BCFB3214DA1}" presName="parentText" presStyleLbl="node1" presStyleIdx="0" presStyleCnt="10" custScaleY="11119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6CF211-26DE-46DA-89BC-7C7ED68D8A5A}" type="pres">
      <dgm:prSet presAssocID="{6AC5849C-9D87-4809-8895-0BCFB3214DA1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6DC58F-CB07-41E1-921E-6829868AD58C}" type="pres">
      <dgm:prSet presAssocID="{B2DACEB1-DD12-4B8C-BA59-E997D279819A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2CEE06-0157-46B3-8BCF-F6B5138A371D}" type="pres">
      <dgm:prSet presAssocID="{4A9346FE-B99B-4FF6-998A-EB557381CDDC}" presName="spacer" presStyleCnt="0"/>
      <dgm:spPr/>
    </dgm:pt>
    <dgm:pt modelId="{12786675-2D8E-457F-8CC9-30BA5D8F83F4}" type="pres">
      <dgm:prSet presAssocID="{B7C6ADBC-EC7D-4A5E-9368-3EADB33A1015}" presName="parentText" presStyleLbl="node1" presStyleIdx="2" presStyleCnt="10" custLinFactY="4521" custLinFactNeighborX="-1311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1F7EE7-5A29-4448-8B15-0F6F8278EA07}" type="pres">
      <dgm:prSet presAssocID="{00AD4DDE-8296-4023-8C03-137F15586BF1}" presName="spacer" presStyleCnt="0"/>
      <dgm:spPr/>
    </dgm:pt>
    <dgm:pt modelId="{20DD68D7-9D48-4511-BC1C-29E8F9751D30}" type="pres">
      <dgm:prSet presAssocID="{59B72965-DD52-4939-B058-2C2644817EB1}" presName="parentText" presStyleLbl="node1" presStyleIdx="3" presStyleCnt="10" custLinFactNeighborX="31" custLinFactNeighborY="518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034625-4E50-43B6-871B-98E49B93E546}" type="pres">
      <dgm:prSet presAssocID="{59B72965-DD52-4939-B058-2C2644817EB1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0EDF3A-C474-4DB1-B2DA-8007187AC996}" type="pres">
      <dgm:prSet presAssocID="{762AE2FE-CBA4-46B5-8898-55073429717C}" presName="parentText" presStyleLbl="node1" presStyleIdx="4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AA82A7-9270-4757-A9C1-C306A3B6092A}" type="pres">
      <dgm:prSet presAssocID="{9A99A773-8503-4FB7-922B-5A134BEF8C98}" presName="spacer" presStyleCnt="0"/>
      <dgm:spPr/>
    </dgm:pt>
    <dgm:pt modelId="{89676F95-ECAA-4FD0-A556-D3D79AAEF700}" type="pres">
      <dgm:prSet presAssocID="{D0894B6C-B5A3-4830-80E5-8C3857DFCCFF}" presName="parentText" presStyleLbl="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98A53B-C771-4B55-96C0-7F8DC03364E5}" type="pres">
      <dgm:prSet presAssocID="{A08126ED-4252-4C2F-A6BF-D73ED5BCA744}" presName="spacer" presStyleCnt="0"/>
      <dgm:spPr/>
    </dgm:pt>
    <dgm:pt modelId="{325E95C7-C1C9-47C6-81D5-55784E7E257F}" type="pres">
      <dgm:prSet presAssocID="{1B9EA99A-CC76-4061-8578-4087F5F1F998}" presName="parentText" presStyleLbl="node1" presStyleIdx="6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A584EA-CB3B-4893-A109-85C9C5C0D6FA}" type="pres">
      <dgm:prSet presAssocID="{23C1EBAF-9357-4C8A-9ED1-DE87EA55EBE2}" presName="spacer" presStyleCnt="0"/>
      <dgm:spPr/>
    </dgm:pt>
    <dgm:pt modelId="{517B9A90-3F35-4AF4-B6AD-A95CA8413B4A}" type="pres">
      <dgm:prSet presAssocID="{0477B592-3BB0-44A9-AD9E-68287DB36E36}" presName="parentText" presStyleLbl="node1" presStyleIdx="7" presStyleCnt="10" custLinFactY="259" custLinFactNeighborX="-6909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629772-3933-43D1-B861-5E9179280759}" type="pres">
      <dgm:prSet presAssocID="{F9C02099-AA5E-46B3-BDCA-79831F46BB00}" presName="spacer" presStyleCnt="0"/>
      <dgm:spPr/>
    </dgm:pt>
    <dgm:pt modelId="{F57178C9-0397-4143-BA5F-29F827A9BFB0}" type="pres">
      <dgm:prSet presAssocID="{1CD4F054-77CB-4C46-B43C-62528589B663}" presName="parentText" presStyleLbl="node1" presStyleIdx="8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1F9A2B-F7AD-43BA-A5C6-03E9A823FDC8}" type="pres">
      <dgm:prSet presAssocID="{47D72D9B-9DA6-4F99-B043-795159141D7D}" presName="spacer" presStyleCnt="0"/>
      <dgm:spPr/>
    </dgm:pt>
    <dgm:pt modelId="{DA87050D-A53F-4BD5-A391-C91A9DAF731D}" type="pres">
      <dgm:prSet presAssocID="{14318018-D7B7-4FFF-9C68-0A19590A9DA3}" presName="parentText" presStyleLbl="node1" presStyleIdx="9" presStyleCnt="10" custLinFactY="169" custLinFactNeighborX="-1169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AC0D53-2F4B-4542-A2B7-F443DBFF1C66}" srcId="{9536A94B-7FDD-42CC-8042-1309648A4966}" destId="{1CD4F054-77CB-4C46-B43C-62528589B663}" srcOrd="8" destOrd="0" parTransId="{E2395C54-565D-4A58-984B-7171A760928F}" sibTransId="{47D72D9B-9DA6-4F99-B043-795159141D7D}"/>
    <dgm:cxn modelId="{2209862D-2670-46C6-8EE5-BEAF7A583D5C}" srcId="{9536A94B-7FDD-42CC-8042-1309648A4966}" destId="{0477B592-3BB0-44A9-AD9E-68287DB36E36}" srcOrd="7" destOrd="0" parTransId="{D537D9F6-C12F-41C9-97D6-6CE185748EE9}" sibTransId="{F9C02099-AA5E-46B3-BDCA-79831F46BB00}"/>
    <dgm:cxn modelId="{74C27DA9-D93C-445D-B08E-D7DCC6F1533A}" type="presOf" srcId="{B7C6ADBC-EC7D-4A5E-9368-3EADB33A1015}" destId="{12786675-2D8E-457F-8CC9-30BA5D8F83F4}" srcOrd="0" destOrd="0" presId="urn:microsoft.com/office/officeart/2005/8/layout/vList2"/>
    <dgm:cxn modelId="{F72A5AAF-E63F-4967-B687-96EB5F76228E}" type="presOf" srcId="{762AE2FE-CBA4-46B5-8898-55073429717C}" destId="{300EDF3A-C474-4DB1-B2DA-8007187AC996}" srcOrd="0" destOrd="0" presId="urn:microsoft.com/office/officeart/2005/8/layout/vList2"/>
    <dgm:cxn modelId="{0AA82ED5-49D0-495F-BA3A-B434C4E6D499}" srcId="{9536A94B-7FDD-42CC-8042-1309648A4966}" destId="{B7C6ADBC-EC7D-4A5E-9368-3EADB33A1015}" srcOrd="2" destOrd="0" parTransId="{B377DB68-9D03-4B87-86ED-9B554C2E6AA1}" sibTransId="{00AD4DDE-8296-4023-8C03-137F15586BF1}"/>
    <dgm:cxn modelId="{CEC74F04-8C9D-442E-AB9F-BDC1C2055519}" srcId="{9536A94B-7FDD-42CC-8042-1309648A4966}" destId="{1B9EA99A-CC76-4061-8578-4087F5F1F998}" srcOrd="6" destOrd="0" parTransId="{ABBBE2BA-0F9F-4859-8074-C31199320BDD}" sibTransId="{23C1EBAF-9357-4C8A-9ED1-DE87EA55EBE2}"/>
    <dgm:cxn modelId="{C76CE583-D9F9-4F2D-AFE8-207B5CA53A80}" type="presOf" srcId="{1B9EA99A-CC76-4061-8578-4087F5F1F998}" destId="{325E95C7-C1C9-47C6-81D5-55784E7E257F}" srcOrd="0" destOrd="0" presId="urn:microsoft.com/office/officeart/2005/8/layout/vList2"/>
    <dgm:cxn modelId="{5AA19553-75C2-4F89-8AD8-794990F60C63}" srcId="{9536A94B-7FDD-42CC-8042-1309648A4966}" destId="{59B72965-DD52-4939-B058-2C2644817EB1}" srcOrd="3" destOrd="0" parTransId="{FD8E309E-5A0F-4788-9832-1EFD04C9F213}" sibTransId="{4BAB294D-053F-4BE0-90D8-FBDDD566422D}"/>
    <dgm:cxn modelId="{0A2F3B5D-9408-4291-A0E1-12336D53DF2E}" type="presOf" srcId="{DFB05D7F-8C4B-48C6-BE41-5AB55B318738}" destId="{0E034625-4E50-43B6-871B-98E49B93E546}" srcOrd="0" destOrd="0" presId="urn:microsoft.com/office/officeart/2005/8/layout/vList2"/>
    <dgm:cxn modelId="{2AF540E9-2CAB-4A19-B70E-610F76347AD4}" type="presOf" srcId="{15C8C941-4E4F-49E0-9947-EEEB1C90504D}" destId="{566CF211-26DE-46DA-89BC-7C7ED68D8A5A}" srcOrd="0" destOrd="0" presId="urn:microsoft.com/office/officeart/2005/8/layout/vList2"/>
    <dgm:cxn modelId="{D5B6BAF2-2515-4040-B5A9-D8E4F0CC5ACB}" type="presOf" srcId="{9536A94B-7FDD-42CC-8042-1309648A4966}" destId="{5D6DA2D3-9F44-4B46-A405-3CF1347BCF3B}" srcOrd="0" destOrd="0" presId="urn:microsoft.com/office/officeart/2005/8/layout/vList2"/>
    <dgm:cxn modelId="{736729D9-9409-4AFB-AD7F-BD611BD07E3A}" type="presOf" srcId="{B2DACEB1-DD12-4B8C-BA59-E997D279819A}" destId="{466DC58F-CB07-41E1-921E-6829868AD58C}" srcOrd="0" destOrd="0" presId="urn:microsoft.com/office/officeart/2005/8/layout/vList2"/>
    <dgm:cxn modelId="{A24BCED0-BF76-4D5E-89D7-3E7506E448D8}" srcId="{6AC5849C-9D87-4809-8895-0BCFB3214DA1}" destId="{15C8C941-4E4F-49E0-9947-EEEB1C90504D}" srcOrd="0" destOrd="0" parTransId="{7C968BEC-5EAD-45F8-B70E-BB0EC432B859}" sibTransId="{8AE43A29-F85C-4054-9731-72831A7ED6A0}"/>
    <dgm:cxn modelId="{ABDF08A7-1826-4D93-A212-9DA83590B47B}" type="presOf" srcId="{14318018-D7B7-4FFF-9C68-0A19590A9DA3}" destId="{DA87050D-A53F-4BD5-A391-C91A9DAF731D}" srcOrd="0" destOrd="0" presId="urn:microsoft.com/office/officeart/2005/8/layout/vList2"/>
    <dgm:cxn modelId="{16961088-89C3-4311-8FE3-E47E1C537172}" srcId="{9536A94B-7FDD-42CC-8042-1309648A4966}" destId="{B2DACEB1-DD12-4B8C-BA59-E997D279819A}" srcOrd="1" destOrd="0" parTransId="{08921380-B3B8-4C0F-8146-F0201BFA4A88}" sibTransId="{4A9346FE-B99B-4FF6-998A-EB557381CDDC}"/>
    <dgm:cxn modelId="{8C5713AC-B898-43D9-9E0A-396D5D666963}" srcId="{9536A94B-7FDD-42CC-8042-1309648A4966}" destId="{6AC5849C-9D87-4809-8895-0BCFB3214DA1}" srcOrd="0" destOrd="0" parTransId="{749C9073-7531-428D-B547-97CCF202939D}" sibTransId="{6B605366-9983-470C-8557-C927E76DF9F8}"/>
    <dgm:cxn modelId="{0816D698-B058-466A-8671-C577D3D96BCF}" srcId="{9536A94B-7FDD-42CC-8042-1309648A4966}" destId="{14318018-D7B7-4FFF-9C68-0A19590A9DA3}" srcOrd="9" destOrd="0" parTransId="{3F18D4D0-6E27-42A1-BF0E-BFE51F5EDEAF}" sibTransId="{46A911FD-056E-492C-9CB7-7FA5146C67A1}"/>
    <dgm:cxn modelId="{8D33E65B-44CE-40DE-8B8D-7551C4840A47}" srcId="{9536A94B-7FDD-42CC-8042-1309648A4966}" destId="{D0894B6C-B5A3-4830-80E5-8C3857DFCCFF}" srcOrd="5" destOrd="0" parTransId="{BADB69A8-0173-4C64-854C-EEA4C9AACBFC}" sibTransId="{A08126ED-4252-4C2F-A6BF-D73ED5BCA744}"/>
    <dgm:cxn modelId="{F1EC11A1-BC3A-483A-9237-496C4C1C6073}" srcId="{9536A94B-7FDD-42CC-8042-1309648A4966}" destId="{762AE2FE-CBA4-46B5-8898-55073429717C}" srcOrd="4" destOrd="0" parTransId="{684D24DD-9BD6-4591-948B-C900EFE71E40}" sibTransId="{9A99A773-8503-4FB7-922B-5A134BEF8C98}"/>
    <dgm:cxn modelId="{79940656-D7A4-43C2-AE01-0F0371977D17}" type="presOf" srcId="{6AC5849C-9D87-4809-8895-0BCFB3214DA1}" destId="{14969E62-FFC0-4920-A619-E2E26CADE61C}" srcOrd="0" destOrd="0" presId="urn:microsoft.com/office/officeart/2005/8/layout/vList2"/>
    <dgm:cxn modelId="{9A5D4A75-A0F9-49FA-B876-990D4553197C}" type="presOf" srcId="{D0894B6C-B5A3-4830-80E5-8C3857DFCCFF}" destId="{89676F95-ECAA-4FD0-A556-D3D79AAEF700}" srcOrd="0" destOrd="0" presId="urn:microsoft.com/office/officeart/2005/8/layout/vList2"/>
    <dgm:cxn modelId="{74AB249A-D035-48EA-ACF7-8957F7BEDB0B}" type="presOf" srcId="{0477B592-3BB0-44A9-AD9E-68287DB36E36}" destId="{517B9A90-3F35-4AF4-B6AD-A95CA8413B4A}" srcOrd="0" destOrd="0" presId="urn:microsoft.com/office/officeart/2005/8/layout/vList2"/>
    <dgm:cxn modelId="{F09116FF-0F0C-4747-AC19-00B7A605E6F0}" type="presOf" srcId="{59B72965-DD52-4939-B058-2C2644817EB1}" destId="{20DD68D7-9D48-4511-BC1C-29E8F9751D30}" srcOrd="0" destOrd="0" presId="urn:microsoft.com/office/officeart/2005/8/layout/vList2"/>
    <dgm:cxn modelId="{DE83715B-D7D0-4226-9476-19FD524E418D}" type="presOf" srcId="{1CD4F054-77CB-4C46-B43C-62528589B663}" destId="{F57178C9-0397-4143-BA5F-29F827A9BFB0}" srcOrd="0" destOrd="0" presId="urn:microsoft.com/office/officeart/2005/8/layout/vList2"/>
    <dgm:cxn modelId="{87469ACD-0192-497D-897C-DD80E23325C4}" srcId="{59B72965-DD52-4939-B058-2C2644817EB1}" destId="{DFB05D7F-8C4B-48C6-BE41-5AB55B318738}" srcOrd="0" destOrd="0" parTransId="{434CC3C6-401C-42E5-A0C4-A23729CECF0B}" sibTransId="{5E86F31C-E924-4DF4-B6DC-F2D7DCAB9C34}"/>
    <dgm:cxn modelId="{CEE41D02-6E82-401C-BAD7-23017F95A425}" type="presParOf" srcId="{5D6DA2D3-9F44-4B46-A405-3CF1347BCF3B}" destId="{14969E62-FFC0-4920-A619-E2E26CADE61C}" srcOrd="0" destOrd="0" presId="urn:microsoft.com/office/officeart/2005/8/layout/vList2"/>
    <dgm:cxn modelId="{0717FF5C-0188-4746-A949-154F9CC03914}" type="presParOf" srcId="{5D6DA2D3-9F44-4B46-A405-3CF1347BCF3B}" destId="{566CF211-26DE-46DA-89BC-7C7ED68D8A5A}" srcOrd="1" destOrd="0" presId="urn:microsoft.com/office/officeart/2005/8/layout/vList2"/>
    <dgm:cxn modelId="{A64D5784-F3D9-4FCB-9239-071222525691}" type="presParOf" srcId="{5D6DA2D3-9F44-4B46-A405-3CF1347BCF3B}" destId="{466DC58F-CB07-41E1-921E-6829868AD58C}" srcOrd="2" destOrd="0" presId="urn:microsoft.com/office/officeart/2005/8/layout/vList2"/>
    <dgm:cxn modelId="{BC30A92B-676E-4AC7-B183-4DFDB1A45B9F}" type="presParOf" srcId="{5D6DA2D3-9F44-4B46-A405-3CF1347BCF3B}" destId="{852CEE06-0157-46B3-8BCF-F6B5138A371D}" srcOrd="3" destOrd="0" presId="urn:microsoft.com/office/officeart/2005/8/layout/vList2"/>
    <dgm:cxn modelId="{10255495-AE80-43B7-8F99-14845A4BD33B}" type="presParOf" srcId="{5D6DA2D3-9F44-4B46-A405-3CF1347BCF3B}" destId="{12786675-2D8E-457F-8CC9-30BA5D8F83F4}" srcOrd="4" destOrd="0" presId="urn:microsoft.com/office/officeart/2005/8/layout/vList2"/>
    <dgm:cxn modelId="{29E9C569-BEEE-4E7B-A960-E896BD5F5A2E}" type="presParOf" srcId="{5D6DA2D3-9F44-4B46-A405-3CF1347BCF3B}" destId="{F31F7EE7-5A29-4448-8B15-0F6F8278EA07}" srcOrd="5" destOrd="0" presId="urn:microsoft.com/office/officeart/2005/8/layout/vList2"/>
    <dgm:cxn modelId="{F645CE56-10C8-4E8B-A6AC-7ABF04CA8A7A}" type="presParOf" srcId="{5D6DA2D3-9F44-4B46-A405-3CF1347BCF3B}" destId="{20DD68D7-9D48-4511-BC1C-29E8F9751D30}" srcOrd="6" destOrd="0" presId="urn:microsoft.com/office/officeart/2005/8/layout/vList2"/>
    <dgm:cxn modelId="{4CA8D07A-0AA2-4821-A5E5-4D86B9A13671}" type="presParOf" srcId="{5D6DA2D3-9F44-4B46-A405-3CF1347BCF3B}" destId="{0E034625-4E50-43B6-871B-98E49B93E546}" srcOrd="7" destOrd="0" presId="urn:microsoft.com/office/officeart/2005/8/layout/vList2"/>
    <dgm:cxn modelId="{BBBCB95D-BDD4-47AC-99B5-3CF17F1638E6}" type="presParOf" srcId="{5D6DA2D3-9F44-4B46-A405-3CF1347BCF3B}" destId="{300EDF3A-C474-4DB1-B2DA-8007187AC996}" srcOrd="8" destOrd="0" presId="urn:microsoft.com/office/officeart/2005/8/layout/vList2"/>
    <dgm:cxn modelId="{2C699FEC-63CE-4CF9-A7E0-65620EB9F378}" type="presParOf" srcId="{5D6DA2D3-9F44-4B46-A405-3CF1347BCF3B}" destId="{B3AA82A7-9270-4757-A9C1-C306A3B6092A}" srcOrd="9" destOrd="0" presId="urn:microsoft.com/office/officeart/2005/8/layout/vList2"/>
    <dgm:cxn modelId="{311428C5-B746-4B31-B353-4A24A048D997}" type="presParOf" srcId="{5D6DA2D3-9F44-4B46-A405-3CF1347BCF3B}" destId="{89676F95-ECAA-4FD0-A556-D3D79AAEF700}" srcOrd="10" destOrd="0" presId="urn:microsoft.com/office/officeart/2005/8/layout/vList2"/>
    <dgm:cxn modelId="{BAAF54E8-9487-4B2F-A7A1-F795BCACF8D8}" type="presParOf" srcId="{5D6DA2D3-9F44-4B46-A405-3CF1347BCF3B}" destId="{C198A53B-C771-4B55-96C0-7F8DC03364E5}" srcOrd="11" destOrd="0" presId="urn:microsoft.com/office/officeart/2005/8/layout/vList2"/>
    <dgm:cxn modelId="{D8490024-AB04-41BB-83BD-D71DB5CD8DE6}" type="presParOf" srcId="{5D6DA2D3-9F44-4B46-A405-3CF1347BCF3B}" destId="{325E95C7-C1C9-47C6-81D5-55784E7E257F}" srcOrd="12" destOrd="0" presId="urn:microsoft.com/office/officeart/2005/8/layout/vList2"/>
    <dgm:cxn modelId="{A2BE39B9-23DD-4B69-B136-F6C7B9383C36}" type="presParOf" srcId="{5D6DA2D3-9F44-4B46-A405-3CF1347BCF3B}" destId="{95A584EA-CB3B-4893-A109-85C9C5C0D6FA}" srcOrd="13" destOrd="0" presId="urn:microsoft.com/office/officeart/2005/8/layout/vList2"/>
    <dgm:cxn modelId="{3443CDE4-3FC5-40D5-B764-470F85909F59}" type="presParOf" srcId="{5D6DA2D3-9F44-4B46-A405-3CF1347BCF3B}" destId="{517B9A90-3F35-4AF4-B6AD-A95CA8413B4A}" srcOrd="14" destOrd="0" presId="urn:microsoft.com/office/officeart/2005/8/layout/vList2"/>
    <dgm:cxn modelId="{B01C611F-B2A0-4E1E-994C-20A824B6BD96}" type="presParOf" srcId="{5D6DA2D3-9F44-4B46-A405-3CF1347BCF3B}" destId="{53629772-3933-43D1-B861-5E9179280759}" srcOrd="15" destOrd="0" presId="urn:microsoft.com/office/officeart/2005/8/layout/vList2"/>
    <dgm:cxn modelId="{32450A71-D991-42FB-84AB-4F6F33957BE5}" type="presParOf" srcId="{5D6DA2D3-9F44-4B46-A405-3CF1347BCF3B}" destId="{F57178C9-0397-4143-BA5F-29F827A9BFB0}" srcOrd="16" destOrd="0" presId="urn:microsoft.com/office/officeart/2005/8/layout/vList2"/>
    <dgm:cxn modelId="{84FFCA62-2EFE-4776-ADF0-BB8A5A16E112}" type="presParOf" srcId="{5D6DA2D3-9F44-4B46-A405-3CF1347BCF3B}" destId="{421F9A2B-F7AD-43BA-A5C6-03E9A823FDC8}" srcOrd="17" destOrd="0" presId="urn:microsoft.com/office/officeart/2005/8/layout/vList2"/>
    <dgm:cxn modelId="{C8BA5EFE-7F8B-486E-8A4F-14CBBE5C97FC}" type="presParOf" srcId="{5D6DA2D3-9F44-4B46-A405-3CF1347BCF3B}" destId="{DA87050D-A53F-4BD5-A391-C91A9DAF731D}" srcOrd="1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536A94B-7FDD-42CC-8042-1309648A496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C5849C-9D87-4809-8895-0BCFB3214DA1}">
      <dgm:prSet phldrT="[Текст]" custT="1"/>
      <dgm:spPr/>
      <dgm:t>
        <a:bodyPr/>
        <a:lstStyle/>
        <a:p>
          <a:pPr algn="ctr"/>
          <a:r>
            <a:rPr lang="ru-RU" sz="3100" b="1">
              <a:latin typeface="+mn-lt"/>
              <a:cs typeface="Times New Roman" pitchFamily="18" charset="0"/>
            </a:rPr>
            <a:t>10 причин для инклюзии</a:t>
          </a:r>
          <a:endParaRPr lang="ru-RU" sz="3100">
            <a:latin typeface="+mn-lt"/>
            <a:cs typeface="Times New Roman" pitchFamily="18" charset="0"/>
          </a:endParaRPr>
        </a:p>
      </dgm:t>
    </dgm:pt>
    <dgm:pt modelId="{749C9073-7531-428D-B547-97CCF202939D}" type="parTrans" cxnId="{8C5713AC-B898-43D9-9E0A-396D5D666963}">
      <dgm:prSet/>
      <dgm:spPr/>
      <dgm:t>
        <a:bodyPr/>
        <a:lstStyle/>
        <a:p>
          <a:endParaRPr lang="ru-RU"/>
        </a:p>
      </dgm:t>
    </dgm:pt>
    <dgm:pt modelId="{6B605366-9983-470C-8557-C927E76DF9F8}" type="sibTrans" cxnId="{8C5713AC-B898-43D9-9E0A-396D5D666963}">
      <dgm:prSet/>
      <dgm:spPr/>
      <dgm:t>
        <a:bodyPr/>
        <a:lstStyle/>
        <a:p>
          <a:endParaRPr lang="ru-RU"/>
        </a:p>
      </dgm:t>
    </dgm:pt>
    <dgm:pt modelId="{15C8C941-4E4F-49E0-9947-EEEB1C90504D}">
      <dgm:prSet phldrT="[Текст]"/>
      <dgm:spPr/>
      <dgm:t>
        <a:bodyPr/>
        <a:lstStyle/>
        <a:p>
          <a:endParaRPr lang="ru-RU"/>
        </a:p>
      </dgm:t>
    </dgm:pt>
    <dgm:pt modelId="{7C968BEC-5EAD-45F8-B70E-BB0EC432B859}" type="parTrans" cxnId="{A24BCED0-BF76-4D5E-89D7-3E7506E448D8}">
      <dgm:prSet/>
      <dgm:spPr/>
      <dgm:t>
        <a:bodyPr/>
        <a:lstStyle/>
        <a:p>
          <a:endParaRPr lang="ru-RU"/>
        </a:p>
      </dgm:t>
    </dgm:pt>
    <dgm:pt modelId="{8AE43A29-F85C-4054-9731-72831A7ED6A0}" type="sibTrans" cxnId="{A24BCED0-BF76-4D5E-89D7-3E7506E448D8}">
      <dgm:prSet/>
      <dgm:spPr/>
      <dgm:t>
        <a:bodyPr/>
        <a:lstStyle/>
        <a:p>
          <a:endParaRPr lang="ru-RU"/>
        </a:p>
      </dgm:t>
    </dgm:pt>
    <dgm:pt modelId="{B7C6ADBC-EC7D-4A5E-9368-3EADB33A1015}">
      <dgm:prSet/>
      <dgm:spPr/>
      <dgm:t>
        <a:bodyPr/>
        <a:lstStyle/>
        <a:p>
          <a:r>
            <a:rPr lang="ru-RU" b="1"/>
            <a:t>Качество образования</a:t>
          </a:r>
          <a:endParaRPr lang="ru-RU"/>
        </a:p>
        <a:p>
          <a:r>
            <a:rPr lang="ru-RU"/>
            <a:t>Исследования показывают, что дети добиваются лучших результатов,   и академических и социальных, - в инклюзивных условиях.</a:t>
          </a:r>
        </a:p>
        <a:p>
          <a:r>
            <a:rPr lang="ru-RU"/>
            <a:t>Не существует таких коррекционных и реабилитационных практик из специального образования, которые не могли бы быть применены в общеобразовательном учреждении.</a:t>
          </a:r>
        </a:p>
        <a:p>
          <a:r>
            <a:rPr lang="ru-RU"/>
            <a:t>При условии заинтересованности и квалифицированной поддержки, инклюзивное образование представляет собой  наиболее эффективное использование образовательных ресурсов</a:t>
          </a:r>
        </a:p>
      </dgm:t>
    </dgm:pt>
    <dgm:pt modelId="{B377DB68-9D03-4B87-86ED-9B554C2E6AA1}" type="parTrans" cxnId="{0AA82ED5-49D0-495F-BA3A-B434C4E6D499}">
      <dgm:prSet/>
      <dgm:spPr/>
      <dgm:t>
        <a:bodyPr/>
        <a:lstStyle/>
        <a:p>
          <a:endParaRPr lang="ru-RU"/>
        </a:p>
      </dgm:t>
    </dgm:pt>
    <dgm:pt modelId="{00AD4DDE-8296-4023-8C03-137F15586BF1}" type="sibTrans" cxnId="{0AA82ED5-49D0-495F-BA3A-B434C4E6D499}">
      <dgm:prSet/>
      <dgm:spPr/>
      <dgm:t>
        <a:bodyPr/>
        <a:lstStyle/>
        <a:p>
          <a:endParaRPr lang="ru-RU"/>
        </a:p>
      </dgm:t>
    </dgm:pt>
    <dgm:pt modelId="{B2DACEB1-DD12-4B8C-BA59-E997D279819A}">
      <dgm:prSet/>
      <dgm:spPr/>
      <dgm:t>
        <a:bodyPr/>
        <a:lstStyle/>
        <a:p>
          <a:r>
            <a:rPr lang="ru-RU" b="1"/>
            <a:t>Права человека</a:t>
          </a:r>
        </a:p>
        <a:p>
          <a:r>
            <a:rPr lang="ru-RU" b="1"/>
            <a:t>Все дети имеют право учиться вместе.</a:t>
          </a:r>
        </a:p>
        <a:p>
          <a:r>
            <a:rPr lang="ru-RU" b="1"/>
            <a:t>Дети не могут быть недооценены или изолированы  на основании их инвалидности или особых образовательных потребностей.</a:t>
          </a:r>
        </a:p>
        <a:p>
          <a:r>
            <a:rPr lang="ru-RU" b="1"/>
            <a:t>Взрослые инвалиды, воспитавшиеся в специальных образовательных учреждениях, требуют положить конец сегрегации.</a:t>
          </a:r>
        </a:p>
        <a:p>
          <a:r>
            <a:rPr lang="ru-RU" b="1"/>
            <a:t>Не существует законных причин для разделения детей в системе их образования. Никто не имеет права «защищать» одних детей исключением других</a:t>
          </a:r>
          <a:r>
            <a:rPr lang="ru-RU"/>
            <a:t>.</a:t>
          </a:r>
        </a:p>
      </dgm:t>
    </dgm:pt>
    <dgm:pt modelId="{08921380-B3B8-4C0F-8146-F0201BFA4A88}" type="parTrans" cxnId="{16961088-89C3-4311-8FE3-E47E1C537172}">
      <dgm:prSet/>
      <dgm:spPr/>
      <dgm:t>
        <a:bodyPr/>
        <a:lstStyle/>
        <a:p>
          <a:endParaRPr lang="ru-RU"/>
        </a:p>
      </dgm:t>
    </dgm:pt>
    <dgm:pt modelId="{4A9346FE-B99B-4FF6-998A-EB557381CDDC}" type="sibTrans" cxnId="{16961088-89C3-4311-8FE3-E47E1C537172}">
      <dgm:prSet/>
      <dgm:spPr/>
      <dgm:t>
        <a:bodyPr/>
        <a:lstStyle/>
        <a:p>
          <a:endParaRPr lang="ru-RU"/>
        </a:p>
      </dgm:t>
    </dgm:pt>
    <dgm:pt modelId="{0477B592-3BB0-44A9-AD9E-68287DB36E36}">
      <dgm:prSet custT="1"/>
      <dgm:spPr/>
      <dgm:t>
        <a:bodyPr/>
        <a:lstStyle/>
        <a:p>
          <a:r>
            <a:rPr lang="ru-RU" sz="1200" b="1"/>
            <a:t>Социальное значение</a:t>
          </a:r>
          <a:endParaRPr lang="ru-RU" sz="1200"/>
        </a:p>
        <a:p>
          <a:r>
            <a:rPr lang="ru-RU" sz="1200"/>
            <a:t>Сегрегация питает страх, невежество и рост предубеждений. </a:t>
          </a:r>
        </a:p>
        <a:p>
          <a:r>
            <a:rPr lang="ru-RU" sz="1200"/>
            <a:t>Все дети нуждаются в том образовании, которое способствует развитию социальных отношений и подготавливает их к жизни  в обычной среде.</a:t>
          </a:r>
        </a:p>
        <a:p>
          <a:r>
            <a:rPr lang="ru-RU" sz="1200"/>
            <a:t>Только включение имеет потенциал для снижения страха, построения дружбы, формирования уважения и понимания многообразия</a:t>
          </a:r>
        </a:p>
      </dgm:t>
    </dgm:pt>
    <dgm:pt modelId="{D537D9F6-C12F-41C9-97D6-6CE185748EE9}" type="parTrans" cxnId="{2209862D-2670-46C6-8EE5-BEAF7A583D5C}">
      <dgm:prSet/>
      <dgm:spPr/>
      <dgm:t>
        <a:bodyPr/>
        <a:lstStyle/>
        <a:p>
          <a:endParaRPr lang="ru-RU"/>
        </a:p>
      </dgm:t>
    </dgm:pt>
    <dgm:pt modelId="{F9C02099-AA5E-46B3-BDCA-79831F46BB00}" type="sibTrans" cxnId="{2209862D-2670-46C6-8EE5-BEAF7A583D5C}">
      <dgm:prSet/>
      <dgm:spPr/>
      <dgm:t>
        <a:bodyPr/>
        <a:lstStyle/>
        <a:p>
          <a:endParaRPr lang="ru-RU"/>
        </a:p>
      </dgm:t>
    </dgm:pt>
    <dgm:pt modelId="{5D6DA2D3-9F44-4B46-A405-3CF1347BCF3B}" type="pres">
      <dgm:prSet presAssocID="{9536A94B-7FDD-42CC-8042-1309648A496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4969E62-FFC0-4920-A619-E2E26CADE61C}" type="pres">
      <dgm:prSet presAssocID="{6AC5849C-9D87-4809-8895-0BCFB3214DA1}" presName="parentText" presStyleLbl="node1" presStyleIdx="0" presStyleCnt="4" custScaleY="31108" custLinFactNeighborY="-7967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6CF211-26DE-46DA-89BC-7C7ED68D8A5A}" type="pres">
      <dgm:prSet presAssocID="{6AC5849C-9D87-4809-8895-0BCFB3214DA1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6DC58F-CB07-41E1-921E-6829868AD58C}" type="pres">
      <dgm:prSet presAssocID="{B2DACEB1-DD12-4B8C-BA59-E997D279819A}" presName="parentText" presStyleLbl="node1" presStyleIdx="1" presStyleCnt="4" custScaleY="12676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2CEE06-0157-46B3-8BCF-F6B5138A371D}" type="pres">
      <dgm:prSet presAssocID="{4A9346FE-B99B-4FF6-998A-EB557381CDDC}" presName="spacer" presStyleCnt="0"/>
      <dgm:spPr/>
    </dgm:pt>
    <dgm:pt modelId="{12786675-2D8E-457F-8CC9-30BA5D8F83F4}" type="pres">
      <dgm:prSet presAssocID="{B7C6ADBC-EC7D-4A5E-9368-3EADB33A1015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1F7EE7-5A29-4448-8B15-0F6F8278EA07}" type="pres">
      <dgm:prSet presAssocID="{00AD4DDE-8296-4023-8C03-137F15586BF1}" presName="spacer" presStyleCnt="0"/>
      <dgm:spPr/>
    </dgm:pt>
    <dgm:pt modelId="{517B9A90-3F35-4AF4-B6AD-A95CA8413B4A}" type="pres">
      <dgm:prSet presAssocID="{0477B592-3BB0-44A9-AD9E-68287DB36E36}" presName="parentText" presStyleLbl="node1" presStyleIdx="3" presStyleCnt="4" custScaleY="131328" custLinFactNeighborX="-14527" custLinFactNeighborY="-6755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9860C61-D718-4FD3-AAE1-B413266EF63F}" type="presOf" srcId="{9536A94B-7FDD-42CC-8042-1309648A4966}" destId="{5D6DA2D3-9F44-4B46-A405-3CF1347BCF3B}" srcOrd="0" destOrd="0" presId="urn:microsoft.com/office/officeart/2005/8/layout/vList2"/>
    <dgm:cxn modelId="{8C5713AC-B898-43D9-9E0A-396D5D666963}" srcId="{9536A94B-7FDD-42CC-8042-1309648A4966}" destId="{6AC5849C-9D87-4809-8895-0BCFB3214DA1}" srcOrd="0" destOrd="0" parTransId="{749C9073-7531-428D-B547-97CCF202939D}" sibTransId="{6B605366-9983-470C-8557-C927E76DF9F8}"/>
    <dgm:cxn modelId="{FC4FEC2B-FD57-4F6E-9E90-747E0E0B2C47}" type="presOf" srcId="{6AC5849C-9D87-4809-8895-0BCFB3214DA1}" destId="{14969E62-FFC0-4920-A619-E2E26CADE61C}" srcOrd="0" destOrd="0" presId="urn:microsoft.com/office/officeart/2005/8/layout/vList2"/>
    <dgm:cxn modelId="{5BD31226-C389-4E29-9602-E2C2289EF971}" type="presOf" srcId="{0477B592-3BB0-44A9-AD9E-68287DB36E36}" destId="{517B9A90-3F35-4AF4-B6AD-A95CA8413B4A}" srcOrd="0" destOrd="0" presId="urn:microsoft.com/office/officeart/2005/8/layout/vList2"/>
    <dgm:cxn modelId="{A24BCED0-BF76-4D5E-89D7-3E7506E448D8}" srcId="{6AC5849C-9D87-4809-8895-0BCFB3214DA1}" destId="{15C8C941-4E4F-49E0-9947-EEEB1C90504D}" srcOrd="0" destOrd="0" parTransId="{7C968BEC-5EAD-45F8-B70E-BB0EC432B859}" sibTransId="{8AE43A29-F85C-4054-9731-72831A7ED6A0}"/>
    <dgm:cxn modelId="{16961088-89C3-4311-8FE3-E47E1C537172}" srcId="{9536A94B-7FDD-42CC-8042-1309648A4966}" destId="{B2DACEB1-DD12-4B8C-BA59-E997D279819A}" srcOrd="1" destOrd="0" parTransId="{08921380-B3B8-4C0F-8146-F0201BFA4A88}" sibTransId="{4A9346FE-B99B-4FF6-998A-EB557381CDDC}"/>
    <dgm:cxn modelId="{0AA82ED5-49D0-495F-BA3A-B434C4E6D499}" srcId="{9536A94B-7FDD-42CC-8042-1309648A4966}" destId="{B7C6ADBC-EC7D-4A5E-9368-3EADB33A1015}" srcOrd="2" destOrd="0" parTransId="{B377DB68-9D03-4B87-86ED-9B554C2E6AA1}" sibTransId="{00AD4DDE-8296-4023-8C03-137F15586BF1}"/>
    <dgm:cxn modelId="{EC127FEA-625B-43F2-9C87-18B28C85630F}" type="presOf" srcId="{B2DACEB1-DD12-4B8C-BA59-E997D279819A}" destId="{466DC58F-CB07-41E1-921E-6829868AD58C}" srcOrd="0" destOrd="0" presId="urn:microsoft.com/office/officeart/2005/8/layout/vList2"/>
    <dgm:cxn modelId="{DA53C905-DCC5-4F82-8A10-59039FAF7CA6}" type="presOf" srcId="{B7C6ADBC-EC7D-4A5E-9368-3EADB33A1015}" destId="{12786675-2D8E-457F-8CC9-30BA5D8F83F4}" srcOrd="0" destOrd="0" presId="urn:microsoft.com/office/officeart/2005/8/layout/vList2"/>
    <dgm:cxn modelId="{2209862D-2670-46C6-8EE5-BEAF7A583D5C}" srcId="{9536A94B-7FDD-42CC-8042-1309648A4966}" destId="{0477B592-3BB0-44A9-AD9E-68287DB36E36}" srcOrd="3" destOrd="0" parTransId="{D537D9F6-C12F-41C9-97D6-6CE185748EE9}" sibTransId="{F9C02099-AA5E-46B3-BDCA-79831F46BB00}"/>
    <dgm:cxn modelId="{5B509494-2553-4A5F-94B8-4D8F6A3E75F1}" type="presOf" srcId="{15C8C941-4E4F-49E0-9947-EEEB1C90504D}" destId="{566CF211-26DE-46DA-89BC-7C7ED68D8A5A}" srcOrd="0" destOrd="0" presId="urn:microsoft.com/office/officeart/2005/8/layout/vList2"/>
    <dgm:cxn modelId="{BC6BEF8D-D718-4389-BA8A-DC85D69C9788}" type="presParOf" srcId="{5D6DA2D3-9F44-4B46-A405-3CF1347BCF3B}" destId="{14969E62-FFC0-4920-A619-E2E26CADE61C}" srcOrd="0" destOrd="0" presId="urn:microsoft.com/office/officeart/2005/8/layout/vList2"/>
    <dgm:cxn modelId="{1BE09C45-BC1D-46B6-B3A9-27AB8E6C5A0A}" type="presParOf" srcId="{5D6DA2D3-9F44-4B46-A405-3CF1347BCF3B}" destId="{566CF211-26DE-46DA-89BC-7C7ED68D8A5A}" srcOrd="1" destOrd="0" presId="urn:microsoft.com/office/officeart/2005/8/layout/vList2"/>
    <dgm:cxn modelId="{59950EB3-B86D-4736-8B1E-E5B6848B8339}" type="presParOf" srcId="{5D6DA2D3-9F44-4B46-A405-3CF1347BCF3B}" destId="{466DC58F-CB07-41E1-921E-6829868AD58C}" srcOrd="2" destOrd="0" presId="urn:microsoft.com/office/officeart/2005/8/layout/vList2"/>
    <dgm:cxn modelId="{8531CEC4-552C-43FC-BE72-15E98D9BEFDC}" type="presParOf" srcId="{5D6DA2D3-9F44-4B46-A405-3CF1347BCF3B}" destId="{852CEE06-0157-46B3-8BCF-F6B5138A371D}" srcOrd="3" destOrd="0" presId="urn:microsoft.com/office/officeart/2005/8/layout/vList2"/>
    <dgm:cxn modelId="{9C75513C-24AA-4605-B2E5-33E0BB098091}" type="presParOf" srcId="{5D6DA2D3-9F44-4B46-A405-3CF1347BCF3B}" destId="{12786675-2D8E-457F-8CC9-30BA5D8F83F4}" srcOrd="4" destOrd="0" presId="urn:microsoft.com/office/officeart/2005/8/layout/vList2"/>
    <dgm:cxn modelId="{60E4D988-D5EA-4C7A-8CC9-82369256011C}" type="presParOf" srcId="{5D6DA2D3-9F44-4B46-A405-3CF1347BCF3B}" destId="{F31F7EE7-5A29-4448-8B15-0F6F8278EA07}" srcOrd="5" destOrd="0" presId="urn:microsoft.com/office/officeart/2005/8/layout/vList2"/>
    <dgm:cxn modelId="{1C25BBC2-16A2-44B4-8632-0142EA510808}" type="presParOf" srcId="{5D6DA2D3-9F44-4B46-A405-3CF1347BCF3B}" destId="{517B9A90-3F35-4AF4-B6AD-A95CA8413B4A}" srcOrd="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536A94B-7FDD-42CC-8042-1309648A496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C5849C-9D87-4809-8895-0BCFB3214DA1}">
      <dgm:prSet phldrT="[Текст]" custT="1"/>
      <dgm:spPr/>
      <dgm:t>
        <a:bodyPr/>
        <a:lstStyle/>
        <a:p>
          <a:pPr algn="ctr"/>
          <a:r>
            <a:rPr lang="ru-RU" sz="2600" b="1">
              <a:latin typeface="+mn-lt"/>
              <a:cs typeface="Times New Roman" pitchFamily="18" charset="0"/>
            </a:rPr>
            <a:t>Стратегии работы с детьми с мультиплицированными нарушениями. </a:t>
          </a:r>
          <a:endParaRPr lang="ru-RU" sz="2600">
            <a:latin typeface="+mn-lt"/>
            <a:cs typeface="Times New Roman" pitchFamily="18" charset="0"/>
          </a:endParaRPr>
        </a:p>
      </dgm:t>
    </dgm:pt>
    <dgm:pt modelId="{749C9073-7531-428D-B547-97CCF202939D}" type="parTrans" cxnId="{8C5713AC-B898-43D9-9E0A-396D5D666963}">
      <dgm:prSet/>
      <dgm:spPr/>
      <dgm:t>
        <a:bodyPr/>
        <a:lstStyle/>
        <a:p>
          <a:endParaRPr lang="ru-RU"/>
        </a:p>
      </dgm:t>
    </dgm:pt>
    <dgm:pt modelId="{6B605366-9983-470C-8557-C927E76DF9F8}" type="sibTrans" cxnId="{8C5713AC-B898-43D9-9E0A-396D5D666963}">
      <dgm:prSet/>
      <dgm:spPr/>
      <dgm:t>
        <a:bodyPr/>
        <a:lstStyle/>
        <a:p>
          <a:endParaRPr lang="ru-RU"/>
        </a:p>
      </dgm:t>
    </dgm:pt>
    <dgm:pt modelId="{15C8C941-4E4F-49E0-9947-EEEB1C90504D}">
      <dgm:prSet phldrT="[Текст]"/>
      <dgm:spPr/>
      <dgm:t>
        <a:bodyPr/>
        <a:lstStyle/>
        <a:p>
          <a:endParaRPr lang="ru-RU"/>
        </a:p>
      </dgm:t>
    </dgm:pt>
    <dgm:pt modelId="{7C968BEC-5EAD-45F8-B70E-BB0EC432B859}" type="parTrans" cxnId="{A24BCED0-BF76-4D5E-89D7-3E7506E448D8}">
      <dgm:prSet/>
      <dgm:spPr/>
      <dgm:t>
        <a:bodyPr/>
        <a:lstStyle/>
        <a:p>
          <a:endParaRPr lang="ru-RU"/>
        </a:p>
      </dgm:t>
    </dgm:pt>
    <dgm:pt modelId="{8AE43A29-F85C-4054-9731-72831A7ED6A0}" type="sibTrans" cxnId="{A24BCED0-BF76-4D5E-89D7-3E7506E448D8}">
      <dgm:prSet/>
      <dgm:spPr/>
      <dgm:t>
        <a:bodyPr/>
        <a:lstStyle/>
        <a:p>
          <a:endParaRPr lang="ru-RU"/>
        </a:p>
      </dgm:t>
    </dgm:pt>
    <dgm:pt modelId="{59B72965-DD52-4939-B058-2C2644817EB1}">
      <dgm:prSet phldrT="[Текст]" custT="1"/>
      <dgm:spPr/>
      <dgm:t>
        <a:bodyPr/>
        <a:lstStyle/>
        <a:p>
          <a:r>
            <a:rPr lang="ru-RU" sz="1400"/>
            <a:t>держать ожидания в отношении ребенка </a:t>
          </a:r>
          <a:r>
            <a:rPr lang="ru-RU" sz="1400" u="sng"/>
            <a:t>завышенными</a:t>
          </a:r>
          <a:r>
            <a:rPr lang="ru-RU" sz="1400"/>
            <a:t>, чтобы они понимали, что планка поддерживает их прогресс и осмысленность преодолений</a:t>
          </a:r>
        </a:p>
      </dgm:t>
    </dgm:pt>
    <dgm:pt modelId="{FD8E309E-5A0F-4788-9832-1EFD04C9F213}" type="parTrans" cxnId="{5AA19553-75C2-4F89-8AD8-794990F60C63}">
      <dgm:prSet/>
      <dgm:spPr/>
      <dgm:t>
        <a:bodyPr/>
        <a:lstStyle/>
        <a:p>
          <a:endParaRPr lang="ru-RU"/>
        </a:p>
      </dgm:t>
    </dgm:pt>
    <dgm:pt modelId="{4BAB294D-053F-4BE0-90D8-FBDDD566422D}" type="sibTrans" cxnId="{5AA19553-75C2-4F89-8AD8-794990F60C63}">
      <dgm:prSet/>
      <dgm:spPr/>
      <dgm:t>
        <a:bodyPr/>
        <a:lstStyle/>
        <a:p>
          <a:endParaRPr lang="ru-RU"/>
        </a:p>
      </dgm:t>
    </dgm:pt>
    <dgm:pt modelId="{DFB05D7F-8C4B-48C6-BE41-5AB55B318738}">
      <dgm:prSet phldrT="[Текст]"/>
      <dgm:spPr/>
      <dgm:t>
        <a:bodyPr/>
        <a:lstStyle/>
        <a:p>
          <a:endParaRPr lang="ru-RU"/>
        </a:p>
      </dgm:t>
    </dgm:pt>
    <dgm:pt modelId="{434CC3C6-401C-42E5-A0C4-A23729CECF0B}" type="parTrans" cxnId="{87469ACD-0192-497D-897C-DD80E23325C4}">
      <dgm:prSet/>
      <dgm:spPr/>
      <dgm:t>
        <a:bodyPr/>
        <a:lstStyle/>
        <a:p>
          <a:endParaRPr lang="ru-RU"/>
        </a:p>
      </dgm:t>
    </dgm:pt>
    <dgm:pt modelId="{5E86F31C-E924-4DF4-B6DC-F2D7DCAB9C34}" type="sibTrans" cxnId="{87469ACD-0192-497D-897C-DD80E23325C4}">
      <dgm:prSet/>
      <dgm:spPr/>
      <dgm:t>
        <a:bodyPr/>
        <a:lstStyle/>
        <a:p>
          <a:endParaRPr lang="ru-RU"/>
        </a:p>
      </dgm:t>
    </dgm:pt>
    <dgm:pt modelId="{762AE2FE-CBA4-46B5-8898-55073429717C}">
      <dgm:prSet custT="1"/>
      <dgm:spPr/>
      <dgm:t>
        <a:bodyPr/>
        <a:lstStyle/>
        <a:p>
          <a:r>
            <a:rPr lang="ru-RU" sz="1400"/>
            <a:t>профилактика буллинга и  мобинга</a:t>
          </a:r>
        </a:p>
      </dgm:t>
    </dgm:pt>
    <dgm:pt modelId="{684D24DD-9BD6-4591-948B-C900EFE71E40}" type="parTrans" cxnId="{F1EC11A1-BC3A-483A-9237-496C4C1C6073}">
      <dgm:prSet/>
      <dgm:spPr/>
      <dgm:t>
        <a:bodyPr/>
        <a:lstStyle/>
        <a:p>
          <a:endParaRPr lang="ru-RU"/>
        </a:p>
      </dgm:t>
    </dgm:pt>
    <dgm:pt modelId="{9A99A773-8503-4FB7-922B-5A134BEF8C98}" type="sibTrans" cxnId="{F1EC11A1-BC3A-483A-9237-496C4C1C6073}">
      <dgm:prSet/>
      <dgm:spPr/>
      <dgm:t>
        <a:bodyPr/>
        <a:lstStyle/>
        <a:p>
          <a:endParaRPr lang="ru-RU"/>
        </a:p>
      </dgm:t>
    </dgm:pt>
    <dgm:pt modelId="{B7C6ADBC-EC7D-4A5E-9368-3EADB33A1015}">
      <dgm:prSet custT="1"/>
      <dgm:spPr/>
      <dgm:t>
        <a:bodyPr/>
        <a:lstStyle/>
        <a:p>
          <a:r>
            <a:rPr lang="ru-RU" sz="1400"/>
            <a:t>акцент на сильных сторонах и максимальное их использование, для ощущения успешности ребенка</a:t>
          </a:r>
        </a:p>
      </dgm:t>
    </dgm:pt>
    <dgm:pt modelId="{B377DB68-9D03-4B87-86ED-9B554C2E6AA1}" type="parTrans" cxnId="{0AA82ED5-49D0-495F-BA3A-B434C4E6D499}">
      <dgm:prSet/>
      <dgm:spPr/>
      <dgm:t>
        <a:bodyPr/>
        <a:lstStyle/>
        <a:p>
          <a:endParaRPr lang="ru-RU"/>
        </a:p>
      </dgm:t>
    </dgm:pt>
    <dgm:pt modelId="{00AD4DDE-8296-4023-8C03-137F15586BF1}" type="sibTrans" cxnId="{0AA82ED5-49D0-495F-BA3A-B434C4E6D499}">
      <dgm:prSet/>
      <dgm:spPr/>
      <dgm:t>
        <a:bodyPr/>
        <a:lstStyle/>
        <a:p>
          <a:endParaRPr lang="ru-RU"/>
        </a:p>
      </dgm:t>
    </dgm:pt>
    <dgm:pt modelId="{B2DACEB1-DD12-4B8C-BA59-E997D279819A}">
      <dgm:prSet custT="1"/>
      <dgm:spPr/>
      <dgm:t>
        <a:bodyPr/>
        <a:lstStyle/>
        <a:p>
          <a:r>
            <a:rPr lang="ru-RU" sz="1400"/>
            <a:t>использование альтернативных средств коммуникацииширный репертуар деятельности, соответствующий возрасту ребенка</a:t>
          </a:r>
        </a:p>
      </dgm:t>
    </dgm:pt>
    <dgm:pt modelId="{08921380-B3B8-4C0F-8146-F0201BFA4A88}" type="parTrans" cxnId="{16961088-89C3-4311-8FE3-E47E1C537172}">
      <dgm:prSet/>
      <dgm:spPr/>
      <dgm:t>
        <a:bodyPr/>
        <a:lstStyle/>
        <a:p>
          <a:endParaRPr lang="ru-RU"/>
        </a:p>
      </dgm:t>
    </dgm:pt>
    <dgm:pt modelId="{4A9346FE-B99B-4FF6-998A-EB557381CDDC}" type="sibTrans" cxnId="{16961088-89C3-4311-8FE3-E47E1C537172}">
      <dgm:prSet/>
      <dgm:spPr/>
      <dgm:t>
        <a:bodyPr/>
        <a:lstStyle/>
        <a:p>
          <a:endParaRPr lang="ru-RU"/>
        </a:p>
      </dgm:t>
    </dgm:pt>
    <dgm:pt modelId="{5D6DA2D3-9F44-4B46-A405-3CF1347BCF3B}" type="pres">
      <dgm:prSet presAssocID="{9536A94B-7FDD-42CC-8042-1309648A496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4969E62-FFC0-4920-A619-E2E26CADE61C}" type="pres">
      <dgm:prSet presAssocID="{6AC5849C-9D87-4809-8895-0BCFB3214DA1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6CF211-26DE-46DA-89BC-7C7ED68D8A5A}" type="pres">
      <dgm:prSet presAssocID="{6AC5849C-9D87-4809-8895-0BCFB3214DA1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6DC58F-CB07-41E1-921E-6829868AD58C}" type="pres">
      <dgm:prSet presAssocID="{B2DACEB1-DD12-4B8C-BA59-E997D279819A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2CEE06-0157-46B3-8BCF-F6B5138A371D}" type="pres">
      <dgm:prSet presAssocID="{4A9346FE-B99B-4FF6-998A-EB557381CDDC}" presName="spacer" presStyleCnt="0"/>
      <dgm:spPr/>
    </dgm:pt>
    <dgm:pt modelId="{12786675-2D8E-457F-8CC9-30BA5D8F83F4}" type="pres">
      <dgm:prSet presAssocID="{B7C6ADBC-EC7D-4A5E-9368-3EADB33A1015}" presName="parentText" presStyleLbl="node1" presStyleIdx="2" presStyleCnt="5" custLinFactY="4521" custLinFactNeighborX="-1311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1F7EE7-5A29-4448-8B15-0F6F8278EA07}" type="pres">
      <dgm:prSet presAssocID="{00AD4DDE-8296-4023-8C03-137F15586BF1}" presName="spacer" presStyleCnt="0"/>
      <dgm:spPr/>
    </dgm:pt>
    <dgm:pt modelId="{20DD68D7-9D48-4511-BC1C-29E8F9751D30}" type="pres">
      <dgm:prSet presAssocID="{59B72965-DD52-4939-B058-2C2644817EB1}" presName="parentText" presStyleLbl="node1" presStyleIdx="3" presStyleCnt="5" custLinFactNeighborX="31" custLinFactNeighborY="518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034625-4E50-43B6-871B-98E49B93E546}" type="pres">
      <dgm:prSet presAssocID="{59B72965-DD52-4939-B058-2C2644817EB1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0EDF3A-C474-4DB1-B2DA-8007187AC996}" type="pres">
      <dgm:prSet presAssocID="{762AE2FE-CBA4-46B5-8898-55073429717C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C9BD9C-A431-47ED-8485-747BBBDFAFEB}" type="presOf" srcId="{B7C6ADBC-EC7D-4A5E-9368-3EADB33A1015}" destId="{12786675-2D8E-457F-8CC9-30BA5D8F83F4}" srcOrd="0" destOrd="0" presId="urn:microsoft.com/office/officeart/2005/8/layout/vList2"/>
    <dgm:cxn modelId="{8C5713AC-B898-43D9-9E0A-396D5D666963}" srcId="{9536A94B-7FDD-42CC-8042-1309648A4966}" destId="{6AC5849C-9D87-4809-8895-0BCFB3214DA1}" srcOrd="0" destOrd="0" parTransId="{749C9073-7531-428D-B547-97CCF202939D}" sibTransId="{6B605366-9983-470C-8557-C927E76DF9F8}"/>
    <dgm:cxn modelId="{C33EC64D-1C4F-4238-9C3F-E0D19AAA6A3B}" type="presOf" srcId="{DFB05D7F-8C4B-48C6-BE41-5AB55B318738}" destId="{0E034625-4E50-43B6-871B-98E49B93E546}" srcOrd="0" destOrd="0" presId="urn:microsoft.com/office/officeart/2005/8/layout/vList2"/>
    <dgm:cxn modelId="{A24BCED0-BF76-4D5E-89D7-3E7506E448D8}" srcId="{6AC5849C-9D87-4809-8895-0BCFB3214DA1}" destId="{15C8C941-4E4F-49E0-9947-EEEB1C90504D}" srcOrd="0" destOrd="0" parTransId="{7C968BEC-5EAD-45F8-B70E-BB0EC432B859}" sibTransId="{8AE43A29-F85C-4054-9731-72831A7ED6A0}"/>
    <dgm:cxn modelId="{F1EC11A1-BC3A-483A-9237-496C4C1C6073}" srcId="{9536A94B-7FDD-42CC-8042-1309648A4966}" destId="{762AE2FE-CBA4-46B5-8898-55073429717C}" srcOrd="4" destOrd="0" parTransId="{684D24DD-9BD6-4591-948B-C900EFE71E40}" sibTransId="{9A99A773-8503-4FB7-922B-5A134BEF8C98}"/>
    <dgm:cxn modelId="{16961088-89C3-4311-8FE3-E47E1C537172}" srcId="{9536A94B-7FDD-42CC-8042-1309648A4966}" destId="{B2DACEB1-DD12-4B8C-BA59-E997D279819A}" srcOrd="1" destOrd="0" parTransId="{08921380-B3B8-4C0F-8146-F0201BFA4A88}" sibTransId="{4A9346FE-B99B-4FF6-998A-EB557381CDDC}"/>
    <dgm:cxn modelId="{EB355570-09E1-47B2-8580-196BDD800ED0}" type="presOf" srcId="{762AE2FE-CBA4-46B5-8898-55073429717C}" destId="{300EDF3A-C474-4DB1-B2DA-8007187AC996}" srcOrd="0" destOrd="0" presId="urn:microsoft.com/office/officeart/2005/8/layout/vList2"/>
    <dgm:cxn modelId="{0E53ED85-06AA-4A59-8CB3-5515FC909DD1}" type="presOf" srcId="{B2DACEB1-DD12-4B8C-BA59-E997D279819A}" destId="{466DC58F-CB07-41E1-921E-6829868AD58C}" srcOrd="0" destOrd="0" presId="urn:microsoft.com/office/officeart/2005/8/layout/vList2"/>
    <dgm:cxn modelId="{5AA19553-75C2-4F89-8AD8-794990F60C63}" srcId="{9536A94B-7FDD-42CC-8042-1309648A4966}" destId="{59B72965-DD52-4939-B058-2C2644817EB1}" srcOrd="3" destOrd="0" parTransId="{FD8E309E-5A0F-4788-9832-1EFD04C9F213}" sibTransId="{4BAB294D-053F-4BE0-90D8-FBDDD566422D}"/>
    <dgm:cxn modelId="{688144A8-1D9C-489A-8259-05FD9158267C}" type="presOf" srcId="{59B72965-DD52-4939-B058-2C2644817EB1}" destId="{20DD68D7-9D48-4511-BC1C-29E8F9751D30}" srcOrd="0" destOrd="0" presId="urn:microsoft.com/office/officeart/2005/8/layout/vList2"/>
    <dgm:cxn modelId="{0AA82ED5-49D0-495F-BA3A-B434C4E6D499}" srcId="{9536A94B-7FDD-42CC-8042-1309648A4966}" destId="{B7C6ADBC-EC7D-4A5E-9368-3EADB33A1015}" srcOrd="2" destOrd="0" parTransId="{B377DB68-9D03-4B87-86ED-9B554C2E6AA1}" sibTransId="{00AD4DDE-8296-4023-8C03-137F15586BF1}"/>
    <dgm:cxn modelId="{038C222F-409F-4CF6-A83C-5EBDD5F3D933}" type="presOf" srcId="{15C8C941-4E4F-49E0-9947-EEEB1C90504D}" destId="{566CF211-26DE-46DA-89BC-7C7ED68D8A5A}" srcOrd="0" destOrd="0" presId="urn:microsoft.com/office/officeart/2005/8/layout/vList2"/>
    <dgm:cxn modelId="{87469ACD-0192-497D-897C-DD80E23325C4}" srcId="{59B72965-DD52-4939-B058-2C2644817EB1}" destId="{DFB05D7F-8C4B-48C6-BE41-5AB55B318738}" srcOrd="0" destOrd="0" parTransId="{434CC3C6-401C-42E5-A0C4-A23729CECF0B}" sibTransId="{5E86F31C-E924-4DF4-B6DC-F2D7DCAB9C34}"/>
    <dgm:cxn modelId="{A932EB1D-5980-4C78-A56F-3A8D3B3EFC84}" type="presOf" srcId="{6AC5849C-9D87-4809-8895-0BCFB3214DA1}" destId="{14969E62-FFC0-4920-A619-E2E26CADE61C}" srcOrd="0" destOrd="0" presId="urn:microsoft.com/office/officeart/2005/8/layout/vList2"/>
    <dgm:cxn modelId="{E72A3845-AB75-457A-B6D9-90D7E1C764DE}" type="presOf" srcId="{9536A94B-7FDD-42CC-8042-1309648A4966}" destId="{5D6DA2D3-9F44-4B46-A405-3CF1347BCF3B}" srcOrd="0" destOrd="0" presId="urn:microsoft.com/office/officeart/2005/8/layout/vList2"/>
    <dgm:cxn modelId="{35DC3403-EA70-47BC-B69E-3D0D4DC91D61}" type="presParOf" srcId="{5D6DA2D3-9F44-4B46-A405-3CF1347BCF3B}" destId="{14969E62-FFC0-4920-A619-E2E26CADE61C}" srcOrd="0" destOrd="0" presId="urn:microsoft.com/office/officeart/2005/8/layout/vList2"/>
    <dgm:cxn modelId="{469DF1B6-DF5E-4F81-8E1B-293DC406ABA4}" type="presParOf" srcId="{5D6DA2D3-9F44-4B46-A405-3CF1347BCF3B}" destId="{566CF211-26DE-46DA-89BC-7C7ED68D8A5A}" srcOrd="1" destOrd="0" presId="urn:microsoft.com/office/officeart/2005/8/layout/vList2"/>
    <dgm:cxn modelId="{5B503F24-A99C-47CD-B32A-C624BB39AD4B}" type="presParOf" srcId="{5D6DA2D3-9F44-4B46-A405-3CF1347BCF3B}" destId="{466DC58F-CB07-41E1-921E-6829868AD58C}" srcOrd="2" destOrd="0" presId="urn:microsoft.com/office/officeart/2005/8/layout/vList2"/>
    <dgm:cxn modelId="{E29FAF97-8E5C-4C4A-9E64-0CEE7B535C1A}" type="presParOf" srcId="{5D6DA2D3-9F44-4B46-A405-3CF1347BCF3B}" destId="{852CEE06-0157-46B3-8BCF-F6B5138A371D}" srcOrd="3" destOrd="0" presId="urn:microsoft.com/office/officeart/2005/8/layout/vList2"/>
    <dgm:cxn modelId="{78E0AE61-869B-43DC-9C53-C07930192C2F}" type="presParOf" srcId="{5D6DA2D3-9F44-4B46-A405-3CF1347BCF3B}" destId="{12786675-2D8E-457F-8CC9-30BA5D8F83F4}" srcOrd="4" destOrd="0" presId="urn:microsoft.com/office/officeart/2005/8/layout/vList2"/>
    <dgm:cxn modelId="{F2D61FAF-69A7-4A07-9168-0132922DBC5F}" type="presParOf" srcId="{5D6DA2D3-9F44-4B46-A405-3CF1347BCF3B}" destId="{F31F7EE7-5A29-4448-8B15-0F6F8278EA07}" srcOrd="5" destOrd="0" presId="urn:microsoft.com/office/officeart/2005/8/layout/vList2"/>
    <dgm:cxn modelId="{B2F01CCD-D5CE-49FE-915B-931EFEAA51F7}" type="presParOf" srcId="{5D6DA2D3-9F44-4B46-A405-3CF1347BCF3B}" destId="{20DD68D7-9D48-4511-BC1C-29E8F9751D30}" srcOrd="6" destOrd="0" presId="urn:microsoft.com/office/officeart/2005/8/layout/vList2"/>
    <dgm:cxn modelId="{A2E36AFC-717D-4A2B-8E0F-4038B4856C27}" type="presParOf" srcId="{5D6DA2D3-9F44-4B46-A405-3CF1347BCF3B}" destId="{0E034625-4E50-43B6-871B-98E49B93E546}" srcOrd="7" destOrd="0" presId="urn:microsoft.com/office/officeart/2005/8/layout/vList2"/>
    <dgm:cxn modelId="{1011F9EE-0D3B-43E3-B5CF-2E951D99591D}" type="presParOf" srcId="{5D6DA2D3-9F44-4B46-A405-3CF1347BCF3B}" destId="{300EDF3A-C474-4DB1-B2DA-8007187AC996}" srcOrd="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536A94B-7FDD-42CC-8042-1309648A496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C5849C-9D87-4809-8895-0BCFB3214DA1}">
      <dgm:prSet phldrT="[Текст]" custT="1"/>
      <dgm:spPr/>
      <dgm:t>
        <a:bodyPr/>
        <a:lstStyle/>
        <a:p>
          <a:pPr algn="ctr"/>
          <a:r>
            <a:rPr lang="ru-RU" sz="2400" b="1">
              <a:latin typeface="+mn-lt"/>
              <a:cs typeface="Times New Roman" pitchFamily="18" charset="0"/>
            </a:rPr>
            <a:t>Ресурсная зона как технология</a:t>
          </a:r>
          <a:endParaRPr lang="ru-RU" sz="2400">
            <a:latin typeface="+mn-lt"/>
            <a:cs typeface="Times New Roman" pitchFamily="18" charset="0"/>
          </a:endParaRPr>
        </a:p>
      </dgm:t>
    </dgm:pt>
    <dgm:pt modelId="{749C9073-7531-428D-B547-97CCF202939D}" type="parTrans" cxnId="{8C5713AC-B898-43D9-9E0A-396D5D666963}">
      <dgm:prSet/>
      <dgm:spPr/>
      <dgm:t>
        <a:bodyPr/>
        <a:lstStyle/>
        <a:p>
          <a:endParaRPr lang="ru-RU"/>
        </a:p>
      </dgm:t>
    </dgm:pt>
    <dgm:pt modelId="{6B605366-9983-470C-8557-C927E76DF9F8}" type="sibTrans" cxnId="{8C5713AC-B898-43D9-9E0A-396D5D666963}">
      <dgm:prSet/>
      <dgm:spPr/>
      <dgm:t>
        <a:bodyPr/>
        <a:lstStyle/>
        <a:p>
          <a:endParaRPr lang="ru-RU"/>
        </a:p>
      </dgm:t>
    </dgm:pt>
    <dgm:pt modelId="{15C8C941-4E4F-49E0-9947-EEEB1C90504D}">
      <dgm:prSet phldrT="[Текст]"/>
      <dgm:spPr/>
      <dgm:t>
        <a:bodyPr/>
        <a:lstStyle/>
        <a:p>
          <a:endParaRPr lang="ru-RU"/>
        </a:p>
      </dgm:t>
    </dgm:pt>
    <dgm:pt modelId="{7C968BEC-5EAD-45F8-B70E-BB0EC432B859}" type="parTrans" cxnId="{A24BCED0-BF76-4D5E-89D7-3E7506E448D8}">
      <dgm:prSet/>
      <dgm:spPr/>
      <dgm:t>
        <a:bodyPr/>
        <a:lstStyle/>
        <a:p>
          <a:endParaRPr lang="ru-RU"/>
        </a:p>
      </dgm:t>
    </dgm:pt>
    <dgm:pt modelId="{8AE43A29-F85C-4054-9731-72831A7ED6A0}" type="sibTrans" cxnId="{A24BCED0-BF76-4D5E-89D7-3E7506E448D8}">
      <dgm:prSet/>
      <dgm:spPr/>
      <dgm:t>
        <a:bodyPr/>
        <a:lstStyle/>
        <a:p>
          <a:endParaRPr lang="ru-RU"/>
        </a:p>
      </dgm:t>
    </dgm:pt>
    <dgm:pt modelId="{59B72965-DD52-4939-B058-2C2644817EB1}">
      <dgm:prSet phldrT="[Текст]" custT="1"/>
      <dgm:spPr/>
      <dgm:t>
        <a:bodyPr/>
        <a:lstStyle/>
        <a:p>
          <a:r>
            <a:rPr lang="ru-RU" sz="1400"/>
            <a:t>комплекс дидактическо-стимульного материала и условий его регулярной подготовки (для реализации ИОП)</a:t>
          </a:r>
        </a:p>
      </dgm:t>
    </dgm:pt>
    <dgm:pt modelId="{FD8E309E-5A0F-4788-9832-1EFD04C9F213}" type="parTrans" cxnId="{5AA19553-75C2-4F89-8AD8-794990F60C63}">
      <dgm:prSet/>
      <dgm:spPr/>
      <dgm:t>
        <a:bodyPr/>
        <a:lstStyle/>
        <a:p>
          <a:endParaRPr lang="ru-RU"/>
        </a:p>
      </dgm:t>
    </dgm:pt>
    <dgm:pt modelId="{4BAB294D-053F-4BE0-90D8-FBDDD566422D}" type="sibTrans" cxnId="{5AA19553-75C2-4F89-8AD8-794990F60C63}">
      <dgm:prSet/>
      <dgm:spPr/>
      <dgm:t>
        <a:bodyPr/>
        <a:lstStyle/>
        <a:p>
          <a:endParaRPr lang="ru-RU"/>
        </a:p>
      </dgm:t>
    </dgm:pt>
    <dgm:pt modelId="{DFB05D7F-8C4B-48C6-BE41-5AB55B318738}">
      <dgm:prSet phldrT="[Текст]"/>
      <dgm:spPr/>
      <dgm:t>
        <a:bodyPr/>
        <a:lstStyle/>
        <a:p>
          <a:endParaRPr lang="ru-RU"/>
        </a:p>
      </dgm:t>
    </dgm:pt>
    <dgm:pt modelId="{434CC3C6-401C-42E5-A0C4-A23729CECF0B}" type="parTrans" cxnId="{87469ACD-0192-497D-897C-DD80E23325C4}">
      <dgm:prSet/>
      <dgm:spPr/>
      <dgm:t>
        <a:bodyPr/>
        <a:lstStyle/>
        <a:p>
          <a:endParaRPr lang="ru-RU"/>
        </a:p>
      </dgm:t>
    </dgm:pt>
    <dgm:pt modelId="{5E86F31C-E924-4DF4-B6DC-F2D7DCAB9C34}" type="sibTrans" cxnId="{87469ACD-0192-497D-897C-DD80E23325C4}">
      <dgm:prSet/>
      <dgm:spPr/>
      <dgm:t>
        <a:bodyPr/>
        <a:lstStyle/>
        <a:p>
          <a:endParaRPr lang="ru-RU"/>
        </a:p>
      </dgm:t>
    </dgm:pt>
    <dgm:pt modelId="{762AE2FE-CBA4-46B5-8898-55073429717C}">
      <dgm:prSet custT="1"/>
      <dgm:spPr/>
      <dgm:t>
        <a:bodyPr/>
        <a:lstStyle/>
        <a:p>
          <a:r>
            <a:rPr lang="ru-RU" sz="1400"/>
            <a:t>пространство и условия для альтернативных способов тестирования динамики</a:t>
          </a:r>
        </a:p>
      </dgm:t>
    </dgm:pt>
    <dgm:pt modelId="{684D24DD-9BD6-4591-948B-C900EFE71E40}" type="parTrans" cxnId="{F1EC11A1-BC3A-483A-9237-496C4C1C6073}">
      <dgm:prSet/>
      <dgm:spPr/>
      <dgm:t>
        <a:bodyPr/>
        <a:lstStyle/>
        <a:p>
          <a:endParaRPr lang="ru-RU"/>
        </a:p>
      </dgm:t>
    </dgm:pt>
    <dgm:pt modelId="{9A99A773-8503-4FB7-922B-5A134BEF8C98}" type="sibTrans" cxnId="{F1EC11A1-BC3A-483A-9237-496C4C1C6073}">
      <dgm:prSet/>
      <dgm:spPr/>
      <dgm:t>
        <a:bodyPr/>
        <a:lstStyle/>
        <a:p>
          <a:endParaRPr lang="ru-RU"/>
        </a:p>
      </dgm:t>
    </dgm:pt>
    <dgm:pt modelId="{D0894B6C-B5A3-4830-80E5-8C3857DFCCFF}">
      <dgm:prSet custT="1"/>
      <dgm:spPr/>
      <dgm:t>
        <a:bodyPr/>
        <a:lstStyle/>
        <a:p>
          <a:r>
            <a:rPr lang="ru-RU" sz="1400"/>
            <a:t>территория поведенческой модификации  и реализация программ по управлению поведением</a:t>
          </a:r>
        </a:p>
      </dgm:t>
    </dgm:pt>
    <dgm:pt modelId="{BADB69A8-0173-4C64-854C-EEA4C9AACBFC}" type="parTrans" cxnId="{8D33E65B-44CE-40DE-8B8D-7551C4840A47}">
      <dgm:prSet/>
      <dgm:spPr/>
      <dgm:t>
        <a:bodyPr/>
        <a:lstStyle/>
        <a:p>
          <a:endParaRPr lang="ru-RU"/>
        </a:p>
      </dgm:t>
    </dgm:pt>
    <dgm:pt modelId="{A08126ED-4252-4C2F-A6BF-D73ED5BCA744}" type="sibTrans" cxnId="{8D33E65B-44CE-40DE-8B8D-7551C4840A47}">
      <dgm:prSet/>
      <dgm:spPr/>
      <dgm:t>
        <a:bodyPr/>
        <a:lstStyle/>
        <a:p>
          <a:endParaRPr lang="ru-RU"/>
        </a:p>
      </dgm:t>
    </dgm:pt>
    <dgm:pt modelId="{1B9EA99A-CC76-4061-8578-4087F5F1F998}">
      <dgm:prSet custT="1"/>
      <dgm:spPr/>
      <dgm:t>
        <a:bodyPr/>
        <a:lstStyle/>
        <a:p>
          <a:r>
            <a:rPr lang="ru-RU" sz="1400"/>
            <a:t>безошибочное обучение (программа правильной коррекции ошибок) </a:t>
          </a:r>
        </a:p>
      </dgm:t>
    </dgm:pt>
    <dgm:pt modelId="{ABBBE2BA-0F9F-4859-8074-C31199320BDD}" type="parTrans" cxnId="{CEC74F04-8C9D-442E-AB9F-BDC1C2055519}">
      <dgm:prSet/>
      <dgm:spPr/>
      <dgm:t>
        <a:bodyPr/>
        <a:lstStyle/>
        <a:p>
          <a:endParaRPr lang="ru-RU"/>
        </a:p>
      </dgm:t>
    </dgm:pt>
    <dgm:pt modelId="{23C1EBAF-9357-4C8A-9ED1-DE87EA55EBE2}" type="sibTrans" cxnId="{CEC74F04-8C9D-442E-AB9F-BDC1C2055519}">
      <dgm:prSet/>
      <dgm:spPr/>
      <dgm:t>
        <a:bodyPr/>
        <a:lstStyle/>
        <a:p>
          <a:endParaRPr lang="ru-RU"/>
        </a:p>
      </dgm:t>
    </dgm:pt>
    <dgm:pt modelId="{14318018-D7B7-4FFF-9C68-0A19590A9DA3}">
      <dgm:prSet custT="1"/>
      <dgm:spPr/>
      <dgm:t>
        <a:bodyPr/>
        <a:lstStyle/>
        <a:p>
          <a:r>
            <a:rPr lang="ru-RU" sz="1400"/>
            <a:t>пространство поиска, сбора и систематизации креативных идей, обучающих стратегий, уникальных подходов</a:t>
          </a:r>
        </a:p>
      </dgm:t>
    </dgm:pt>
    <dgm:pt modelId="{3F18D4D0-6E27-42A1-BF0E-BFE51F5EDEAF}" type="parTrans" cxnId="{0816D698-B058-466A-8671-C577D3D96BCF}">
      <dgm:prSet/>
      <dgm:spPr/>
      <dgm:t>
        <a:bodyPr/>
        <a:lstStyle/>
        <a:p>
          <a:endParaRPr lang="ru-RU"/>
        </a:p>
      </dgm:t>
    </dgm:pt>
    <dgm:pt modelId="{46A911FD-056E-492C-9CB7-7FA5146C67A1}" type="sibTrans" cxnId="{0816D698-B058-466A-8671-C577D3D96BCF}">
      <dgm:prSet/>
      <dgm:spPr/>
      <dgm:t>
        <a:bodyPr/>
        <a:lstStyle/>
        <a:p>
          <a:endParaRPr lang="ru-RU"/>
        </a:p>
      </dgm:t>
    </dgm:pt>
    <dgm:pt modelId="{B7C6ADBC-EC7D-4A5E-9368-3EADB33A1015}">
      <dgm:prSet custT="1"/>
      <dgm:spPr/>
      <dgm:t>
        <a:bodyPr/>
        <a:lstStyle/>
        <a:p>
          <a:r>
            <a:rPr lang="ru-RU" sz="1400"/>
            <a:t>ресурсный педагог</a:t>
          </a:r>
        </a:p>
      </dgm:t>
    </dgm:pt>
    <dgm:pt modelId="{B377DB68-9D03-4B87-86ED-9B554C2E6AA1}" type="parTrans" cxnId="{0AA82ED5-49D0-495F-BA3A-B434C4E6D499}">
      <dgm:prSet/>
      <dgm:spPr/>
      <dgm:t>
        <a:bodyPr/>
        <a:lstStyle/>
        <a:p>
          <a:endParaRPr lang="ru-RU"/>
        </a:p>
      </dgm:t>
    </dgm:pt>
    <dgm:pt modelId="{00AD4DDE-8296-4023-8C03-137F15586BF1}" type="sibTrans" cxnId="{0AA82ED5-49D0-495F-BA3A-B434C4E6D499}">
      <dgm:prSet/>
      <dgm:spPr/>
      <dgm:t>
        <a:bodyPr/>
        <a:lstStyle/>
        <a:p>
          <a:endParaRPr lang="ru-RU"/>
        </a:p>
      </dgm:t>
    </dgm:pt>
    <dgm:pt modelId="{B2DACEB1-DD12-4B8C-BA59-E997D279819A}">
      <dgm:prSet custT="1"/>
      <dgm:spPr/>
      <dgm:t>
        <a:bodyPr/>
        <a:lstStyle/>
        <a:p>
          <a:r>
            <a:rPr lang="ru-RU" sz="1400"/>
            <a:t>специальный педагогический штат (для ресурсно-тьюторского сопровождения)</a:t>
          </a:r>
        </a:p>
      </dgm:t>
    </dgm:pt>
    <dgm:pt modelId="{08921380-B3B8-4C0F-8146-F0201BFA4A88}" type="parTrans" cxnId="{16961088-89C3-4311-8FE3-E47E1C537172}">
      <dgm:prSet/>
      <dgm:spPr/>
      <dgm:t>
        <a:bodyPr/>
        <a:lstStyle/>
        <a:p>
          <a:endParaRPr lang="ru-RU"/>
        </a:p>
      </dgm:t>
    </dgm:pt>
    <dgm:pt modelId="{4A9346FE-B99B-4FF6-998A-EB557381CDDC}" type="sibTrans" cxnId="{16961088-89C3-4311-8FE3-E47E1C537172}">
      <dgm:prSet/>
      <dgm:spPr/>
      <dgm:t>
        <a:bodyPr/>
        <a:lstStyle/>
        <a:p>
          <a:endParaRPr lang="ru-RU"/>
        </a:p>
      </dgm:t>
    </dgm:pt>
    <dgm:pt modelId="{1CD4F054-77CB-4C46-B43C-62528589B663}">
      <dgm:prSet custT="1"/>
      <dgm:spPr/>
      <dgm:t>
        <a:bodyPr/>
        <a:lstStyle/>
        <a:p>
          <a:r>
            <a:rPr lang="ru-RU" sz="1400"/>
            <a:t>комплекс средств альтернативной коммуникации</a:t>
          </a:r>
        </a:p>
      </dgm:t>
    </dgm:pt>
    <dgm:pt modelId="{E2395C54-565D-4A58-984B-7171A760928F}" type="parTrans" cxnId="{5DAC0D53-2F4B-4542-A2B7-F443DBFF1C66}">
      <dgm:prSet/>
      <dgm:spPr/>
      <dgm:t>
        <a:bodyPr/>
        <a:lstStyle/>
        <a:p>
          <a:endParaRPr lang="ru-RU"/>
        </a:p>
      </dgm:t>
    </dgm:pt>
    <dgm:pt modelId="{47D72D9B-9DA6-4F99-B043-795159141D7D}" type="sibTrans" cxnId="{5DAC0D53-2F4B-4542-A2B7-F443DBFF1C66}">
      <dgm:prSet/>
      <dgm:spPr/>
      <dgm:t>
        <a:bodyPr/>
        <a:lstStyle/>
        <a:p>
          <a:endParaRPr lang="ru-RU"/>
        </a:p>
      </dgm:t>
    </dgm:pt>
    <dgm:pt modelId="{0477B592-3BB0-44A9-AD9E-68287DB36E36}">
      <dgm:prSet custT="1"/>
      <dgm:spPr/>
      <dgm:t>
        <a:bodyPr/>
        <a:lstStyle/>
        <a:p>
          <a:r>
            <a:rPr lang="ru-RU" sz="1400"/>
            <a:t>профессиональная библиотека, информационное обеспечение </a:t>
          </a:r>
        </a:p>
      </dgm:t>
    </dgm:pt>
    <dgm:pt modelId="{D537D9F6-C12F-41C9-97D6-6CE185748EE9}" type="parTrans" cxnId="{2209862D-2670-46C6-8EE5-BEAF7A583D5C}">
      <dgm:prSet/>
      <dgm:spPr/>
      <dgm:t>
        <a:bodyPr/>
        <a:lstStyle/>
        <a:p>
          <a:endParaRPr lang="ru-RU"/>
        </a:p>
      </dgm:t>
    </dgm:pt>
    <dgm:pt modelId="{F9C02099-AA5E-46B3-BDCA-79831F46BB00}" type="sibTrans" cxnId="{2209862D-2670-46C6-8EE5-BEAF7A583D5C}">
      <dgm:prSet/>
      <dgm:spPr/>
      <dgm:t>
        <a:bodyPr/>
        <a:lstStyle/>
        <a:p>
          <a:endParaRPr lang="ru-RU"/>
        </a:p>
      </dgm:t>
    </dgm:pt>
    <dgm:pt modelId="{F89AEA96-16A7-497D-9702-14C537917949}">
      <dgm:prSet custT="1"/>
      <dgm:spPr/>
      <dgm:t>
        <a:bodyPr/>
        <a:lstStyle/>
        <a:p>
          <a:r>
            <a:rPr lang="ru-RU" sz="1400"/>
            <a:t>возможность работы в малых группах (поле социальных тренингов)</a:t>
          </a:r>
        </a:p>
      </dgm:t>
    </dgm:pt>
    <dgm:pt modelId="{63288568-6191-4AD3-82F3-8BE8951BED2D}" type="parTrans" cxnId="{2D8226DD-85D3-471D-A4BA-313B9C764480}">
      <dgm:prSet/>
      <dgm:spPr/>
    </dgm:pt>
    <dgm:pt modelId="{9F3E93D7-013A-4DF2-BEE6-25629A5313E1}" type="sibTrans" cxnId="{2D8226DD-85D3-471D-A4BA-313B9C764480}">
      <dgm:prSet/>
      <dgm:spPr/>
    </dgm:pt>
    <dgm:pt modelId="{C36D0C21-042B-42F0-B600-FD98F97B0466}">
      <dgm:prSet custT="1"/>
      <dgm:spPr/>
      <dgm:t>
        <a:bodyPr/>
        <a:lstStyle/>
        <a:p>
          <a:r>
            <a:rPr lang="ru-RU" sz="1400"/>
            <a:t>повышение квалификации педагогической команды</a:t>
          </a:r>
        </a:p>
      </dgm:t>
    </dgm:pt>
    <dgm:pt modelId="{4C94D3E0-34F8-4060-9DF5-ADE78070CC5D}" type="parTrans" cxnId="{30B59EC5-0072-4952-86A1-4E8873DF3B2F}">
      <dgm:prSet/>
      <dgm:spPr/>
      <dgm:t>
        <a:bodyPr/>
        <a:lstStyle/>
        <a:p>
          <a:endParaRPr lang="ru-RU"/>
        </a:p>
      </dgm:t>
    </dgm:pt>
    <dgm:pt modelId="{03BF4BF2-D4B7-4E50-94F3-84FC43A1BA48}" type="sibTrans" cxnId="{30B59EC5-0072-4952-86A1-4E8873DF3B2F}">
      <dgm:prSet/>
      <dgm:spPr/>
      <dgm:t>
        <a:bodyPr/>
        <a:lstStyle/>
        <a:p>
          <a:endParaRPr lang="ru-RU"/>
        </a:p>
      </dgm:t>
    </dgm:pt>
    <dgm:pt modelId="{BCF10816-50EE-40B1-B897-C22A2115414F}">
      <dgm:prSet custT="1"/>
      <dgm:spPr/>
      <dgm:t>
        <a:bodyPr/>
        <a:lstStyle/>
        <a:p>
          <a:r>
            <a:rPr lang="ru-RU" sz="1400"/>
            <a:t>консультативно-мотивационные встречи с родителями</a:t>
          </a:r>
        </a:p>
      </dgm:t>
    </dgm:pt>
    <dgm:pt modelId="{4B791D8B-765E-463B-9888-F8DCB1AE26BB}" type="parTrans" cxnId="{1EF0EA4D-EE59-4CC1-B7CD-DCC91A993453}">
      <dgm:prSet/>
      <dgm:spPr/>
      <dgm:t>
        <a:bodyPr/>
        <a:lstStyle/>
        <a:p>
          <a:endParaRPr lang="ru-RU"/>
        </a:p>
      </dgm:t>
    </dgm:pt>
    <dgm:pt modelId="{1F679237-816D-4D7A-BA63-A0673544F702}" type="sibTrans" cxnId="{1EF0EA4D-EE59-4CC1-B7CD-DCC91A993453}">
      <dgm:prSet/>
      <dgm:spPr/>
      <dgm:t>
        <a:bodyPr/>
        <a:lstStyle/>
        <a:p>
          <a:endParaRPr lang="ru-RU"/>
        </a:p>
      </dgm:t>
    </dgm:pt>
    <dgm:pt modelId="{5D6DA2D3-9F44-4B46-A405-3CF1347BCF3B}" type="pres">
      <dgm:prSet presAssocID="{9536A94B-7FDD-42CC-8042-1309648A496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4969E62-FFC0-4920-A619-E2E26CADE61C}" type="pres">
      <dgm:prSet presAssocID="{6AC5849C-9D87-4809-8895-0BCFB3214DA1}" presName="parentText" presStyleLbl="node1" presStyleIdx="0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6CF211-26DE-46DA-89BC-7C7ED68D8A5A}" type="pres">
      <dgm:prSet presAssocID="{6AC5849C-9D87-4809-8895-0BCFB3214DA1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6DC58F-CB07-41E1-921E-6829868AD58C}" type="pres">
      <dgm:prSet presAssocID="{B2DACEB1-DD12-4B8C-BA59-E997D279819A}" presName="parentText" presStyleLbl="node1" presStyleIdx="1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2CEE06-0157-46B3-8BCF-F6B5138A371D}" type="pres">
      <dgm:prSet presAssocID="{4A9346FE-B99B-4FF6-998A-EB557381CDDC}" presName="spacer" presStyleCnt="0"/>
      <dgm:spPr/>
    </dgm:pt>
    <dgm:pt modelId="{12786675-2D8E-457F-8CC9-30BA5D8F83F4}" type="pres">
      <dgm:prSet presAssocID="{B7C6ADBC-EC7D-4A5E-9368-3EADB33A1015}" presName="parentText" presStyleLbl="node1" presStyleIdx="2" presStyleCnt="13" custLinFactY="4521" custLinFactNeighborX="-1311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1F7EE7-5A29-4448-8B15-0F6F8278EA07}" type="pres">
      <dgm:prSet presAssocID="{00AD4DDE-8296-4023-8C03-137F15586BF1}" presName="spacer" presStyleCnt="0"/>
      <dgm:spPr/>
    </dgm:pt>
    <dgm:pt modelId="{20DD68D7-9D48-4511-BC1C-29E8F9751D30}" type="pres">
      <dgm:prSet presAssocID="{59B72965-DD52-4939-B058-2C2644817EB1}" presName="parentText" presStyleLbl="node1" presStyleIdx="3" presStyleCnt="13" custLinFactNeighborX="31" custLinFactNeighborY="518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034625-4E50-43B6-871B-98E49B93E546}" type="pres">
      <dgm:prSet presAssocID="{59B72965-DD52-4939-B058-2C2644817EB1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0EDF3A-C474-4DB1-B2DA-8007187AC996}" type="pres">
      <dgm:prSet presAssocID="{762AE2FE-CBA4-46B5-8898-55073429717C}" presName="parentText" presStyleLbl="node1" presStyleIdx="4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AA82A7-9270-4757-A9C1-C306A3B6092A}" type="pres">
      <dgm:prSet presAssocID="{9A99A773-8503-4FB7-922B-5A134BEF8C98}" presName="spacer" presStyleCnt="0"/>
      <dgm:spPr/>
    </dgm:pt>
    <dgm:pt modelId="{89676F95-ECAA-4FD0-A556-D3D79AAEF700}" type="pres">
      <dgm:prSet presAssocID="{D0894B6C-B5A3-4830-80E5-8C3857DFCCFF}" presName="parentText" presStyleLbl="node1" presStyleIdx="5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98A53B-C771-4B55-96C0-7F8DC03364E5}" type="pres">
      <dgm:prSet presAssocID="{A08126ED-4252-4C2F-A6BF-D73ED5BCA744}" presName="spacer" presStyleCnt="0"/>
      <dgm:spPr/>
    </dgm:pt>
    <dgm:pt modelId="{325E95C7-C1C9-47C6-81D5-55784E7E257F}" type="pres">
      <dgm:prSet presAssocID="{1B9EA99A-CC76-4061-8578-4087F5F1F998}" presName="parentText" presStyleLbl="node1" presStyleIdx="6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A584EA-CB3B-4893-A109-85C9C5C0D6FA}" type="pres">
      <dgm:prSet presAssocID="{23C1EBAF-9357-4C8A-9ED1-DE87EA55EBE2}" presName="spacer" presStyleCnt="0"/>
      <dgm:spPr/>
    </dgm:pt>
    <dgm:pt modelId="{517B9A90-3F35-4AF4-B6AD-A95CA8413B4A}" type="pres">
      <dgm:prSet presAssocID="{0477B592-3BB0-44A9-AD9E-68287DB36E36}" presName="parentText" presStyleLbl="node1" presStyleIdx="7" presStyleCnt="13" custLinFactY="259" custLinFactNeighborX="-6909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629772-3933-43D1-B861-5E9179280759}" type="pres">
      <dgm:prSet presAssocID="{F9C02099-AA5E-46B3-BDCA-79831F46BB00}" presName="spacer" presStyleCnt="0"/>
      <dgm:spPr/>
    </dgm:pt>
    <dgm:pt modelId="{F57178C9-0397-4143-BA5F-29F827A9BFB0}" type="pres">
      <dgm:prSet presAssocID="{1CD4F054-77CB-4C46-B43C-62528589B663}" presName="parentText" presStyleLbl="node1" presStyleIdx="8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1F9A2B-F7AD-43BA-A5C6-03E9A823FDC8}" type="pres">
      <dgm:prSet presAssocID="{47D72D9B-9DA6-4F99-B043-795159141D7D}" presName="spacer" presStyleCnt="0"/>
      <dgm:spPr/>
    </dgm:pt>
    <dgm:pt modelId="{DA87050D-A53F-4BD5-A391-C91A9DAF731D}" type="pres">
      <dgm:prSet presAssocID="{14318018-D7B7-4FFF-9C68-0A19590A9DA3}" presName="parentText" presStyleLbl="node1" presStyleIdx="9" presStyleCnt="13" custLinFactY="169" custLinFactNeighborX="-1169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FC8CFC-EBF8-4712-99FD-F2BF78E78AA0}" type="pres">
      <dgm:prSet presAssocID="{46A911FD-056E-492C-9CB7-7FA5146C67A1}" presName="spacer" presStyleCnt="0"/>
      <dgm:spPr/>
    </dgm:pt>
    <dgm:pt modelId="{EA8D251F-8DC8-484C-A8D3-D83D1AA260E7}" type="pres">
      <dgm:prSet presAssocID="{F89AEA96-16A7-497D-9702-14C537917949}" presName="parentText" presStyleLbl="node1" presStyleIdx="10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439A09-DC1D-40FB-A115-CE15799603D7}" type="pres">
      <dgm:prSet presAssocID="{9F3E93D7-013A-4DF2-BEE6-25629A5313E1}" presName="spacer" presStyleCnt="0"/>
      <dgm:spPr/>
    </dgm:pt>
    <dgm:pt modelId="{EB4210D9-D8E1-48D0-BF2F-6B422D9C10DF}" type="pres">
      <dgm:prSet presAssocID="{BCF10816-50EE-40B1-B897-C22A2115414F}" presName="parentText" presStyleLbl="node1" presStyleIdx="11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2B87EF-FEAA-49F1-9D85-5D52E5D1ECB7}" type="pres">
      <dgm:prSet presAssocID="{1F679237-816D-4D7A-BA63-A0673544F702}" presName="spacer" presStyleCnt="0"/>
      <dgm:spPr/>
    </dgm:pt>
    <dgm:pt modelId="{150A8B2E-232B-4438-8EA6-262A8C404CAC}" type="pres">
      <dgm:prSet presAssocID="{C36D0C21-042B-42F0-B600-FD98F97B0466}" presName="parentText" presStyleLbl="node1" presStyleIdx="12" presStyleCnt="13" custLinFactNeighborX="-12932" custLinFactNeighborY="2656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816D698-B058-466A-8671-C577D3D96BCF}" srcId="{9536A94B-7FDD-42CC-8042-1309648A4966}" destId="{14318018-D7B7-4FFF-9C68-0A19590A9DA3}" srcOrd="9" destOrd="0" parTransId="{3F18D4D0-6E27-42A1-BF0E-BFE51F5EDEAF}" sibTransId="{46A911FD-056E-492C-9CB7-7FA5146C67A1}"/>
    <dgm:cxn modelId="{BE5FCCB8-0C26-408F-87C3-5C7A15237169}" type="presOf" srcId="{B7C6ADBC-EC7D-4A5E-9368-3EADB33A1015}" destId="{12786675-2D8E-457F-8CC9-30BA5D8F83F4}" srcOrd="0" destOrd="0" presId="urn:microsoft.com/office/officeart/2005/8/layout/vList2"/>
    <dgm:cxn modelId="{5DAC0D53-2F4B-4542-A2B7-F443DBFF1C66}" srcId="{9536A94B-7FDD-42CC-8042-1309648A4966}" destId="{1CD4F054-77CB-4C46-B43C-62528589B663}" srcOrd="8" destOrd="0" parTransId="{E2395C54-565D-4A58-984B-7171A760928F}" sibTransId="{47D72D9B-9DA6-4F99-B043-795159141D7D}"/>
    <dgm:cxn modelId="{0AA82ED5-49D0-495F-BA3A-B434C4E6D499}" srcId="{9536A94B-7FDD-42CC-8042-1309648A4966}" destId="{B7C6ADBC-EC7D-4A5E-9368-3EADB33A1015}" srcOrd="2" destOrd="0" parTransId="{B377DB68-9D03-4B87-86ED-9B554C2E6AA1}" sibTransId="{00AD4DDE-8296-4023-8C03-137F15586BF1}"/>
    <dgm:cxn modelId="{DEC063BC-B4CD-4DEE-AC47-0F195A1344AA}" type="presOf" srcId="{15C8C941-4E4F-49E0-9947-EEEB1C90504D}" destId="{566CF211-26DE-46DA-89BC-7C7ED68D8A5A}" srcOrd="0" destOrd="0" presId="urn:microsoft.com/office/officeart/2005/8/layout/vList2"/>
    <dgm:cxn modelId="{9DA5576F-EFCB-4EF2-961F-28D2AD9B6B97}" type="presOf" srcId="{6AC5849C-9D87-4809-8895-0BCFB3214DA1}" destId="{14969E62-FFC0-4920-A619-E2E26CADE61C}" srcOrd="0" destOrd="0" presId="urn:microsoft.com/office/officeart/2005/8/layout/vList2"/>
    <dgm:cxn modelId="{7A183807-E9F9-404C-A853-82AB2558027B}" type="presOf" srcId="{C36D0C21-042B-42F0-B600-FD98F97B0466}" destId="{150A8B2E-232B-4438-8EA6-262A8C404CAC}" srcOrd="0" destOrd="0" presId="urn:microsoft.com/office/officeart/2005/8/layout/vList2"/>
    <dgm:cxn modelId="{CEC74F04-8C9D-442E-AB9F-BDC1C2055519}" srcId="{9536A94B-7FDD-42CC-8042-1309648A4966}" destId="{1B9EA99A-CC76-4061-8578-4087F5F1F998}" srcOrd="6" destOrd="0" parTransId="{ABBBE2BA-0F9F-4859-8074-C31199320BDD}" sibTransId="{23C1EBAF-9357-4C8A-9ED1-DE87EA55EBE2}"/>
    <dgm:cxn modelId="{F4B065B2-97A0-4DF6-8EAE-DE9AD655281A}" type="presOf" srcId="{59B72965-DD52-4939-B058-2C2644817EB1}" destId="{20DD68D7-9D48-4511-BC1C-29E8F9751D30}" srcOrd="0" destOrd="0" presId="urn:microsoft.com/office/officeart/2005/8/layout/vList2"/>
    <dgm:cxn modelId="{1AE76591-42B4-4E1C-8AEE-8D680033B4B2}" type="presOf" srcId="{F89AEA96-16A7-497D-9702-14C537917949}" destId="{EA8D251F-8DC8-484C-A8D3-D83D1AA260E7}" srcOrd="0" destOrd="0" presId="urn:microsoft.com/office/officeart/2005/8/layout/vList2"/>
    <dgm:cxn modelId="{8C5713AC-B898-43D9-9E0A-396D5D666963}" srcId="{9536A94B-7FDD-42CC-8042-1309648A4966}" destId="{6AC5849C-9D87-4809-8895-0BCFB3214DA1}" srcOrd="0" destOrd="0" parTransId="{749C9073-7531-428D-B547-97CCF202939D}" sibTransId="{6B605366-9983-470C-8557-C927E76DF9F8}"/>
    <dgm:cxn modelId="{957D5AAF-597E-4026-97FA-84EF16D2EB67}" type="presOf" srcId="{9536A94B-7FDD-42CC-8042-1309648A4966}" destId="{5D6DA2D3-9F44-4B46-A405-3CF1347BCF3B}" srcOrd="0" destOrd="0" presId="urn:microsoft.com/office/officeart/2005/8/layout/vList2"/>
    <dgm:cxn modelId="{EEAA278C-548D-4BB3-AE1A-145F5E78DB2F}" type="presOf" srcId="{1B9EA99A-CC76-4061-8578-4087F5F1F998}" destId="{325E95C7-C1C9-47C6-81D5-55784E7E257F}" srcOrd="0" destOrd="0" presId="urn:microsoft.com/office/officeart/2005/8/layout/vList2"/>
    <dgm:cxn modelId="{87469ACD-0192-497D-897C-DD80E23325C4}" srcId="{59B72965-DD52-4939-B058-2C2644817EB1}" destId="{DFB05D7F-8C4B-48C6-BE41-5AB55B318738}" srcOrd="0" destOrd="0" parTransId="{434CC3C6-401C-42E5-A0C4-A23729CECF0B}" sibTransId="{5E86F31C-E924-4DF4-B6DC-F2D7DCAB9C34}"/>
    <dgm:cxn modelId="{2209862D-2670-46C6-8EE5-BEAF7A583D5C}" srcId="{9536A94B-7FDD-42CC-8042-1309648A4966}" destId="{0477B592-3BB0-44A9-AD9E-68287DB36E36}" srcOrd="7" destOrd="0" parTransId="{D537D9F6-C12F-41C9-97D6-6CE185748EE9}" sibTransId="{F9C02099-AA5E-46B3-BDCA-79831F46BB00}"/>
    <dgm:cxn modelId="{F1EC11A1-BC3A-483A-9237-496C4C1C6073}" srcId="{9536A94B-7FDD-42CC-8042-1309648A4966}" destId="{762AE2FE-CBA4-46B5-8898-55073429717C}" srcOrd="4" destOrd="0" parTransId="{684D24DD-9BD6-4591-948B-C900EFE71E40}" sibTransId="{9A99A773-8503-4FB7-922B-5A134BEF8C98}"/>
    <dgm:cxn modelId="{30B59EC5-0072-4952-86A1-4E8873DF3B2F}" srcId="{9536A94B-7FDD-42CC-8042-1309648A4966}" destId="{C36D0C21-042B-42F0-B600-FD98F97B0466}" srcOrd="12" destOrd="0" parTransId="{4C94D3E0-34F8-4060-9DF5-ADE78070CC5D}" sibTransId="{03BF4BF2-D4B7-4E50-94F3-84FC43A1BA48}"/>
    <dgm:cxn modelId="{9C6C479F-97D9-4DC2-BC08-1373B81E75BD}" type="presOf" srcId="{1CD4F054-77CB-4C46-B43C-62528589B663}" destId="{F57178C9-0397-4143-BA5F-29F827A9BFB0}" srcOrd="0" destOrd="0" presId="urn:microsoft.com/office/officeart/2005/8/layout/vList2"/>
    <dgm:cxn modelId="{605CBB56-29A8-4BCC-9BC7-778FF2F8FDCC}" type="presOf" srcId="{14318018-D7B7-4FFF-9C68-0A19590A9DA3}" destId="{DA87050D-A53F-4BD5-A391-C91A9DAF731D}" srcOrd="0" destOrd="0" presId="urn:microsoft.com/office/officeart/2005/8/layout/vList2"/>
    <dgm:cxn modelId="{1EF0EA4D-EE59-4CC1-B7CD-DCC91A993453}" srcId="{9536A94B-7FDD-42CC-8042-1309648A4966}" destId="{BCF10816-50EE-40B1-B897-C22A2115414F}" srcOrd="11" destOrd="0" parTransId="{4B791D8B-765E-463B-9888-F8DCB1AE26BB}" sibTransId="{1F679237-816D-4D7A-BA63-A0673544F702}"/>
    <dgm:cxn modelId="{7CE78AF3-9602-4091-B1B3-1C52ECEA7B7D}" type="presOf" srcId="{0477B592-3BB0-44A9-AD9E-68287DB36E36}" destId="{517B9A90-3F35-4AF4-B6AD-A95CA8413B4A}" srcOrd="0" destOrd="0" presId="urn:microsoft.com/office/officeart/2005/8/layout/vList2"/>
    <dgm:cxn modelId="{59167F22-8D30-4C26-962F-D0F93E4DB850}" type="presOf" srcId="{B2DACEB1-DD12-4B8C-BA59-E997D279819A}" destId="{466DC58F-CB07-41E1-921E-6829868AD58C}" srcOrd="0" destOrd="0" presId="urn:microsoft.com/office/officeart/2005/8/layout/vList2"/>
    <dgm:cxn modelId="{2D8226DD-85D3-471D-A4BA-313B9C764480}" srcId="{9536A94B-7FDD-42CC-8042-1309648A4966}" destId="{F89AEA96-16A7-497D-9702-14C537917949}" srcOrd="10" destOrd="0" parTransId="{63288568-6191-4AD3-82F3-8BE8951BED2D}" sibTransId="{9F3E93D7-013A-4DF2-BEE6-25629A5313E1}"/>
    <dgm:cxn modelId="{16961088-89C3-4311-8FE3-E47E1C537172}" srcId="{9536A94B-7FDD-42CC-8042-1309648A4966}" destId="{B2DACEB1-DD12-4B8C-BA59-E997D279819A}" srcOrd="1" destOrd="0" parTransId="{08921380-B3B8-4C0F-8146-F0201BFA4A88}" sibTransId="{4A9346FE-B99B-4FF6-998A-EB557381CDDC}"/>
    <dgm:cxn modelId="{EEABBC95-6EBE-4956-98FA-E8676369D346}" type="presOf" srcId="{DFB05D7F-8C4B-48C6-BE41-5AB55B318738}" destId="{0E034625-4E50-43B6-871B-98E49B93E546}" srcOrd="0" destOrd="0" presId="urn:microsoft.com/office/officeart/2005/8/layout/vList2"/>
    <dgm:cxn modelId="{A4CFAB81-D908-44B7-8C56-D3A4CA6B481D}" type="presOf" srcId="{762AE2FE-CBA4-46B5-8898-55073429717C}" destId="{300EDF3A-C474-4DB1-B2DA-8007187AC996}" srcOrd="0" destOrd="0" presId="urn:microsoft.com/office/officeart/2005/8/layout/vList2"/>
    <dgm:cxn modelId="{5AA19553-75C2-4F89-8AD8-794990F60C63}" srcId="{9536A94B-7FDD-42CC-8042-1309648A4966}" destId="{59B72965-DD52-4939-B058-2C2644817EB1}" srcOrd="3" destOrd="0" parTransId="{FD8E309E-5A0F-4788-9832-1EFD04C9F213}" sibTransId="{4BAB294D-053F-4BE0-90D8-FBDDD566422D}"/>
    <dgm:cxn modelId="{2B446966-F7DF-440B-8C2F-210C0F225226}" type="presOf" srcId="{BCF10816-50EE-40B1-B897-C22A2115414F}" destId="{EB4210D9-D8E1-48D0-BF2F-6B422D9C10DF}" srcOrd="0" destOrd="0" presId="urn:microsoft.com/office/officeart/2005/8/layout/vList2"/>
    <dgm:cxn modelId="{8D33E65B-44CE-40DE-8B8D-7551C4840A47}" srcId="{9536A94B-7FDD-42CC-8042-1309648A4966}" destId="{D0894B6C-B5A3-4830-80E5-8C3857DFCCFF}" srcOrd="5" destOrd="0" parTransId="{BADB69A8-0173-4C64-854C-EEA4C9AACBFC}" sibTransId="{A08126ED-4252-4C2F-A6BF-D73ED5BCA744}"/>
    <dgm:cxn modelId="{A24BCED0-BF76-4D5E-89D7-3E7506E448D8}" srcId="{6AC5849C-9D87-4809-8895-0BCFB3214DA1}" destId="{15C8C941-4E4F-49E0-9947-EEEB1C90504D}" srcOrd="0" destOrd="0" parTransId="{7C968BEC-5EAD-45F8-B70E-BB0EC432B859}" sibTransId="{8AE43A29-F85C-4054-9731-72831A7ED6A0}"/>
    <dgm:cxn modelId="{CB983CDB-3152-43CC-9772-7681F3B71C3F}" type="presOf" srcId="{D0894B6C-B5A3-4830-80E5-8C3857DFCCFF}" destId="{89676F95-ECAA-4FD0-A556-D3D79AAEF700}" srcOrd="0" destOrd="0" presId="urn:microsoft.com/office/officeart/2005/8/layout/vList2"/>
    <dgm:cxn modelId="{C8FD56CF-E3B8-4170-A4F5-115B170611C5}" type="presParOf" srcId="{5D6DA2D3-9F44-4B46-A405-3CF1347BCF3B}" destId="{14969E62-FFC0-4920-A619-E2E26CADE61C}" srcOrd="0" destOrd="0" presId="urn:microsoft.com/office/officeart/2005/8/layout/vList2"/>
    <dgm:cxn modelId="{006CE652-A04C-4646-A0F4-BB339DF5CD45}" type="presParOf" srcId="{5D6DA2D3-9F44-4B46-A405-3CF1347BCF3B}" destId="{566CF211-26DE-46DA-89BC-7C7ED68D8A5A}" srcOrd="1" destOrd="0" presId="urn:microsoft.com/office/officeart/2005/8/layout/vList2"/>
    <dgm:cxn modelId="{340AD8B8-6A84-460D-B8F7-EA17058F451B}" type="presParOf" srcId="{5D6DA2D3-9F44-4B46-A405-3CF1347BCF3B}" destId="{466DC58F-CB07-41E1-921E-6829868AD58C}" srcOrd="2" destOrd="0" presId="urn:microsoft.com/office/officeart/2005/8/layout/vList2"/>
    <dgm:cxn modelId="{8AC4D4CC-90B0-4AF2-934D-EF2497985888}" type="presParOf" srcId="{5D6DA2D3-9F44-4B46-A405-3CF1347BCF3B}" destId="{852CEE06-0157-46B3-8BCF-F6B5138A371D}" srcOrd="3" destOrd="0" presId="urn:microsoft.com/office/officeart/2005/8/layout/vList2"/>
    <dgm:cxn modelId="{17500FDC-6C10-427A-9C96-07154423023B}" type="presParOf" srcId="{5D6DA2D3-9F44-4B46-A405-3CF1347BCF3B}" destId="{12786675-2D8E-457F-8CC9-30BA5D8F83F4}" srcOrd="4" destOrd="0" presId="urn:microsoft.com/office/officeart/2005/8/layout/vList2"/>
    <dgm:cxn modelId="{C704D23E-9BD4-4F76-8A08-4D83912F165B}" type="presParOf" srcId="{5D6DA2D3-9F44-4B46-A405-3CF1347BCF3B}" destId="{F31F7EE7-5A29-4448-8B15-0F6F8278EA07}" srcOrd="5" destOrd="0" presId="urn:microsoft.com/office/officeart/2005/8/layout/vList2"/>
    <dgm:cxn modelId="{545161A3-2B3D-47AD-8380-708F9DBF6B6F}" type="presParOf" srcId="{5D6DA2D3-9F44-4B46-A405-3CF1347BCF3B}" destId="{20DD68D7-9D48-4511-BC1C-29E8F9751D30}" srcOrd="6" destOrd="0" presId="urn:microsoft.com/office/officeart/2005/8/layout/vList2"/>
    <dgm:cxn modelId="{58044DD3-93C1-4F95-8FE8-6779ADC50FEB}" type="presParOf" srcId="{5D6DA2D3-9F44-4B46-A405-3CF1347BCF3B}" destId="{0E034625-4E50-43B6-871B-98E49B93E546}" srcOrd="7" destOrd="0" presId="urn:microsoft.com/office/officeart/2005/8/layout/vList2"/>
    <dgm:cxn modelId="{CBB54E7F-5B97-456A-B902-FEB46D798D03}" type="presParOf" srcId="{5D6DA2D3-9F44-4B46-A405-3CF1347BCF3B}" destId="{300EDF3A-C474-4DB1-B2DA-8007187AC996}" srcOrd="8" destOrd="0" presId="urn:microsoft.com/office/officeart/2005/8/layout/vList2"/>
    <dgm:cxn modelId="{25AE91A8-EBD7-4F4B-8FF4-5772F4B9155C}" type="presParOf" srcId="{5D6DA2D3-9F44-4B46-A405-3CF1347BCF3B}" destId="{B3AA82A7-9270-4757-A9C1-C306A3B6092A}" srcOrd="9" destOrd="0" presId="urn:microsoft.com/office/officeart/2005/8/layout/vList2"/>
    <dgm:cxn modelId="{506A2CB1-E223-45CE-B9E9-0B5DC3857282}" type="presParOf" srcId="{5D6DA2D3-9F44-4B46-A405-3CF1347BCF3B}" destId="{89676F95-ECAA-4FD0-A556-D3D79AAEF700}" srcOrd="10" destOrd="0" presId="urn:microsoft.com/office/officeart/2005/8/layout/vList2"/>
    <dgm:cxn modelId="{3E7647E7-9199-4792-A0B9-38815E039A55}" type="presParOf" srcId="{5D6DA2D3-9F44-4B46-A405-3CF1347BCF3B}" destId="{C198A53B-C771-4B55-96C0-7F8DC03364E5}" srcOrd="11" destOrd="0" presId="urn:microsoft.com/office/officeart/2005/8/layout/vList2"/>
    <dgm:cxn modelId="{CF152E6C-371C-424A-88E4-921B5ACE475C}" type="presParOf" srcId="{5D6DA2D3-9F44-4B46-A405-3CF1347BCF3B}" destId="{325E95C7-C1C9-47C6-81D5-55784E7E257F}" srcOrd="12" destOrd="0" presId="urn:microsoft.com/office/officeart/2005/8/layout/vList2"/>
    <dgm:cxn modelId="{C044F5E8-C0A9-44C7-9CF2-E4FDEEDA3273}" type="presParOf" srcId="{5D6DA2D3-9F44-4B46-A405-3CF1347BCF3B}" destId="{95A584EA-CB3B-4893-A109-85C9C5C0D6FA}" srcOrd="13" destOrd="0" presId="urn:microsoft.com/office/officeart/2005/8/layout/vList2"/>
    <dgm:cxn modelId="{FE4263FF-864F-4311-BFFB-872A58548BF8}" type="presParOf" srcId="{5D6DA2D3-9F44-4B46-A405-3CF1347BCF3B}" destId="{517B9A90-3F35-4AF4-B6AD-A95CA8413B4A}" srcOrd="14" destOrd="0" presId="urn:microsoft.com/office/officeart/2005/8/layout/vList2"/>
    <dgm:cxn modelId="{158BB30E-D750-48F0-BCD7-05DB3395B5B7}" type="presParOf" srcId="{5D6DA2D3-9F44-4B46-A405-3CF1347BCF3B}" destId="{53629772-3933-43D1-B861-5E9179280759}" srcOrd="15" destOrd="0" presId="urn:microsoft.com/office/officeart/2005/8/layout/vList2"/>
    <dgm:cxn modelId="{7FD9C3C0-BA26-4381-95F5-B2D09A0D5013}" type="presParOf" srcId="{5D6DA2D3-9F44-4B46-A405-3CF1347BCF3B}" destId="{F57178C9-0397-4143-BA5F-29F827A9BFB0}" srcOrd="16" destOrd="0" presId="urn:microsoft.com/office/officeart/2005/8/layout/vList2"/>
    <dgm:cxn modelId="{15828157-285D-4750-A48C-42C7A253F1BA}" type="presParOf" srcId="{5D6DA2D3-9F44-4B46-A405-3CF1347BCF3B}" destId="{421F9A2B-F7AD-43BA-A5C6-03E9A823FDC8}" srcOrd="17" destOrd="0" presId="urn:microsoft.com/office/officeart/2005/8/layout/vList2"/>
    <dgm:cxn modelId="{965DA3B9-74A8-4E87-B331-99BBEF8F566B}" type="presParOf" srcId="{5D6DA2D3-9F44-4B46-A405-3CF1347BCF3B}" destId="{DA87050D-A53F-4BD5-A391-C91A9DAF731D}" srcOrd="18" destOrd="0" presId="urn:microsoft.com/office/officeart/2005/8/layout/vList2"/>
    <dgm:cxn modelId="{F34693D7-ED9E-49BA-A87B-E3BFD74823D5}" type="presParOf" srcId="{5D6DA2D3-9F44-4B46-A405-3CF1347BCF3B}" destId="{A7FC8CFC-EBF8-4712-99FD-F2BF78E78AA0}" srcOrd="19" destOrd="0" presId="urn:microsoft.com/office/officeart/2005/8/layout/vList2"/>
    <dgm:cxn modelId="{F635FBD8-9A70-4BD4-B7B0-7EE3208046CF}" type="presParOf" srcId="{5D6DA2D3-9F44-4B46-A405-3CF1347BCF3B}" destId="{EA8D251F-8DC8-484C-A8D3-D83D1AA260E7}" srcOrd="20" destOrd="0" presId="urn:microsoft.com/office/officeart/2005/8/layout/vList2"/>
    <dgm:cxn modelId="{1B8B0E00-D5F2-4193-A116-FA104B655D2C}" type="presParOf" srcId="{5D6DA2D3-9F44-4B46-A405-3CF1347BCF3B}" destId="{A1439A09-DC1D-40FB-A115-CE15799603D7}" srcOrd="21" destOrd="0" presId="urn:microsoft.com/office/officeart/2005/8/layout/vList2"/>
    <dgm:cxn modelId="{DBBD6BE3-A26A-437A-B5A2-01D6DD407C1B}" type="presParOf" srcId="{5D6DA2D3-9F44-4B46-A405-3CF1347BCF3B}" destId="{EB4210D9-D8E1-48D0-BF2F-6B422D9C10DF}" srcOrd="22" destOrd="0" presId="urn:microsoft.com/office/officeart/2005/8/layout/vList2"/>
    <dgm:cxn modelId="{C197692E-D425-4C09-94F3-1088AAFC779C}" type="presParOf" srcId="{5D6DA2D3-9F44-4B46-A405-3CF1347BCF3B}" destId="{AF2B87EF-FEAA-49F1-9D85-5D52E5D1ECB7}" srcOrd="23" destOrd="0" presId="urn:microsoft.com/office/officeart/2005/8/layout/vList2"/>
    <dgm:cxn modelId="{11CD6164-CF8A-490F-AE58-E4953105D7CD}" type="presParOf" srcId="{5D6DA2D3-9F44-4B46-A405-3CF1347BCF3B}" destId="{150A8B2E-232B-4438-8EA6-262A8C404CAC}" srcOrd="2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23FC465-6276-48F5-84CD-C01B8A0DD55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248DCE-27EA-49C8-B649-6458857C7CC2}">
      <dgm:prSet phldrT="[Текст]" custT="1"/>
      <dgm:spPr/>
      <dgm:t>
        <a:bodyPr/>
        <a:lstStyle/>
        <a:p>
          <a:pPr algn="ctr"/>
          <a:r>
            <a:rPr lang="ru-RU" sz="2400" b="1">
              <a:latin typeface="+mn-lt"/>
              <a:cs typeface="Times New Roman" pitchFamily="18" charset="0"/>
            </a:rPr>
            <a:t>Структурированное обучение. Основные компоненты</a:t>
          </a:r>
          <a:endParaRPr lang="ru-RU" sz="2400">
            <a:latin typeface="+mn-lt"/>
            <a:cs typeface="Times New Roman" pitchFamily="18" charset="0"/>
          </a:endParaRPr>
        </a:p>
      </dgm:t>
    </dgm:pt>
    <dgm:pt modelId="{7C985E61-BED8-42B6-B8E1-8B85331488CB}" type="parTrans" cxnId="{A6B30112-4ECB-470A-8416-1ED138EF5103}">
      <dgm:prSet/>
      <dgm:spPr/>
      <dgm:t>
        <a:bodyPr/>
        <a:lstStyle/>
        <a:p>
          <a:endParaRPr lang="ru-RU"/>
        </a:p>
      </dgm:t>
    </dgm:pt>
    <dgm:pt modelId="{25854452-C031-4FF7-BA92-7A9E1B821F3E}" type="sibTrans" cxnId="{A6B30112-4ECB-470A-8416-1ED138EF5103}">
      <dgm:prSet/>
      <dgm:spPr/>
      <dgm:t>
        <a:bodyPr/>
        <a:lstStyle/>
        <a:p>
          <a:endParaRPr lang="ru-RU"/>
        </a:p>
      </dgm:t>
    </dgm:pt>
    <dgm:pt modelId="{3ABB4084-DC16-473C-8138-F056FFBAC120}">
      <dgm:prSet phldrT="[Текст]" custT="1"/>
      <dgm:spPr/>
      <dgm:t>
        <a:bodyPr/>
        <a:lstStyle/>
        <a:p>
          <a:pPr algn="l"/>
          <a:r>
            <a:rPr lang="ru-RU" sz="2400"/>
            <a:t>Структурированное пространство</a:t>
          </a:r>
        </a:p>
      </dgm:t>
    </dgm:pt>
    <dgm:pt modelId="{C4088CB4-8D5B-4555-B314-BC2F311A3538}" type="parTrans" cxnId="{F15AE08D-31B8-4603-A6F8-B6486F18B567}">
      <dgm:prSet/>
      <dgm:spPr/>
      <dgm:t>
        <a:bodyPr/>
        <a:lstStyle/>
        <a:p>
          <a:endParaRPr lang="ru-RU"/>
        </a:p>
      </dgm:t>
    </dgm:pt>
    <dgm:pt modelId="{0F39F8C9-0EB5-4F07-ADCF-31EC3CF3B260}" type="sibTrans" cxnId="{F15AE08D-31B8-4603-A6F8-B6486F18B567}">
      <dgm:prSet/>
      <dgm:spPr/>
      <dgm:t>
        <a:bodyPr/>
        <a:lstStyle/>
        <a:p>
          <a:endParaRPr lang="ru-RU"/>
        </a:p>
      </dgm:t>
    </dgm:pt>
    <dgm:pt modelId="{02C9DFDD-3D86-429A-9853-8DA882E0CCCF}">
      <dgm:prSet custT="1"/>
      <dgm:spPr/>
      <dgm:t>
        <a:bodyPr/>
        <a:lstStyle/>
        <a:p>
          <a:pPr algn="l"/>
          <a:r>
            <a:rPr lang="ru-RU" sz="2400"/>
            <a:t>Визуальное расписание</a:t>
          </a:r>
        </a:p>
      </dgm:t>
    </dgm:pt>
    <dgm:pt modelId="{1F32DF56-C1E7-43EF-8916-955206094318}" type="parTrans" cxnId="{02633E0B-C4D1-4879-B604-0116BE87F62B}">
      <dgm:prSet/>
      <dgm:spPr/>
      <dgm:t>
        <a:bodyPr/>
        <a:lstStyle/>
        <a:p>
          <a:endParaRPr lang="ru-RU"/>
        </a:p>
      </dgm:t>
    </dgm:pt>
    <dgm:pt modelId="{8538E740-1847-4263-83EC-482A45DD5D6D}" type="sibTrans" cxnId="{02633E0B-C4D1-4879-B604-0116BE87F62B}">
      <dgm:prSet/>
      <dgm:spPr/>
      <dgm:t>
        <a:bodyPr/>
        <a:lstStyle/>
        <a:p>
          <a:endParaRPr lang="ru-RU"/>
        </a:p>
      </dgm:t>
    </dgm:pt>
    <dgm:pt modelId="{7C4FF644-18B4-4365-ADED-0BC5DEB4B2C3}">
      <dgm:prSet custT="1"/>
      <dgm:spPr/>
      <dgm:t>
        <a:bodyPr/>
        <a:lstStyle/>
        <a:p>
          <a:pPr algn="l"/>
          <a:r>
            <a:rPr lang="ru-RU" sz="2400"/>
            <a:t>Элементы учебного процесса (система презентации материала, задания и визуальная опора) </a:t>
          </a:r>
        </a:p>
      </dgm:t>
    </dgm:pt>
    <dgm:pt modelId="{9DBA6820-771C-4B54-9F4E-8A5B1C4B051D}" type="parTrans" cxnId="{744AABD0-661D-46D9-BC5D-E64C36EB5E12}">
      <dgm:prSet/>
      <dgm:spPr/>
      <dgm:t>
        <a:bodyPr/>
        <a:lstStyle/>
        <a:p>
          <a:endParaRPr lang="ru-RU"/>
        </a:p>
      </dgm:t>
    </dgm:pt>
    <dgm:pt modelId="{548BA181-07A5-4669-8FEE-86FB8C068824}" type="sibTrans" cxnId="{744AABD0-661D-46D9-BC5D-E64C36EB5E12}">
      <dgm:prSet/>
      <dgm:spPr/>
      <dgm:t>
        <a:bodyPr/>
        <a:lstStyle/>
        <a:p>
          <a:endParaRPr lang="ru-RU"/>
        </a:p>
      </dgm:t>
    </dgm:pt>
    <dgm:pt modelId="{75A117A2-9FFD-4C24-B069-737C40B5761E}" type="pres">
      <dgm:prSet presAssocID="{623FC465-6276-48F5-84CD-C01B8A0DD55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CC68B74-2C7A-4BCF-8763-12190DF4E532}" type="pres">
      <dgm:prSet presAssocID="{35248DCE-27EA-49C8-B649-6458857C7CC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D757D5-CA14-493F-9B62-1CC8F5254A34}" type="pres">
      <dgm:prSet presAssocID="{35248DCE-27EA-49C8-B649-6458857C7CC2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F8A3F72-2CC6-4BB9-A9AA-7FF3645717B0}" type="presOf" srcId="{623FC465-6276-48F5-84CD-C01B8A0DD55F}" destId="{75A117A2-9FFD-4C24-B069-737C40B5761E}" srcOrd="0" destOrd="0" presId="urn:microsoft.com/office/officeart/2005/8/layout/vList2"/>
    <dgm:cxn modelId="{C4D3F3CE-9C0A-49A0-B5CB-D30C086D939E}" type="presOf" srcId="{02C9DFDD-3D86-429A-9853-8DA882E0CCCF}" destId="{45D757D5-CA14-493F-9B62-1CC8F5254A34}" srcOrd="0" destOrd="1" presId="urn:microsoft.com/office/officeart/2005/8/layout/vList2"/>
    <dgm:cxn modelId="{039B47D0-EBFA-4D41-A04F-C6A9A2C36267}" type="presOf" srcId="{35248DCE-27EA-49C8-B649-6458857C7CC2}" destId="{4CC68B74-2C7A-4BCF-8763-12190DF4E532}" srcOrd="0" destOrd="0" presId="urn:microsoft.com/office/officeart/2005/8/layout/vList2"/>
    <dgm:cxn modelId="{F15AE08D-31B8-4603-A6F8-B6486F18B567}" srcId="{35248DCE-27EA-49C8-B649-6458857C7CC2}" destId="{3ABB4084-DC16-473C-8138-F056FFBAC120}" srcOrd="0" destOrd="0" parTransId="{C4088CB4-8D5B-4555-B314-BC2F311A3538}" sibTransId="{0F39F8C9-0EB5-4F07-ADCF-31EC3CF3B260}"/>
    <dgm:cxn modelId="{744AABD0-661D-46D9-BC5D-E64C36EB5E12}" srcId="{35248DCE-27EA-49C8-B649-6458857C7CC2}" destId="{7C4FF644-18B4-4365-ADED-0BC5DEB4B2C3}" srcOrd="2" destOrd="0" parTransId="{9DBA6820-771C-4B54-9F4E-8A5B1C4B051D}" sibTransId="{548BA181-07A5-4669-8FEE-86FB8C068824}"/>
    <dgm:cxn modelId="{2564F0F6-E302-4A03-900D-B07595611167}" type="presOf" srcId="{7C4FF644-18B4-4365-ADED-0BC5DEB4B2C3}" destId="{45D757D5-CA14-493F-9B62-1CC8F5254A34}" srcOrd="0" destOrd="2" presId="urn:microsoft.com/office/officeart/2005/8/layout/vList2"/>
    <dgm:cxn modelId="{02633E0B-C4D1-4879-B604-0116BE87F62B}" srcId="{35248DCE-27EA-49C8-B649-6458857C7CC2}" destId="{02C9DFDD-3D86-429A-9853-8DA882E0CCCF}" srcOrd="1" destOrd="0" parTransId="{1F32DF56-C1E7-43EF-8916-955206094318}" sibTransId="{8538E740-1847-4263-83EC-482A45DD5D6D}"/>
    <dgm:cxn modelId="{A6B30112-4ECB-470A-8416-1ED138EF5103}" srcId="{623FC465-6276-48F5-84CD-C01B8A0DD55F}" destId="{35248DCE-27EA-49C8-B649-6458857C7CC2}" srcOrd="0" destOrd="0" parTransId="{7C985E61-BED8-42B6-B8E1-8B85331488CB}" sibTransId="{25854452-C031-4FF7-BA92-7A9E1B821F3E}"/>
    <dgm:cxn modelId="{1C6C32A7-528E-4FB1-B01E-1896FE4466BD}" type="presOf" srcId="{3ABB4084-DC16-473C-8138-F056FFBAC120}" destId="{45D757D5-CA14-493F-9B62-1CC8F5254A34}" srcOrd="0" destOrd="0" presId="urn:microsoft.com/office/officeart/2005/8/layout/vList2"/>
    <dgm:cxn modelId="{6DC9D9D7-0A23-4D0D-BF51-7742B4A25369}" type="presParOf" srcId="{75A117A2-9FFD-4C24-B069-737C40B5761E}" destId="{4CC68B74-2C7A-4BCF-8763-12190DF4E532}" srcOrd="0" destOrd="0" presId="urn:microsoft.com/office/officeart/2005/8/layout/vList2"/>
    <dgm:cxn modelId="{ECAA8806-C519-4DB8-B52D-D841F3B294E5}" type="presParOf" srcId="{75A117A2-9FFD-4C24-B069-737C40B5761E}" destId="{45D757D5-CA14-493F-9B62-1CC8F5254A34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623FC465-6276-48F5-84CD-C01B8A0DD55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248DCE-27EA-49C8-B649-6458857C7CC2}">
      <dgm:prSet phldrT="[Текст]" custT="1"/>
      <dgm:spPr/>
      <dgm:t>
        <a:bodyPr/>
        <a:lstStyle/>
        <a:p>
          <a:pPr algn="ctr"/>
          <a:r>
            <a:rPr lang="ru-RU" sz="2400" b="1">
              <a:latin typeface="+mn-lt"/>
              <a:cs typeface="Times New Roman" pitchFamily="18" charset="0"/>
            </a:rPr>
            <a:t>Структурированное обучение через среду</a:t>
          </a:r>
          <a:endParaRPr lang="ru-RU" sz="2400">
            <a:latin typeface="+mn-lt"/>
            <a:cs typeface="Times New Roman" pitchFamily="18" charset="0"/>
          </a:endParaRPr>
        </a:p>
      </dgm:t>
    </dgm:pt>
    <dgm:pt modelId="{7C985E61-BED8-42B6-B8E1-8B85331488CB}" type="parTrans" cxnId="{A6B30112-4ECB-470A-8416-1ED138EF5103}">
      <dgm:prSet/>
      <dgm:spPr/>
      <dgm:t>
        <a:bodyPr/>
        <a:lstStyle/>
        <a:p>
          <a:endParaRPr lang="ru-RU"/>
        </a:p>
      </dgm:t>
    </dgm:pt>
    <dgm:pt modelId="{25854452-C031-4FF7-BA92-7A9E1B821F3E}" type="sibTrans" cxnId="{A6B30112-4ECB-470A-8416-1ED138EF5103}">
      <dgm:prSet/>
      <dgm:spPr/>
      <dgm:t>
        <a:bodyPr/>
        <a:lstStyle/>
        <a:p>
          <a:endParaRPr lang="ru-RU"/>
        </a:p>
      </dgm:t>
    </dgm:pt>
    <dgm:pt modelId="{3ABB4084-DC16-473C-8138-F056FFBAC120}">
      <dgm:prSet phldrT="[Текст]" custT="1"/>
      <dgm:spPr/>
      <dgm:t>
        <a:bodyPr/>
        <a:lstStyle/>
        <a:p>
          <a:pPr algn="l"/>
          <a:r>
            <a:rPr lang="ru-RU" sz="2400"/>
            <a:t>Создание предсказуемой учебной среды с целью уменьшения тревожности и повышения продуктивности</a:t>
          </a:r>
        </a:p>
      </dgm:t>
    </dgm:pt>
    <dgm:pt modelId="{C4088CB4-8D5B-4555-B314-BC2F311A3538}" type="parTrans" cxnId="{F15AE08D-31B8-4603-A6F8-B6486F18B567}">
      <dgm:prSet/>
      <dgm:spPr/>
      <dgm:t>
        <a:bodyPr/>
        <a:lstStyle/>
        <a:p>
          <a:endParaRPr lang="ru-RU"/>
        </a:p>
      </dgm:t>
    </dgm:pt>
    <dgm:pt modelId="{0F39F8C9-0EB5-4F07-ADCF-31EC3CF3B260}" type="sibTrans" cxnId="{F15AE08D-31B8-4603-A6F8-B6486F18B567}">
      <dgm:prSet/>
      <dgm:spPr/>
      <dgm:t>
        <a:bodyPr/>
        <a:lstStyle/>
        <a:p>
          <a:endParaRPr lang="ru-RU"/>
        </a:p>
      </dgm:t>
    </dgm:pt>
    <dgm:pt modelId="{0B0F13C4-9CDC-4B02-BDE9-8D80D75163FB}">
      <dgm:prSet custT="1"/>
      <dgm:spPr/>
      <dgm:t>
        <a:bodyPr/>
        <a:lstStyle/>
        <a:p>
          <a:r>
            <a:rPr lang="ru-RU" sz="2400"/>
            <a:t>Учет сенсорных трудностей детей, минимизация «чувственного» стресса</a:t>
          </a:r>
        </a:p>
      </dgm:t>
    </dgm:pt>
    <dgm:pt modelId="{DD996E42-EBA4-4473-BC51-76F1A41A36A8}" type="parTrans" cxnId="{8C702F36-B827-4362-8025-6C34C7D2EFB9}">
      <dgm:prSet/>
      <dgm:spPr/>
      <dgm:t>
        <a:bodyPr/>
        <a:lstStyle/>
        <a:p>
          <a:endParaRPr lang="ru-RU"/>
        </a:p>
      </dgm:t>
    </dgm:pt>
    <dgm:pt modelId="{26C42677-76DB-4608-A487-77C76BCAC79D}" type="sibTrans" cxnId="{8C702F36-B827-4362-8025-6C34C7D2EFB9}">
      <dgm:prSet/>
      <dgm:spPr/>
      <dgm:t>
        <a:bodyPr/>
        <a:lstStyle/>
        <a:p>
          <a:endParaRPr lang="ru-RU"/>
        </a:p>
      </dgm:t>
    </dgm:pt>
    <dgm:pt modelId="{8CD7A559-0B39-436D-A39E-A256EEC43E07}">
      <dgm:prSet custT="1"/>
      <dgm:spPr/>
      <dgm:t>
        <a:bodyPr/>
        <a:lstStyle/>
        <a:p>
          <a:r>
            <a:rPr lang="ru-RU" sz="2400"/>
            <a:t>Акцент на визуальное мышление – сильную сторону детей с аутизмом</a:t>
          </a:r>
        </a:p>
      </dgm:t>
    </dgm:pt>
    <dgm:pt modelId="{DC601427-2501-4279-A16A-108A00273841}" type="parTrans" cxnId="{9E6958A5-ED39-464F-AE47-57499C6BAB9D}">
      <dgm:prSet/>
      <dgm:spPr/>
      <dgm:t>
        <a:bodyPr/>
        <a:lstStyle/>
        <a:p>
          <a:endParaRPr lang="ru-RU"/>
        </a:p>
      </dgm:t>
    </dgm:pt>
    <dgm:pt modelId="{C1CDEAA8-1498-4467-8E01-36EDBCA3DE7A}" type="sibTrans" cxnId="{9E6958A5-ED39-464F-AE47-57499C6BAB9D}">
      <dgm:prSet/>
      <dgm:spPr/>
      <dgm:t>
        <a:bodyPr/>
        <a:lstStyle/>
        <a:p>
          <a:endParaRPr lang="ru-RU"/>
        </a:p>
      </dgm:t>
    </dgm:pt>
    <dgm:pt modelId="{75A117A2-9FFD-4C24-B069-737C40B5761E}" type="pres">
      <dgm:prSet presAssocID="{623FC465-6276-48F5-84CD-C01B8A0DD55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CC68B74-2C7A-4BCF-8763-12190DF4E532}" type="pres">
      <dgm:prSet presAssocID="{35248DCE-27EA-49C8-B649-6458857C7CC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D757D5-CA14-493F-9B62-1CC8F5254A34}" type="pres">
      <dgm:prSet presAssocID="{35248DCE-27EA-49C8-B649-6458857C7CC2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5B9D43F-0694-4B20-A07A-6E0A32EC0E56}" type="presOf" srcId="{35248DCE-27EA-49C8-B649-6458857C7CC2}" destId="{4CC68B74-2C7A-4BCF-8763-12190DF4E532}" srcOrd="0" destOrd="0" presId="urn:microsoft.com/office/officeart/2005/8/layout/vList2"/>
    <dgm:cxn modelId="{8A05EB3A-1E5C-4869-95E1-7C6A5EF7F78C}" type="presOf" srcId="{0B0F13C4-9CDC-4B02-BDE9-8D80D75163FB}" destId="{45D757D5-CA14-493F-9B62-1CC8F5254A34}" srcOrd="0" destOrd="1" presId="urn:microsoft.com/office/officeart/2005/8/layout/vList2"/>
    <dgm:cxn modelId="{9E6958A5-ED39-464F-AE47-57499C6BAB9D}" srcId="{35248DCE-27EA-49C8-B649-6458857C7CC2}" destId="{8CD7A559-0B39-436D-A39E-A256EEC43E07}" srcOrd="2" destOrd="0" parTransId="{DC601427-2501-4279-A16A-108A00273841}" sibTransId="{C1CDEAA8-1498-4467-8E01-36EDBCA3DE7A}"/>
    <dgm:cxn modelId="{81A0B861-D941-4A04-B665-0C88EE69446E}" type="presOf" srcId="{8CD7A559-0B39-436D-A39E-A256EEC43E07}" destId="{45D757D5-CA14-493F-9B62-1CC8F5254A34}" srcOrd="0" destOrd="2" presId="urn:microsoft.com/office/officeart/2005/8/layout/vList2"/>
    <dgm:cxn modelId="{10CBD26E-9F13-4DBF-8AED-D188325F157A}" type="presOf" srcId="{3ABB4084-DC16-473C-8138-F056FFBAC120}" destId="{45D757D5-CA14-493F-9B62-1CC8F5254A34}" srcOrd="0" destOrd="0" presId="urn:microsoft.com/office/officeart/2005/8/layout/vList2"/>
    <dgm:cxn modelId="{F15AE08D-31B8-4603-A6F8-B6486F18B567}" srcId="{35248DCE-27EA-49C8-B649-6458857C7CC2}" destId="{3ABB4084-DC16-473C-8138-F056FFBAC120}" srcOrd="0" destOrd="0" parTransId="{C4088CB4-8D5B-4555-B314-BC2F311A3538}" sibTransId="{0F39F8C9-0EB5-4F07-ADCF-31EC3CF3B260}"/>
    <dgm:cxn modelId="{AA309EB0-535C-4554-8BED-778BB6FB6DCD}" type="presOf" srcId="{623FC465-6276-48F5-84CD-C01B8A0DD55F}" destId="{75A117A2-9FFD-4C24-B069-737C40B5761E}" srcOrd="0" destOrd="0" presId="urn:microsoft.com/office/officeart/2005/8/layout/vList2"/>
    <dgm:cxn modelId="{8C702F36-B827-4362-8025-6C34C7D2EFB9}" srcId="{35248DCE-27EA-49C8-B649-6458857C7CC2}" destId="{0B0F13C4-9CDC-4B02-BDE9-8D80D75163FB}" srcOrd="1" destOrd="0" parTransId="{DD996E42-EBA4-4473-BC51-76F1A41A36A8}" sibTransId="{26C42677-76DB-4608-A487-77C76BCAC79D}"/>
    <dgm:cxn modelId="{A6B30112-4ECB-470A-8416-1ED138EF5103}" srcId="{623FC465-6276-48F5-84CD-C01B8A0DD55F}" destId="{35248DCE-27EA-49C8-B649-6458857C7CC2}" srcOrd="0" destOrd="0" parTransId="{7C985E61-BED8-42B6-B8E1-8B85331488CB}" sibTransId="{25854452-C031-4FF7-BA92-7A9E1B821F3E}"/>
    <dgm:cxn modelId="{4A733BF7-A653-4576-8999-61EB7E4DF11F}" type="presParOf" srcId="{75A117A2-9FFD-4C24-B069-737C40B5761E}" destId="{4CC68B74-2C7A-4BCF-8763-12190DF4E532}" srcOrd="0" destOrd="0" presId="urn:microsoft.com/office/officeart/2005/8/layout/vList2"/>
    <dgm:cxn modelId="{147DB8C9-B78A-457A-B1EF-1795137ECE4D}" type="presParOf" srcId="{75A117A2-9FFD-4C24-B069-737C40B5761E}" destId="{45D757D5-CA14-493F-9B62-1CC8F5254A34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623FC465-6276-48F5-84CD-C01B8A0DD55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ABB4084-DC16-473C-8138-F056FFBAC120}">
      <dgm:prSet phldrT="[Текст]" custT="1"/>
      <dgm:spPr/>
      <dgm:t>
        <a:bodyPr/>
        <a:lstStyle/>
        <a:p>
          <a:pPr algn="l"/>
          <a:r>
            <a:rPr lang="ru-RU" sz="2400"/>
            <a:t>поддержка мотивации к учебной деятельности</a:t>
          </a:r>
        </a:p>
      </dgm:t>
    </dgm:pt>
    <dgm:pt modelId="{C4088CB4-8D5B-4555-B314-BC2F311A3538}" type="parTrans" cxnId="{F15AE08D-31B8-4603-A6F8-B6486F18B567}">
      <dgm:prSet/>
      <dgm:spPr/>
      <dgm:t>
        <a:bodyPr/>
        <a:lstStyle/>
        <a:p>
          <a:endParaRPr lang="ru-RU"/>
        </a:p>
      </dgm:t>
    </dgm:pt>
    <dgm:pt modelId="{0F39F8C9-0EB5-4F07-ADCF-31EC3CF3B260}" type="sibTrans" cxnId="{F15AE08D-31B8-4603-A6F8-B6486F18B567}">
      <dgm:prSet/>
      <dgm:spPr/>
      <dgm:t>
        <a:bodyPr/>
        <a:lstStyle/>
        <a:p>
          <a:endParaRPr lang="ru-RU"/>
        </a:p>
      </dgm:t>
    </dgm:pt>
    <dgm:pt modelId="{1F0C07E7-A44C-4AFA-BE88-AB0857EBFBFA}">
      <dgm:prSet custT="1"/>
      <dgm:spPr/>
      <dgm:t>
        <a:bodyPr/>
        <a:lstStyle/>
        <a:p>
          <a:r>
            <a:rPr lang="ru-RU" sz="2400"/>
            <a:t>применение позитивного подкрепления</a:t>
          </a:r>
        </a:p>
      </dgm:t>
    </dgm:pt>
    <dgm:pt modelId="{C83498F8-0B5F-4BFF-A712-FCC4AF09ED25}" type="parTrans" cxnId="{5E2537FB-977F-4CF0-A10E-9CFD77DF8FE2}">
      <dgm:prSet/>
      <dgm:spPr/>
      <dgm:t>
        <a:bodyPr/>
        <a:lstStyle/>
        <a:p>
          <a:endParaRPr lang="ru-RU"/>
        </a:p>
      </dgm:t>
    </dgm:pt>
    <dgm:pt modelId="{09F35BBE-522F-4CF9-9932-E3937CF03954}" type="sibTrans" cxnId="{5E2537FB-977F-4CF0-A10E-9CFD77DF8FE2}">
      <dgm:prSet/>
      <dgm:spPr/>
      <dgm:t>
        <a:bodyPr/>
        <a:lstStyle/>
        <a:p>
          <a:endParaRPr lang="ru-RU"/>
        </a:p>
      </dgm:t>
    </dgm:pt>
    <dgm:pt modelId="{2C1A0612-8815-4632-BE77-BC18A05396A6}">
      <dgm:prSet custT="1"/>
      <dgm:spPr/>
      <dgm:t>
        <a:bodyPr/>
        <a:lstStyle/>
        <a:p>
          <a:r>
            <a:rPr lang="ru-RU" sz="2400"/>
            <a:t>проведение функционального анализа поведения</a:t>
          </a:r>
        </a:p>
      </dgm:t>
    </dgm:pt>
    <dgm:pt modelId="{6B32BC94-E8CA-4CF2-8672-DA9427AB4768}" type="parTrans" cxnId="{903A37B2-74FD-4EB2-9DCD-32BA697B65AA}">
      <dgm:prSet/>
      <dgm:spPr/>
      <dgm:t>
        <a:bodyPr/>
        <a:lstStyle/>
        <a:p>
          <a:endParaRPr lang="ru-RU"/>
        </a:p>
      </dgm:t>
    </dgm:pt>
    <dgm:pt modelId="{E9FDD4BB-E981-44C4-9184-F57D498A6075}" type="sibTrans" cxnId="{903A37B2-74FD-4EB2-9DCD-32BA697B65AA}">
      <dgm:prSet/>
      <dgm:spPr/>
      <dgm:t>
        <a:bodyPr/>
        <a:lstStyle/>
        <a:p>
          <a:endParaRPr lang="ru-RU"/>
        </a:p>
      </dgm:t>
    </dgm:pt>
    <dgm:pt modelId="{06DE116C-BE5A-45E5-8B52-0EE5B1C6FF09}">
      <dgm:prSet custT="1"/>
      <dgm:spPr/>
      <dgm:t>
        <a:bodyPr/>
        <a:lstStyle/>
        <a:p>
          <a:r>
            <a:rPr lang="ru-RU" sz="2400"/>
            <a:t>создание комплексных протоколов для работы с навыками и поведением</a:t>
          </a:r>
        </a:p>
      </dgm:t>
    </dgm:pt>
    <dgm:pt modelId="{6CC8FED7-4766-4BC6-BF30-DA6B28443960}" type="parTrans" cxnId="{7CC8AD63-01BC-419F-9CFA-8AC181CB3D63}">
      <dgm:prSet/>
      <dgm:spPr/>
      <dgm:t>
        <a:bodyPr/>
        <a:lstStyle/>
        <a:p>
          <a:endParaRPr lang="ru-RU"/>
        </a:p>
      </dgm:t>
    </dgm:pt>
    <dgm:pt modelId="{824ADF29-FBD0-416E-AB83-9F5B4B851AB3}" type="sibTrans" cxnId="{7CC8AD63-01BC-419F-9CFA-8AC181CB3D63}">
      <dgm:prSet/>
      <dgm:spPr/>
      <dgm:t>
        <a:bodyPr/>
        <a:lstStyle/>
        <a:p>
          <a:endParaRPr lang="ru-RU"/>
        </a:p>
      </dgm:t>
    </dgm:pt>
    <dgm:pt modelId="{E26BE4B2-5A7C-411A-89DD-11E83CF8C432}">
      <dgm:prSet custT="1"/>
      <dgm:spPr/>
      <dgm:t>
        <a:bodyPr/>
        <a:lstStyle/>
        <a:p>
          <a:r>
            <a:rPr lang="ru-RU" sz="2400"/>
            <a:t>предупредительные методики</a:t>
          </a:r>
        </a:p>
      </dgm:t>
    </dgm:pt>
    <dgm:pt modelId="{DA008461-B098-468A-B8E0-4B392E2156EA}" type="parTrans" cxnId="{8D687BCB-BE8B-4466-BA39-780D37A03C84}">
      <dgm:prSet/>
      <dgm:spPr/>
      <dgm:t>
        <a:bodyPr/>
        <a:lstStyle/>
        <a:p>
          <a:endParaRPr lang="ru-RU"/>
        </a:p>
      </dgm:t>
    </dgm:pt>
    <dgm:pt modelId="{1862B18C-C140-4D0F-B2CC-E9961FCBF536}" type="sibTrans" cxnId="{8D687BCB-BE8B-4466-BA39-780D37A03C84}">
      <dgm:prSet/>
      <dgm:spPr/>
      <dgm:t>
        <a:bodyPr/>
        <a:lstStyle/>
        <a:p>
          <a:endParaRPr lang="ru-RU"/>
        </a:p>
      </dgm:t>
    </dgm:pt>
    <dgm:pt modelId="{F18CF547-7752-4677-B33A-F9CCD6B39955}">
      <dgm:prSet custT="1"/>
      <dgm:spPr/>
      <dgm:t>
        <a:bodyPr/>
        <a:lstStyle/>
        <a:p>
          <a:r>
            <a:rPr lang="ru-RU" sz="2400"/>
            <a:t>обучающие методики</a:t>
          </a:r>
        </a:p>
      </dgm:t>
    </dgm:pt>
    <dgm:pt modelId="{AAB6CAE4-6BB7-4007-B6B6-FEE0D04EC840}" type="parTrans" cxnId="{CE1F1F09-40E3-49CC-9903-F718C45C183C}">
      <dgm:prSet/>
      <dgm:spPr/>
      <dgm:t>
        <a:bodyPr/>
        <a:lstStyle/>
        <a:p>
          <a:endParaRPr lang="ru-RU"/>
        </a:p>
      </dgm:t>
    </dgm:pt>
    <dgm:pt modelId="{058D1963-D5FC-4353-95B2-6B32EF09A72C}" type="sibTrans" cxnId="{CE1F1F09-40E3-49CC-9903-F718C45C183C}">
      <dgm:prSet/>
      <dgm:spPr/>
      <dgm:t>
        <a:bodyPr/>
        <a:lstStyle/>
        <a:p>
          <a:endParaRPr lang="ru-RU"/>
        </a:p>
      </dgm:t>
    </dgm:pt>
    <dgm:pt modelId="{8C50F3F6-8E19-4B00-80E5-05C8A6FB7410}">
      <dgm:prSet custT="1"/>
      <dgm:spPr/>
      <dgm:t>
        <a:bodyPr/>
        <a:lstStyle/>
        <a:p>
          <a:r>
            <a:rPr lang="ru-RU" sz="2400"/>
            <a:t>поддерживающие методики</a:t>
          </a:r>
        </a:p>
      </dgm:t>
    </dgm:pt>
    <dgm:pt modelId="{21BDC792-DF0E-4BEF-A07F-7E968C1CEA39}" type="parTrans" cxnId="{0CFEF03D-D11D-436F-9CA7-BCC9E5D07B92}">
      <dgm:prSet/>
      <dgm:spPr/>
      <dgm:t>
        <a:bodyPr/>
        <a:lstStyle/>
        <a:p>
          <a:endParaRPr lang="ru-RU"/>
        </a:p>
      </dgm:t>
    </dgm:pt>
    <dgm:pt modelId="{BBA19C1C-EBDD-4811-B790-1527A49C1E5E}" type="sibTrans" cxnId="{0CFEF03D-D11D-436F-9CA7-BCC9E5D07B92}">
      <dgm:prSet/>
      <dgm:spPr/>
      <dgm:t>
        <a:bodyPr/>
        <a:lstStyle/>
        <a:p>
          <a:endParaRPr lang="ru-RU"/>
        </a:p>
      </dgm:t>
    </dgm:pt>
    <dgm:pt modelId="{5DFC8104-DC77-4782-9A22-A2817194DAE0}">
      <dgm:prSet custT="1"/>
      <dgm:spPr/>
      <dgm:t>
        <a:bodyPr/>
        <a:lstStyle/>
        <a:p>
          <a:r>
            <a:rPr lang="ru-RU" sz="2400"/>
            <a:t>реактивные методики</a:t>
          </a:r>
        </a:p>
      </dgm:t>
    </dgm:pt>
    <dgm:pt modelId="{89F8A7DC-9AB3-4B3F-AC74-D7E56DEA3D2A}" type="parTrans" cxnId="{57A88551-74CB-4E05-A32D-CE78ED9B3048}">
      <dgm:prSet/>
      <dgm:spPr/>
      <dgm:t>
        <a:bodyPr/>
        <a:lstStyle/>
        <a:p>
          <a:endParaRPr lang="ru-RU"/>
        </a:p>
      </dgm:t>
    </dgm:pt>
    <dgm:pt modelId="{67A73A95-2F5A-4C5E-BCF4-E6653FE643C2}" type="sibTrans" cxnId="{57A88551-74CB-4E05-A32D-CE78ED9B3048}">
      <dgm:prSet/>
      <dgm:spPr/>
      <dgm:t>
        <a:bodyPr/>
        <a:lstStyle/>
        <a:p>
          <a:endParaRPr lang="ru-RU"/>
        </a:p>
      </dgm:t>
    </dgm:pt>
    <dgm:pt modelId="{35248DCE-27EA-49C8-B649-6458857C7CC2}">
      <dgm:prSet phldrT="[Текст]" custT="1"/>
      <dgm:spPr/>
      <dgm:t>
        <a:bodyPr/>
        <a:lstStyle/>
        <a:p>
          <a:pPr algn="ctr"/>
          <a:r>
            <a:rPr lang="ru-RU" sz="2400" b="1"/>
            <a:t>Основной метод работы</a:t>
          </a:r>
        </a:p>
        <a:p>
          <a:pPr algn="ctr"/>
          <a:r>
            <a:rPr lang="ru-RU" sz="2400" b="1"/>
            <a:t>Прикладной анализ поведения</a:t>
          </a:r>
          <a:endParaRPr lang="ru-RU" sz="2400"/>
        </a:p>
      </dgm:t>
    </dgm:pt>
    <dgm:pt modelId="{25854452-C031-4FF7-BA92-7A9E1B821F3E}" type="sibTrans" cxnId="{A6B30112-4ECB-470A-8416-1ED138EF5103}">
      <dgm:prSet/>
      <dgm:spPr/>
      <dgm:t>
        <a:bodyPr/>
        <a:lstStyle/>
        <a:p>
          <a:endParaRPr lang="ru-RU"/>
        </a:p>
      </dgm:t>
    </dgm:pt>
    <dgm:pt modelId="{7C985E61-BED8-42B6-B8E1-8B85331488CB}" type="parTrans" cxnId="{A6B30112-4ECB-470A-8416-1ED138EF5103}">
      <dgm:prSet/>
      <dgm:spPr/>
      <dgm:t>
        <a:bodyPr/>
        <a:lstStyle/>
        <a:p>
          <a:endParaRPr lang="ru-RU"/>
        </a:p>
      </dgm:t>
    </dgm:pt>
    <dgm:pt modelId="{75A117A2-9FFD-4C24-B069-737C40B5761E}" type="pres">
      <dgm:prSet presAssocID="{623FC465-6276-48F5-84CD-C01B8A0DD55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CC68B74-2C7A-4BCF-8763-12190DF4E532}" type="pres">
      <dgm:prSet presAssocID="{35248DCE-27EA-49C8-B649-6458857C7CC2}" presName="parentText" presStyleLbl="node1" presStyleIdx="0" presStyleCnt="1" custLinFactNeighborY="-708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D757D5-CA14-493F-9B62-1CC8F5254A34}" type="pres">
      <dgm:prSet presAssocID="{35248DCE-27EA-49C8-B649-6458857C7CC2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F9ED4C9-CEB4-4841-9142-188B3E007FF9}" type="presOf" srcId="{35248DCE-27EA-49C8-B649-6458857C7CC2}" destId="{4CC68B74-2C7A-4BCF-8763-12190DF4E532}" srcOrd="0" destOrd="0" presId="urn:microsoft.com/office/officeart/2005/8/layout/vList2"/>
    <dgm:cxn modelId="{8D687BCB-BE8B-4466-BA39-780D37A03C84}" srcId="{35248DCE-27EA-49C8-B649-6458857C7CC2}" destId="{E26BE4B2-5A7C-411A-89DD-11E83CF8C432}" srcOrd="4" destOrd="0" parTransId="{DA008461-B098-468A-B8E0-4B392E2156EA}" sibTransId="{1862B18C-C140-4D0F-B2CC-E9961FCBF536}"/>
    <dgm:cxn modelId="{5CBFAA4B-98F3-4298-B979-E183563B760E}" type="presOf" srcId="{06DE116C-BE5A-45E5-8B52-0EE5B1C6FF09}" destId="{45D757D5-CA14-493F-9B62-1CC8F5254A34}" srcOrd="0" destOrd="3" presId="urn:microsoft.com/office/officeart/2005/8/layout/vList2"/>
    <dgm:cxn modelId="{770474FA-93AF-47B4-8D9D-13309E964261}" type="presOf" srcId="{E26BE4B2-5A7C-411A-89DD-11E83CF8C432}" destId="{45D757D5-CA14-493F-9B62-1CC8F5254A34}" srcOrd="0" destOrd="4" presId="urn:microsoft.com/office/officeart/2005/8/layout/vList2"/>
    <dgm:cxn modelId="{0658CDB9-60B3-4595-A92F-DCA3F5E470B6}" type="presOf" srcId="{1F0C07E7-A44C-4AFA-BE88-AB0857EBFBFA}" destId="{45D757D5-CA14-493F-9B62-1CC8F5254A34}" srcOrd="0" destOrd="1" presId="urn:microsoft.com/office/officeart/2005/8/layout/vList2"/>
    <dgm:cxn modelId="{CE1F1F09-40E3-49CC-9903-F718C45C183C}" srcId="{35248DCE-27EA-49C8-B649-6458857C7CC2}" destId="{F18CF547-7752-4677-B33A-F9CCD6B39955}" srcOrd="5" destOrd="0" parTransId="{AAB6CAE4-6BB7-4007-B6B6-FEE0D04EC840}" sibTransId="{058D1963-D5FC-4353-95B2-6B32EF09A72C}"/>
    <dgm:cxn modelId="{0CFEF03D-D11D-436F-9CA7-BCC9E5D07B92}" srcId="{35248DCE-27EA-49C8-B649-6458857C7CC2}" destId="{8C50F3F6-8E19-4B00-80E5-05C8A6FB7410}" srcOrd="6" destOrd="0" parTransId="{21BDC792-DF0E-4BEF-A07F-7E968C1CEA39}" sibTransId="{BBA19C1C-EBDD-4811-B790-1527A49C1E5E}"/>
    <dgm:cxn modelId="{F15AE08D-31B8-4603-A6F8-B6486F18B567}" srcId="{35248DCE-27EA-49C8-B649-6458857C7CC2}" destId="{3ABB4084-DC16-473C-8138-F056FFBAC120}" srcOrd="0" destOrd="0" parTransId="{C4088CB4-8D5B-4555-B314-BC2F311A3538}" sibTransId="{0F39F8C9-0EB5-4F07-ADCF-31EC3CF3B260}"/>
    <dgm:cxn modelId="{83C42465-6165-4E12-A97A-1B8D9224192E}" type="presOf" srcId="{8C50F3F6-8E19-4B00-80E5-05C8A6FB7410}" destId="{45D757D5-CA14-493F-9B62-1CC8F5254A34}" srcOrd="0" destOrd="6" presId="urn:microsoft.com/office/officeart/2005/8/layout/vList2"/>
    <dgm:cxn modelId="{3AD58489-CEB2-430D-B4BF-FCFE2DC0FF0D}" type="presOf" srcId="{5DFC8104-DC77-4782-9A22-A2817194DAE0}" destId="{45D757D5-CA14-493F-9B62-1CC8F5254A34}" srcOrd="0" destOrd="7" presId="urn:microsoft.com/office/officeart/2005/8/layout/vList2"/>
    <dgm:cxn modelId="{9D8C3485-C279-4A94-A0D9-B18F4D62D2C4}" type="presOf" srcId="{2C1A0612-8815-4632-BE77-BC18A05396A6}" destId="{45D757D5-CA14-493F-9B62-1CC8F5254A34}" srcOrd="0" destOrd="2" presId="urn:microsoft.com/office/officeart/2005/8/layout/vList2"/>
    <dgm:cxn modelId="{903A37B2-74FD-4EB2-9DCD-32BA697B65AA}" srcId="{35248DCE-27EA-49C8-B649-6458857C7CC2}" destId="{2C1A0612-8815-4632-BE77-BC18A05396A6}" srcOrd="2" destOrd="0" parTransId="{6B32BC94-E8CA-4CF2-8672-DA9427AB4768}" sibTransId="{E9FDD4BB-E981-44C4-9184-F57D498A6075}"/>
    <dgm:cxn modelId="{33EA1665-D9D0-4261-A80E-365D897C4FD5}" type="presOf" srcId="{F18CF547-7752-4677-B33A-F9CCD6B39955}" destId="{45D757D5-CA14-493F-9B62-1CC8F5254A34}" srcOrd="0" destOrd="5" presId="urn:microsoft.com/office/officeart/2005/8/layout/vList2"/>
    <dgm:cxn modelId="{7CC8AD63-01BC-419F-9CFA-8AC181CB3D63}" srcId="{35248DCE-27EA-49C8-B649-6458857C7CC2}" destId="{06DE116C-BE5A-45E5-8B52-0EE5B1C6FF09}" srcOrd="3" destOrd="0" parTransId="{6CC8FED7-4766-4BC6-BF30-DA6B28443960}" sibTransId="{824ADF29-FBD0-416E-AB83-9F5B4B851AB3}"/>
    <dgm:cxn modelId="{57A88551-74CB-4E05-A32D-CE78ED9B3048}" srcId="{35248DCE-27EA-49C8-B649-6458857C7CC2}" destId="{5DFC8104-DC77-4782-9A22-A2817194DAE0}" srcOrd="7" destOrd="0" parTransId="{89F8A7DC-9AB3-4B3F-AC74-D7E56DEA3D2A}" sibTransId="{67A73A95-2F5A-4C5E-BCF4-E6653FE643C2}"/>
    <dgm:cxn modelId="{00E6BED0-AB82-45D5-AD72-107DB2C09C7E}" type="presOf" srcId="{3ABB4084-DC16-473C-8138-F056FFBAC120}" destId="{45D757D5-CA14-493F-9B62-1CC8F5254A34}" srcOrd="0" destOrd="0" presId="urn:microsoft.com/office/officeart/2005/8/layout/vList2"/>
    <dgm:cxn modelId="{A6B30112-4ECB-470A-8416-1ED138EF5103}" srcId="{623FC465-6276-48F5-84CD-C01B8A0DD55F}" destId="{35248DCE-27EA-49C8-B649-6458857C7CC2}" srcOrd="0" destOrd="0" parTransId="{7C985E61-BED8-42B6-B8E1-8B85331488CB}" sibTransId="{25854452-C031-4FF7-BA92-7A9E1B821F3E}"/>
    <dgm:cxn modelId="{0A39AA0F-AB16-4F41-8E27-4FA7EC298C4E}" type="presOf" srcId="{623FC465-6276-48F5-84CD-C01B8A0DD55F}" destId="{75A117A2-9FFD-4C24-B069-737C40B5761E}" srcOrd="0" destOrd="0" presId="urn:microsoft.com/office/officeart/2005/8/layout/vList2"/>
    <dgm:cxn modelId="{5E2537FB-977F-4CF0-A10E-9CFD77DF8FE2}" srcId="{35248DCE-27EA-49C8-B649-6458857C7CC2}" destId="{1F0C07E7-A44C-4AFA-BE88-AB0857EBFBFA}" srcOrd="1" destOrd="0" parTransId="{C83498F8-0B5F-4BFF-A712-FCC4AF09ED25}" sibTransId="{09F35BBE-522F-4CF9-9932-E3937CF03954}"/>
    <dgm:cxn modelId="{704077C0-93E5-4171-84A0-04C116D5B0CE}" type="presParOf" srcId="{75A117A2-9FFD-4C24-B069-737C40B5761E}" destId="{4CC68B74-2C7A-4BCF-8763-12190DF4E532}" srcOrd="0" destOrd="0" presId="urn:microsoft.com/office/officeart/2005/8/layout/vList2"/>
    <dgm:cxn modelId="{9718435C-DBCD-430E-9E4F-1AD329B85A49}" type="presParOf" srcId="{75A117A2-9FFD-4C24-B069-737C40B5761E}" destId="{45D757D5-CA14-493F-9B62-1CC8F5254A34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68B74-2C7A-4BCF-8763-12190DF4E532}">
      <dsp:nvSpPr>
        <dsp:cNvPr id="0" name=""/>
        <dsp:cNvSpPr/>
      </dsp:nvSpPr>
      <dsp:spPr>
        <a:xfrm>
          <a:off x="0" y="208553"/>
          <a:ext cx="5486400" cy="11378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175260" rIns="175260" bIns="17526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600" b="1" kern="1200">
              <a:latin typeface="+mn-lt"/>
              <a:cs typeface="Times New Roman" pitchFamily="18" charset="0"/>
            </a:rPr>
            <a:t>Принцип инклюзии</a:t>
          </a:r>
        </a:p>
      </dsp:txBody>
      <dsp:txXfrm>
        <a:off x="55548" y="264101"/>
        <a:ext cx="5375304" cy="1026802"/>
      </dsp:txXfrm>
    </dsp:sp>
    <dsp:sp modelId="{45D757D5-CA14-493F-9B62-1CC8F5254A34}">
      <dsp:nvSpPr>
        <dsp:cNvPr id="0" name=""/>
        <dsp:cNvSpPr/>
      </dsp:nvSpPr>
      <dsp:spPr>
        <a:xfrm>
          <a:off x="0" y="1723426"/>
          <a:ext cx="5486400" cy="2086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30480" rIns="170688" bIns="30480" numCol="1" spcCol="1270" anchor="t" anchorCtr="0">
          <a:noAutofit/>
        </a:bodyPr>
        <a:lstStyle/>
        <a:p>
          <a:pPr marL="228600" lvl="1" indent="-228600" algn="ctr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Воспитанники с ОВЗ максимально разделяют общий образовательный опыт со сверстниками, получая индивидуальную поддержку, соответствующую потребностям и достигаемым результатам</a:t>
          </a:r>
        </a:p>
      </dsp:txBody>
      <dsp:txXfrm>
        <a:off x="0" y="1723426"/>
        <a:ext cx="5486400" cy="208656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68B74-2C7A-4BCF-8763-12190DF4E532}">
      <dsp:nvSpPr>
        <dsp:cNvPr id="0" name=""/>
        <dsp:cNvSpPr/>
      </dsp:nvSpPr>
      <dsp:spPr>
        <a:xfrm>
          <a:off x="0" y="0"/>
          <a:ext cx="5484076" cy="5821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Технология ресурсной зоны</a:t>
          </a:r>
          <a:endParaRPr lang="ru-RU" sz="2400" kern="1200"/>
        </a:p>
      </dsp:txBody>
      <dsp:txXfrm>
        <a:off x="28416" y="28416"/>
        <a:ext cx="5427244" cy="525275"/>
      </dsp:txXfrm>
    </dsp:sp>
    <dsp:sp modelId="{45D757D5-CA14-493F-9B62-1CC8F5254A34}">
      <dsp:nvSpPr>
        <dsp:cNvPr id="0" name=""/>
        <dsp:cNvSpPr/>
      </dsp:nvSpPr>
      <dsp:spPr>
        <a:xfrm>
          <a:off x="0" y="585521"/>
          <a:ext cx="5484076" cy="34654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19" tIns="30480" rIns="170688" bIns="30480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ДОУ отвечает на запрос общества на включение всех детей в наиболее подходящую образовательную среду 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позволяет сосредоточить внимание на сотрудничестве и взаимоэкпертности команды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торжество разнообразия и имплементация (внедрение) философии удовлетворения индивидуальных потребностей всех детей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 позволяет реализовать множество стратегий обучения, которые доказали свою эффективность в образовании , с умелым сочетанием академических и социальных аспектов, таких как совместное обучение, конструктивная деятельность и преодоление поведенческих проблем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600" kern="1200"/>
        </a:p>
      </dsp:txBody>
      <dsp:txXfrm>
        <a:off x="0" y="585521"/>
        <a:ext cx="5484076" cy="3465479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A94241-6C2E-4AA9-B695-43B916E82FE4}">
      <dsp:nvSpPr>
        <dsp:cNvPr id="0" name=""/>
        <dsp:cNvSpPr/>
      </dsp:nvSpPr>
      <dsp:spPr>
        <a:xfrm>
          <a:off x="0" y="234084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97A53C-391D-463B-A411-2850767AB716}">
      <dsp:nvSpPr>
        <dsp:cNvPr id="0" name=""/>
        <dsp:cNvSpPr/>
      </dsp:nvSpPr>
      <dsp:spPr>
        <a:xfrm>
          <a:off x="912676" y="486822"/>
          <a:ext cx="3840631" cy="11980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Ресурсная зона – зона поддержки</a:t>
          </a:r>
          <a:endParaRPr lang="ru-RU" sz="2400" kern="1200"/>
        </a:p>
      </dsp:txBody>
      <dsp:txXfrm>
        <a:off x="971159" y="545305"/>
        <a:ext cx="3723665" cy="1081054"/>
      </dsp:txXfrm>
    </dsp:sp>
    <dsp:sp modelId="{1C97C532-9FF9-4513-B068-6F901532D244}">
      <dsp:nvSpPr>
        <dsp:cNvPr id="0" name=""/>
        <dsp:cNvSpPr/>
      </dsp:nvSpPr>
      <dsp:spPr>
        <a:xfrm>
          <a:off x="0" y="297588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5F69F8-33FA-4309-B7AB-EACDBB88C7D7}">
      <dsp:nvSpPr>
        <dsp:cNvPr id="0" name=""/>
        <dsp:cNvSpPr/>
      </dsp:nvSpPr>
      <dsp:spPr>
        <a:xfrm>
          <a:off x="186267" y="2458691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Направления поддержки:</a:t>
          </a:r>
        </a:p>
      </dsp:txBody>
      <dsp:txXfrm>
        <a:off x="206442" y="2478866"/>
        <a:ext cx="3800281" cy="372930"/>
      </dsp:txXfrm>
    </dsp:sp>
    <dsp:sp modelId="{2C6406A7-BBC2-4A7F-BBA2-AF3D671E2C41}">
      <dsp:nvSpPr>
        <dsp:cNvPr id="0" name=""/>
        <dsp:cNvSpPr/>
      </dsp:nvSpPr>
      <dsp:spPr>
        <a:xfrm>
          <a:off x="0" y="361092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A97AFD-B3BD-48F8-A7F2-EC9086ED47A1}">
      <dsp:nvSpPr>
        <dsp:cNvPr id="0" name=""/>
        <dsp:cNvSpPr/>
      </dsp:nvSpPr>
      <dsp:spPr>
        <a:xfrm>
          <a:off x="205320" y="3179999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поддержка обучения</a:t>
          </a:r>
        </a:p>
      </dsp:txBody>
      <dsp:txXfrm>
        <a:off x="225495" y="3200174"/>
        <a:ext cx="3800281" cy="372930"/>
      </dsp:txXfrm>
    </dsp:sp>
    <dsp:sp modelId="{FD72EB64-C0E9-419E-AA76-851F9DF529E8}">
      <dsp:nvSpPr>
        <dsp:cNvPr id="0" name=""/>
        <dsp:cNvSpPr/>
      </dsp:nvSpPr>
      <dsp:spPr>
        <a:xfrm>
          <a:off x="0" y="424596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350178-6FD7-41E5-8493-C9371577F509}">
      <dsp:nvSpPr>
        <dsp:cNvPr id="0" name=""/>
        <dsp:cNvSpPr/>
      </dsp:nvSpPr>
      <dsp:spPr>
        <a:xfrm>
          <a:off x="238028" y="3916797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поддержка материально-предметной средой</a:t>
          </a:r>
        </a:p>
      </dsp:txBody>
      <dsp:txXfrm>
        <a:off x="258203" y="3936972"/>
        <a:ext cx="3800281" cy="372930"/>
      </dsp:txXfrm>
    </dsp:sp>
    <dsp:sp modelId="{89ECBDD7-BC9D-47CA-90B0-5E6C15359BD2}">
      <dsp:nvSpPr>
        <dsp:cNvPr id="0" name=""/>
        <dsp:cNvSpPr/>
      </dsp:nvSpPr>
      <dsp:spPr>
        <a:xfrm>
          <a:off x="0" y="488100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E3C9A7-A77B-494D-87C8-AAD598436B81}">
      <dsp:nvSpPr>
        <dsp:cNvPr id="0" name=""/>
        <dsp:cNvSpPr/>
      </dsp:nvSpPr>
      <dsp:spPr>
        <a:xfrm>
          <a:off x="274330" y="4674366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целевая коррекционная работа</a:t>
          </a:r>
        </a:p>
      </dsp:txBody>
      <dsp:txXfrm>
        <a:off x="294505" y="4694541"/>
        <a:ext cx="3800281" cy="372930"/>
      </dsp:txXfrm>
    </dsp:sp>
    <dsp:sp modelId="{492FF640-6AD0-4E84-AAEB-2BDCB6E5F245}">
      <dsp:nvSpPr>
        <dsp:cNvPr id="0" name=""/>
        <dsp:cNvSpPr/>
      </dsp:nvSpPr>
      <dsp:spPr>
        <a:xfrm>
          <a:off x="0" y="551604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7AE3E7-014A-4507-AAA4-8EC3D719BFF2}">
      <dsp:nvSpPr>
        <dsp:cNvPr id="0" name=""/>
        <dsp:cNvSpPr/>
      </dsp:nvSpPr>
      <dsp:spPr>
        <a:xfrm>
          <a:off x="274330" y="5309406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поддержка поведения</a:t>
          </a:r>
        </a:p>
      </dsp:txBody>
      <dsp:txXfrm>
        <a:off x="294505" y="5329581"/>
        <a:ext cx="3800281" cy="372930"/>
      </dsp:txXfrm>
    </dsp:sp>
    <dsp:sp modelId="{F8EB3764-4461-4444-8E5D-235BE2B0EF47}">
      <dsp:nvSpPr>
        <dsp:cNvPr id="0" name=""/>
        <dsp:cNvSpPr/>
      </dsp:nvSpPr>
      <dsp:spPr>
        <a:xfrm>
          <a:off x="0" y="615108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8EE4D6-25DE-4525-8291-2E3EE3A29382}">
      <dsp:nvSpPr>
        <dsp:cNvPr id="0" name=""/>
        <dsp:cNvSpPr/>
      </dsp:nvSpPr>
      <dsp:spPr>
        <a:xfrm>
          <a:off x="274330" y="5944446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мультисенсорная поддержка</a:t>
          </a:r>
        </a:p>
      </dsp:txBody>
      <dsp:txXfrm>
        <a:off x="294505" y="5964621"/>
        <a:ext cx="3800281" cy="372930"/>
      </dsp:txXfrm>
    </dsp:sp>
    <dsp:sp modelId="{D84AFD4C-FEF1-4797-BCE2-6A699F6E79DA}">
      <dsp:nvSpPr>
        <dsp:cNvPr id="0" name=""/>
        <dsp:cNvSpPr/>
      </dsp:nvSpPr>
      <dsp:spPr>
        <a:xfrm>
          <a:off x="0" y="6786126"/>
          <a:ext cx="54866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5950EE-C658-448B-8B6C-6618A7E65E0D}">
      <dsp:nvSpPr>
        <dsp:cNvPr id="0" name=""/>
        <dsp:cNvSpPr/>
      </dsp:nvSpPr>
      <dsp:spPr>
        <a:xfrm>
          <a:off x="274330" y="6579486"/>
          <a:ext cx="3840631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7" tIns="0" rIns="14516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персональная поддержка и забота</a:t>
          </a:r>
        </a:p>
      </dsp:txBody>
      <dsp:txXfrm>
        <a:off x="294505" y="6599661"/>
        <a:ext cx="3800281" cy="372930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ECCA05-6733-4453-83D8-6F1EFE93621C}">
      <dsp:nvSpPr>
        <dsp:cNvPr id="0" name=""/>
        <dsp:cNvSpPr/>
      </dsp:nvSpPr>
      <dsp:spPr>
        <a:xfrm>
          <a:off x="3601855" y="2989808"/>
          <a:ext cx="2035788" cy="41026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Соотнесение целей ИОП и общих занятий. Планирование инклюзивных событий. Коммуникация в части буллинга и мобинга. Трансляция ресурсных решений, идей, педагогических подходов. Регулярное информирование и налаживание коммуникации.</a:t>
          </a:r>
        </a:p>
      </dsp:txBody>
      <dsp:txXfrm>
        <a:off x="4254329" y="4057207"/>
        <a:ext cx="1341575" cy="2993508"/>
      </dsp:txXfrm>
    </dsp:sp>
    <dsp:sp modelId="{3B22D65F-D964-4B4B-9C33-2C1C0C9C7562}">
      <dsp:nvSpPr>
        <dsp:cNvPr id="0" name=""/>
        <dsp:cNvSpPr/>
      </dsp:nvSpPr>
      <dsp:spPr>
        <a:xfrm>
          <a:off x="298546" y="2930676"/>
          <a:ext cx="2035788" cy="41285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Организация обратной связи, сбор и мониторинг  данных. Поддержка ИОП вне ДОУ</a:t>
          </a:r>
        </a:p>
      </dsp:txBody>
      <dsp:txXfrm>
        <a:off x="340284" y="4004544"/>
        <a:ext cx="1341575" cy="3012913"/>
      </dsp:txXfrm>
    </dsp:sp>
    <dsp:sp modelId="{CFEEB538-EED3-4E71-A13E-1CA933A7B17C}">
      <dsp:nvSpPr>
        <dsp:cNvPr id="0" name=""/>
        <dsp:cNvSpPr/>
      </dsp:nvSpPr>
      <dsp:spPr>
        <a:xfrm>
          <a:off x="3610670" y="794315"/>
          <a:ext cx="2035788" cy="20667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Сбор данных, дисциплина ротация. Тренинги (планирование, проведение). онтроль и аккумуляция данных наблюдения.</a:t>
          </a:r>
        </a:p>
      </dsp:txBody>
      <dsp:txXfrm>
        <a:off x="4263144" y="836053"/>
        <a:ext cx="1341575" cy="1466588"/>
      </dsp:txXfrm>
    </dsp:sp>
    <dsp:sp modelId="{54089CEF-E1DA-49D3-A32A-9FD8D2AC83EB}">
      <dsp:nvSpPr>
        <dsp:cNvPr id="0" name=""/>
        <dsp:cNvSpPr/>
      </dsp:nvSpPr>
      <dsp:spPr>
        <a:xfrm>
          <a:off x="280386" y="748997"/>
          <a:ext cx="2035788" cy="2349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ИОП поведенческий протоколы, текущий мониторинг, установление графика и темпа включения</a:t>
          </a:r>
        </a:p>
      </dsp:txBody>
      <dsp:txXfrm>
        <a:off x="322124" y="790735"/>
        <a:ext cx="1341575" cy="1678511"/>
      </dsp:txXfrm>
    </dsp:sp>
    <dsp:sp modelId="{F2B9526A-2827-4149-8B51-CB911ED8BA3B}">
      <dsp:nvSpPr>
        <dsp:cNvPr id="0" name=""/>
        <dsp:cNvSpPr/>
      </dsp:nvSpPr>
      <dsp:spPr>
        <a:xfrm>
          <a:off x="1142173" y="1848026"/>
          <a:ext cx="1784405" cy="178440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Воспитанник включения</a:t>
          </a:r>
        </a:p>
      </dsp:txBody>
      <dsp:txXfrm>
        <a:off x="1664813" y="2370666"/>
        <a:ext cx="1261765" cy="1261765"/>
      </dsp:txXfrm>
    </dsp:sp>
    <dsp:sp modelId="{395C8E09-C09F-4EC2-89A8-3D5D89281A52}">
      <dsp:nvSpPr>
        <dsp:cNvPr id="0" name=""/>
        <dsp:cNvSpPr/>
      </dsp:nvSpPr>
      <dsp:spPr>
        <a:xfrm rot="5400000">
          <a:off x="3008999" y="1848026"/>
          <a:ext cx="1784405" cy="178440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Команда тьюторов</a:t>
          </a:r>
        </a:p>
      </dsp:txBody>
      <dsp:txXfrm rot="-5400000">
        <a:off x="3008999" y="2370666"/>
        <a:ext cx="1261765" cy="1261765"/>
      </dsp:txXfrm>
    </dsp:sp>
    <dsp:sp modelId="{5ABA1887-C5C3-4C05-96C2-E40882ECFE76}">
      <dsp:nvSpPr>
        <dsp:cNvPr id="0" name=""/>
        <dsp:cNvSpPr/>
      </dsp:nvSpPr>
      <dsp:spPr>
        <a:xfrm rot="10800000">
          <a:off x="3008999" y="3714852"/>
          <a:ext cx="1784405" cy="178440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Регулярный педсостав</a:t>
          </a:r>
        </a:p>
      </dsp:txBody>
      <dsp:txXfrm rot="10800000">
        <a:off x="3008999" y="3714852"/>
        <a:ext cx="1261765" cy="1261765"/>
      </dsp:txXfrm>
    </dsp:sp>
    <dsp:sp modelId="{415EFD79-D329-4FA3-859B-3B6C5F50B675}">
      <dsp:nvSpPr>
        <dsp:cNvPr id="0" name=""/>
        <dsp:cNvSpPr/>
      </dsp:nvSpPr>
      <dsp:spPr>
        <a:xfrm rot="16200000">
          <a:off x="1142173" y="3674381"/>
          <a:ext cx="1784405" cy="178440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Родители воспитанников включения</a:t>
          </a:r>
        </a:p>
      </dsp:txBody>
      <dsp:txXfrm rot="5400000">
        <a:off x="1664813" y="3674381"/>
        <a:ext cx="1261765" cy="1261765"/>
      </dsp:txXfrm>
    </dsp:sp>
    <dsp:sp modelId="{66FE2D9C-75ED-47B6-8C09-244753C4AC7F}">
      <dsp:nvSpPr>
        <dsp:cNvPr id="0" name=""/>
        <dsp:cNvSpPr/>
      </dsp:nvSpPr>
      <dsp:spPr>
        <a:xfrm>
          <a:off x="2659742" y="3302749"/>
          <a:ext cx="616093" cy="53573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063623-8888-4158-8A04-051442370B6E}">
      <dsp:nvSpPr>
        <dsp:cNvPr id="0" name=""/>
        <dsp:cNvSpPr/>
      </dsp:nvSpPr>
      <dsp:spPr>
        <a:xfrm rot="10800000">
          <a:off x="2659742" y="3508800"/>
          <a:ext cx="616093" cy="53573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A94241-6C2E-4AA9-B695-43B916E82FE4}">
      <dsp:nvSpPr>
        <dsp:cNvPr id="0" name=""/>
        <dsp:cNvSpPr/>
      </dsp:nvSpPr>
      <dsp:spPr>
        <a:xfrm>
          <a:off x="0" y="1099983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97A53C-391D-463B-A411-2850767AB716}">
      <dsp:nvSpPr>
        <dsp:cNvPr id="0" name=""/>
        <dsp:cNvSpPr/>
      </dsp:nvSpPr>
      <dsp:spPr>
        <a:xfrm>
          <a:off x="732147" y="0"/>
          <a:ext cx="3846381" cy="1224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Создание дружественной атмосферы 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в детском коллективе</a:t>
          </a:r>
          <a:endParaRPr lang="ru-RU" sz="2400" kern="1200"/>
        </a:p>
      </dsp:txBody>
      <dsp:txXfrm>
        <a:off x="791899" y="59752"/>
        <a:ext cx="3726877" cy="1104526"/>
      </dsp:txXfrm>
    </dsp:sp>
    <dsp:sp modelId="{1C97C532-9FF9-4513-B068-6F901532D244}">
      <dsp:nvSpPr>
        <dsp:cNvPr id="0" name=""/>
        <dsp:cNvSpPr/>
      </dsp:nvSpPr>
      <dsp:spPr>
        <a:xfrm>
          <a:off x="0" y="1792245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5F69F8-33FA-4309-B7AB-EACDBB88C7D7}">
      <dsp:nvSpPr>
        <dsp:cNvPr id="0" name=""/>
        <dsp:cNvSpPr/>
      </dsp:nvSpPr>
      <dsp:spPr>
        <a:xfrm>
          <a:off x="255276" y="1427094"/>
          <a:ext cx="3846381" cy="50218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акцент на сильных сторонах ребенка с  ОВЗ</a:t>
          </a:r>
        </a:p>
      </dsp:txBody>
      <dsp:txXfrm>
        <a:off x="279790" y="1451608"/>
        <a:ext cx="3797353" cy="453153"/>
      </dsp:txXfrm>
    </dsp:sp>
    <dsp:sp modelId="{2C6406A7-BBC2-4A7F-BBA2-AF3D671E2C41}">
      <dsp:nvSpPr>
        <dsp:cNvPr id="0" name=""/>
        <dsp:cNvSpPr/>
      </dsp:nvSpPr>
      <dsp:spPr>
        <a:xfrm>
          <a:off x="0" y="2653606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A97AFD-B3BD-48F8-A7F2-EC9086ED47A1}">
      <dsp:nvSpPr>
        <dsp:cNvPr id="0" name=""/>
        <dsp:cNvSpPr/>
      </dsp:nvSpPr>
      <dsp:spPr>
        <a:xfrm>
          <a:off x="274741" y="2159445"/>
          <a:ext cx="3846381" cy="67128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демонстрация одинакового отношения ко всем детям группы</a:t>
          </a:r>
        </a:p>
      </dsp:txBody>
      <dsp:txXfrm>
        <a:off x="307510" y="2192214"/>
        <a:ext cx="3780843" cy="605743"/>
      </dsp:txXfrm>
    </dsp:sp>
    <dsp:sp modelId="{FD72EB64-C0E9-419E-AA76-851F9DF529E8}">
      <dsp:nvSpPr>
        <dsp:cNvPr id="0" name=""/>
        <dsp:cNvSpPr/>
      </dsp:nvSpPr>
      <dsp:spPr>
        <a:xfrm>
          <a:off x="0" y="3467984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350178-6FD7-41E5-8493-C9371577F509}">
      <dsp:nvSpPr>
        <dsp:cNvPr id="0" name=""/>
        <dsp:cNvSpPr/>
      </dsp:nvSpPr>
      <dsp:spPr>
        <a:xfrm>
          <a:off x="274741" y="3020806"/>
          <a:ext cx="3846381" cy="6242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предоставление поддержки ровно настолько  насколько  это нужно</a:t>
          </a:r>
        </a:p>
      </dsp:txBody>
      <dsp:txXfrm>
        <a:off x="305217" y="3051282"/>
        <a:ext cx="3785429" cy="563346"/>
      </dsp:txXfrm>
    </dsp:sp>
    <dsp:sp modelId="{89ECBDD7-BC9D-47CA-90B0-5E6C15359BD2}">
      <dsp:nvSpPr>
        <dsp:cNvPr id="0" name=""/>
        <dsp:cNvSpPr/>
      </dsp:nvSpPr>
      <dsp:spPr>
        <a:xfrm>
          <a:off x="0" y="4165379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E3C9A7-A77B-494D-87C8-AAD598436B81}">
      <dsp:nvSpPr>
        <dsp:cNvPr id="0" name=""/>
        <dsp:cNvSpPr/>
      </dsp:nvSpPr>
      <dsp:spPr>
        <a:xfrm>
          <a:off x="291992" y="3739632"/>
          <a:ext cx="3846381" cy="50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понимание индивидуальных особенностей каждого ребенка</a:t>
          </a:r>
        </a:p>
      </dsp:txBody>
      <dsp:txXfrm>
        <a:off x="316757" y="3764397"/>
        <a:ext cx="3796851" cy="457784"/>
      </dsp:txXfrm>
    </dsp:sp>
    <dsp:sp modelId="{492FF640-6AD0-4E84-AAEB-2BDCB6E5F245}">
      <dsp:nvSpPr>
        <dsp:cNvPr id="0" name=""/>
        <dsp:cNvSpPr/>
      </dsp:nvSpPr>
      <dsp:spPr>
        <a:xfrm>
          <a:off x="0" y="4860630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7AE3E7-014A-4507-AAA4-8EC3D719BFF2}">
      <dsp:nvSpPr>
        <dsp:cNvPr id="0" name=""/>
        <dsp:cNvSpPr/>
      </dsp:nvSpPr>
      <dsp:spPr>
        <a:xfrm>
          <a:off x="274741" y="4532579"/>
          <a:ext cx="3846381" cy="5051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помощь ученикам с  РАС – только позитив и поощрение</a:t>
          </a:r>
        </a:p>
      </dsp:txBody>
      <dsp:txXfrm>
        <a:off x="299401" y="4557239"/>
        <a:ext cx="3797061" cy="455851"/>
      </dsp:txXfrm>
    </dsp:sp>
    <dsp:sp modelId="{F8EB3764-4461-4444-8E5D-235BE2B0EF47}">
      <dsp:nvSpPr>
        <dsp:cNvPr id="0" name=""/>
        <dsp:cNvSpPr/>
      </dsp:nvSpPr>
      <dsp:spPr>
        <a:xfrm>
          <a:off x="0" y="5518012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8EE4D6-25DE-4525-8291-2E3EE3A29382}">
      <dsp:nvSpPr>
        <dsp:cNvPr id="0" name=""/>
        <dsp:cNvSpPr/>
      </dsp:nvSpPr>
      <dsp:spPr>
        <a:xfrm>
          <a:off x="274741" y="5227830"/>
          <a:ext cx="3846381" cy="4673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совместная творческая деятельность, в которой каждый может быть успешен</a:t>
          </a:r>
        </a:p>
      </dsp:txBody>
      <dsp:txXfrm>
        <a:off x="297553" y="5250642"/>
        <a:ext cx="3800757" cy="421678"/>
      </dsp:txXfrm>
    </dsp:sp>
    <dsp:sp modelId="{D84AFD4C-FEF1-4797-BCE2-6A699F6E79DA}">
      <dsp:nvSpPr>
        <dsp:cNvPr id="0" name=""/>
        <dsp:cNvSpPr/>
      </dsp:nvSpPr>
      <dsp:spPr>
        <a:xfrm>
          <a:off x="0" y="6203238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5950EE-C658-448B-8B6C-6618A7E65E0D}">
      <dsp:nvSpPr>
        <dsp:cNvPr id="0" name=""/>
        <dsp:cNvSpPr/>
      </dsp:nvSpPr>
      <dsp:spPr>
        <a:xfrm>
          <a:off x="274741" y="5885212"/>
          <a:ext cx="3846381" cy="4951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участие в уроках доброты и толерантности</a:t>
          </a:r>
        </a:p>
      </dsp:txBody>
      <dsp:txXfrm>
        <a:off x="298912" y="5909383"/>
        <a:ext cx="3798039" cy="446804"/>
      </dsp:txXfrm>
    </dsp:sp>
    <dsp:sp modelId="{0BE4F4D5-E706-44E8-9B5D-1E741E6BE8C7}">
      <dsp:nvSpPr>
        <dsp:cNvPr id="0" name=""/>
        <dsp:cNvSpPr/>
      </dsp:nvSpPr>
      <dsp:spPr>
        <a:xfrm>
          <a:off x="0" y="6866052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94F279-7D28-491B-AD1A-0CD6D9A8E763}">
      <dsp:nvSpPr>
        <dsp:cNvPr id="0" name=""/>
        <dsp:cNvSpPr/>
      </dsp:nvSpPr>
      <dsp:spPr>
        <a:xfrm>
          <a:off x="274741" y="6570438"/>
          <a:ext cx="3846381" cy="47273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социальные проекты в минигруппах</a:t>
          </a:r>
        </a:p>
      </dsp:txBody>
      <dsp:txXfrm>
        <a:off x="297818" y="6593515"/>
        <a:ext cx="3800227" cy="426579"/>
      </dsp:txXfrm>
    </dsp:sp>
    <dsp:sp modelId="{5CE53E0F-C092-4111-8514-52DC7B67969C}">
      <dsp:nvSpPr>
        <dsp:cNvPr id="0" name=""/>
        <dsp:cNvSpPr/>
      </dsp:nvSpPr>
      <dsp:spPr>
        <a:xfrm>
          <a:off x="0" y="7679573"/>
          <a:ext cx="549483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971404-BE95-4863-A024-54A8C4D85399}">
      <dsp:nvSpPr>
        <dsp:cNvPr id="0" name=""/>
        <dsp:cNvSpPr/>
      </dsp:nvSpPr>
      <dsp:spPr>
        <a:xfrm>
          <a:off x="274741" y="7233252"/>
          <a:ext cx="3846381" cy="6234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384" tIns="0" rIns="14538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собственный пример отношения к участникам взаимодействия</a:t>
          </a:r>
        </a:p>
      </dsp:txBody>
      <dsp:txXfrm>
        <a:off x="305175" y="7263686"/>
        <a:ext cx="3785513" cy="5625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68B74-2C7A-4BCF-8763-12190DF4E532}">
      <dsp:nvSpPr>
        <dsp:cNvPr id="0" name=""/>
        <dsp:cNvSpPr/>
      </dsp:nvSpPr>
      <dsp:spPr>
        <a:xfrm>
          <a:off x="0" y="0"/>
          <a:ext cx="4985658" cy="744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100" b="1" kern="1200">
              <a:latin typeface="+mn-lt"/>
              <a:cs typeface="Times New Roman" pitchFamily="18" charset="0"/>
            </a:rPr>
            <a:t>Инклюзия</a:t>
          </a:r>
        </a:p>
      </dsp:txBody>
      <dsp:txXfrm>
        <a:off x="36325" y="36325"/>
        <a:ext cx="4913008" cy="671470"/>
      </dsp:txXfrm>
    </dsp:sp>
    <dsp:sp modelId="{45D757D5-CA14-493F-9B62-1CC8F5254A34}">
      <dsp:nvSpPr>
        <dsp:cNvPr id="0" name=""/>
        <dsp:cNvSpPr/>
      </dsp:nvSpPr>
      <dsp:spPr>
        <a:xfrm>
          <a:off x="333266" y="632513"/>
          <a:ext cx="4605501" cy="67068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8295" tIns="27940" rIns="156464" bIns="27940" numCol="1" spcCol="1270" anchor="t" anchorCtr="0">
          <a:noAutofit/>
        </a:bodyPr>
        <a:lstStyle/>
        <a:p>
          <a:pPr marL="228600" lvl="1" indent="-228600" algn="ctr" defTabSz="9779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200" kern="1200"/>
            <a:t>включает процесс системного реформирования среды, превращая ее в доступную для всех участников процесса: изменение контента, обучающих методик, подходов, структур и стратегий в образовании, с целью преодоления препятствий на пути к предоставлению базового права на образование для всех участников всех возрастных групп, и создание среды, которая более всего соответствует их образовательным потребностям. Включение детей с особенностями в обычные группы без проведения соответствующих структурных изменений  в области, к примеру, организации занятий, обучающих стратегий и т.п. не является инклюзией</a:t>
          </a:r>
        </a:p>
      </dsp:txBody>
      <dsp:txXfrm>
        <a:off x="333266" y="632513"/>
        <a:ext cx="4605501" cy="67068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69E62-FFC0-4920-A619-E2E26CADE61C}">
      <dsp:nvSpPr>
        <dsp:cNvPr id="0" name=""/>
        <dsp:cNvSpPr/>
      </dsp:nvSpPr>
      <dsp:spPr>
        <a:xfrm>
          <a:off x="0" y="3055"/>
          <a:ext cx="5481320" cy="840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100" b="1" kern="1200">
              <a:latin typeface="+mn-lt"/>
              <a:cs typeface="Times New Roman" pitchFamily="18" charset="0"/>
            </a:rPr>
            <a:t>Преимущества модели инклюзии</a:t>
          </a:r>
          <a:endParaRPr lang="ru-RU" sz="3100" kern="1200">
            <a:latin typeface="+mn-lt"/>
            <a:cs typeface="Times New Roman" pitchFamily="18" charset="0"/>
          </a:endParaRPr>
        </a:p>
      </dsp:txBody>
      <dsp:txXfrm>
        <a:off x="41022" y="44077"/>
        <a:ext cx="5399276" cy="758286"/>
      </dsp:txXfrm>
    </dsp:sp>
    <dsp:sp modelId="{566CF211-26DE-46DA-89BC-7C7ED68D8A5A}">
      <dsp:nvSpPr>
        <dsp:cNvPr id="0" name=""/>
        <dsp:cNvSpPr/>
      </dsp:nvSpPr>
      <dsp:spPr>
        <a:xfrm>
          <a:off x="0" y="843385"/>
          <a:ext cx="5481320" cy="504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032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400" kern="1200"/>
        </a:p>
      </dsp:txBody>
      <dsp:txXfrm>
        <a:off x="0" y="843385"/>
        <a:ext cx="5481320" cy="50456"/>
      </dsp:txXfrm>
    </dsp:sp>
    <dsp:sp modelId="{466DC58F-CB07-41E1-921E-6829868AD58C}">
      <dsp:nvSpPr>
        <dsp:cNvPr id="0" name=""/>
        <dsp:cNvSpPr/>
      </dsp:nvSpPr>
      <dsp:spPr>
        <a:xfrm>
          <a:off x="0" y="893841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более обширный репертуар деятельности, соответствующий возрасту ребенка</a:t>
          </a:r>
        </a:p>
      </dsp:txBody>
      <dsp:txXfrm>
        <a:off x="36892" y="930733"/>
        <a:ext cx="5407536" cy="681962"/>
      </dsp:txXfrm>
    </dsp:sp>
    <dsp:sp modelId="{12786675-2D8E-457F-8CC9-30BA5D8F83F4}">
      <dsp:nvSpPr>
        <dsp:cNvPr id="0" name=""/>
        <dsp:cNvSpPr/>
      </dsp:nvSpPr>
      <dsp:spPr>
        <a:xfrm>
          <a:off x="0" y="1701305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больший акцент на достоинствах учеников с ОВЗ в отличие от опоры на дефициты и ограничения</a:t>
          </a:r>
        </a:p>
      </dsp:txBody>
      <dsp:txXfrm>
        <a:off x="36892" y="1738197"/>
        <a:ext cx="5407536" cy="681962"/>
      </dsp:txXfrm>
    </dsp:sp>
    <dsp:sp modelId="{20DD68D7-9D48-4511-BC1C-29E8F9751D30}">
      <dsp:nvSpPr>
        <dsp:cNvPr id="0" name=""/>
        <dsp:cNvSpPr/>
      </dsp:nvSpPr>
      <dsp:spPr>
        <a:xfrm>
          <a:off x="0" y="2449037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сокращение чувства изоляции у детей с ОВЗ</a:t>
          </a:r>
        </a:p>
      </dsp:txBody>
      <dsp:txXfrm>
        <a:off x="36892" y="2485929"/>
        <a:ext cx="5407536" cy="681962"/>
      </dsp:txXfrm>
    </dsp:sp>
    <dsp:sp modelId="{0E034625-4E50-43B6-871B-98E49B93E546}">
      <dsp:nvSpPr>
        <dsp:cNvPr id="0" name=""/>
        <dsp:cNvSpPr/>
      </dsp:nvSpPr>
      <dsp:spPr>
        <a:xfrm>
          <a:off x="0" y="3178632"/>
          <a:ext cx="5481320" cy="504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032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400" kern="1200"/>
        </a:p>
      </dsp:txBody>
      <dsp:txXfrm>
        <a:off x="0" y="3178632"/>
        <a:ext cx="5481320" cy="50456"/>
      </dsp:txXfrm>
    </dsp:sp>
    <dsp:sp modelId="{300EDF3A-C474-4DB1-B2DA-8007187AC996}">
      <dsp:nvSpPr>
        <dsp:cNvPr id="0" name=""/>
        <dsp:cNvSpPr/>
      </dsp:nvSpPr>
      <dsp:spPr>
        <a:xfrm>
          <a:off x="0" y="3229088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максимально широкий массив образцов для подражания</a:t>
          </a:r>
        </a:p>
      </dsp:txBody>
      <dsp:txXfrm>
        <a:off x="36892" y="3265980"/>
        <a:ext cx="5407536" cy="681962"/>
      </dsp:txXfrm>
    </dsp:sp>
    <dsp:sp modelId="{89676F95-ECAA-4FD0-A556-D3D79AAEF700}">
      <dsp:nvSpPr>
        <dsp:cNvPr id="0" name=""/>
        <dsp:cNvSpPr/>
      </dsp:nvSpPr>
      <dsp:spPr>
        <a:xfrm>
          <a:off x="0" y="3993610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сильное чувство принадлежности и широкие возможности для взаимоотношений с другими детьми</a:t>
          </a:r>
        </a:p>
      </dsp:txBody>
      <dsp:txXfrm>
        <a:off x="36892" y="4030502"/>
        <a:ext cx="5407536" cy="681962"/>
      </dsp:txXfrm>
    </dsp:sp>
    <dsp:sp modelId="{325E95C7-C1C9-47C6-81D5-55784E7E257F}">
      <dsp:nvSpPr>
        <dsp:cNvPr id="0" name=""/>
        <dsp:cNvSpPr/>
      </dsp:nvSpPr>
      <dsp:spPr>
        <a:xfrm>
          <a:off x="0" y="4758132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возможности для моделирования принятия человеческого многообразия</a:t>
          </a:r>
        </a:p>
      </dsp:txBody>
      <dsp:txXfrm>
        <a:off x="36892" y="4795024"/>
        <a:ext cx="5407536" cy="681962"/>
      </dsp:txXfrm>
    </dsp:sp>
    <dsp:sp modelId="{517B9A90-3F35-4AF4-B6AD-A95CA8413B4A}">
      <dsp:nvSpPr>
        <dsp:cNvPr id="0" name=""/>
        <dsp:cNvSpPr/>
      </dsp:nvSpPr>
      <dsp:spPr>
        <a:xfrm>
          <a:off x="0" y="5533386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коллективная ответственность</a:t>
          </a:r>
        </a:p>
      </dsp:txBody>
      <dsp:txXfrm>
        <a:off x="36892" y="5570278"/>
        <a:ext cx="5407536" cy="681962"/>
      </dsp:txXfrm>
    </dsp:sp>
    <dsp:sp modelId="{F57178C9-0397-4143-BA5F-29F827A9BFB0}">
      <dsp:nvSpPr>
        <dsp:cNvPr id="0" name=""/>
        <dsp:cNvSpPr/>
      </dsp:nvSpPr>
      <dsp:spPr>
        <a:xfrm>
          <a:off x="0" y="6287175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возможности моделирования ситуаций для получения навыка справляться с изменениями</a:t>
          </a:r>
        </a:p>
      </dsp:txBody>
      <dsp:txXfrm>
        <a:off x="36892" y="6324067"/>
        <a:ext cx="5407536" cy="681962"/>
      </dsp:txXfrm>
    </dsp:sp>
    <dsp:sp modelId="{DA87050D-A53F-4BD5-A391-C91A9DAF731D}">
      <dsp:nvSpPr>
        <dsp:cNvPr id="0" name=""/>
        <dsp:cNvSpPr/>
      </dsp:nvSpPr>
      <dsp:spPr>
        <a:xfrm>
          <a:off x="0" y="7054753"/>
          <a:ext cx="5481320" cy="7557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повышение возможностей получения здоровыми детьми знания и понимания сверстников с инвалидностью, что способствует их безусловному принятию</a:t>
          </a:r>
        </a:p>
      </dsp:txBody>
      <dsp:txXfrm>
        <a:off x="36892" y="7091645"/>
        <a:ext cx="5407536" cy="68196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69E62-FFC0-4920-A619-E2E26CADE61C}">
      <dsp:nvSpPr>
        <dsp:cNvPr id="0" name=""/>
        <dsp:cNvSpPr/>
      </dsp:nvSpPr>
      <dsp:spPr>
        <a:xfrm>
          <a:off x="0" y="0"/>
          <a:ext cx="5486400" cy="5705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100" b="1" kern="1200">
              <a:latin typeface="+mn-lt"/>
              <a:cs typeface="Times New Roman" pitchFamily="18" charset="0"/>
            </a:rPr>
            <a:t>10 причин для инклюзии</a:t>
          </a:r>
          <a:endParaRPr lang="ru-RU" sz="3100" kern="1200">
            <a:latin typeface="+mn-lt"/>
            <a:cs typeface="Times New Roman" pitchFamily="18" charset="0"/>
          </a:endParaRPr>
        </a:p>
      </dsp:txBody>
      <dsp:txXfrm>
        <a:off x="27852" y="27852"/>
        <a:ext cx="5430696" cy="514840"/>
      </dsp:txXfrm>
    </dsp:sp>
    <dsp:sp modelId="{566CF211-26DE-46DA-89BC-7C7ED68D8A5A}">
      <dsp:nvSpPr>
        <dsp:cNvPr id="0" name=""/>
        <dsp:cNvSpPr/>
      </dsp:nvSpPr>
      <dsp:spPr>
        <a:xfrm>
          <a:off x="0" y="674186"/>
          <a:ext cx="5486400" cy="182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2700" rIns="71120" bIns="127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800" kern="1200"/>
        </a:p>
      </dsp:txBody>
      <dsp:txXfrm>
        <a:off x="0" y="674186"/>
        <a:ext cx="5486400" cy="182160"/>
      </dsp:txXfrm>
    </dsp:sp>
    <dsp:sp modelId="{466DC58F-CB07-41E1-921E-6829868AD58C}">
      <dsp:nvSpPr>
        <dsp:cNvPr id="0" name=""/>
        <dsp:cNvSpPr/>
      </dsp:nvSpPr>
      <dsp:spPr>
        <a:xfrm>
          <a:off x="0" y="856346"/>
          <a:ext cx="5486400" cy="23248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Права человека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Все дети имеют право учиться вместе.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Дети не могут быть недооценены или изолированы  на основании их инвалидности или особых образовательных потребностей.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Взрослые инвалиды, воспитавшиеся в специальных образовательных учреждениях, требуют положить конец сегрегации.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Не существует законных причин для разделения детей в системе их образования. Никто не имеет права «защищать» одних детей исключением других</a:t>
          </a:r>
          <a:r>
            <a:rPr lang="ru-RU" sz="1000" kern="1200"/>
            <a:t>.</a:t>
          </a:r>
        </a:p>
      </dsp:txBody>
      <dsp:txXfrm>
        <a:off x="113492" y="969838"/>
        <a:ext cx="5259416" cy="2097908"/>
      </dsp:txXfrm>
    </dsp:sp>
    <dsp:sp modelId="{12786675-2D8E-457F-8CC9-30BA5D8F83F4}">
      <dsp:nvSpPr>
        <dsp:cNvPr id="0" name=""/>
        <dsp:cNvSpPr/>
      </dsp:nvSpPr>
      <dsp:spPr>
        <a:xfrm>
          <a:off x="0" y="3212918"/>
          <a:ext cx="5486400" cy="18340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Качество образования</a:t>
          </a:r>
          <a:endParaRPr lang="ru-RU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Исследования показывают, что дети добиваются лучших результатов,   и академических и социальных, - в инклюзивных условиях.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Не существует таких коррекционных и реабилитационных практик из специального образования, которые не могли бы быть применены в общеобразовательном учреждении.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При условии заинтересованности и квалифицированной поддержки, инклюзивное образование представляет собой  наиболее эффективное использование образовательных ресурсов</a:t>
          </a:r>
        </a:p>
      </dsp:txBody>
      <dsp:txXfrm>
        <a:off x="89532" y="3302450"/>
        <a:ext cx="5307336" cy="1655011"/>
      </dsp:txXfrm>
    </dsp:sp>
    <dsp:sp modelId="{517B9A90-3F35-4AF4-B6AD-A95CA8413B4A}">
      <dsp:nvSpPr>
        <dsp:cNvPr id="0" name=""/>
        <dsp:cNvSpPr/>
      </dsp:nvSpPr>
      <dsp:spPr>
        <a:xfrm>
          <a:off x="0" y="5057273"/>
          <a:ext cx="5486400" cy="240865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Социальное значение</a:t>
          </a:r>
          <a:endParaRPr lang="ru-RU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Сегрегация питает страх, невежество и рост предубеждений.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Все дети нуждаются в том образовании, которое способствует развитию социальных отношений и подготавливает их к жизни  в обычной среде.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Только включение имеет потенциал для снижения страха, построения дружбы, формирования уважения и понимания многообразия</a:t>
          </a:r>
        </a:p>
      </dsp:txBody>
      <dsp:txXfrm>
        <a:off x="117581" y="5174854"/>
        <a:ext cx="5251238" cy="217349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69E62-FFC0-4920-A619-E2E26CADE61C}">
      <dsp:nvSpPr>
        <dsp:cNvPr id="0" name=""/>
        <dsp:cNvSpPr/>
      </dsp:nvSpPr>
      <dsp:spPr>
        <a:xfrm>
          <a:off x="0" y="2211"/>
          <a:ext cx="5490967" cy="13646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>
              <a:latin typeface="+mn-lt"/>
              <a:cs typeface="Times New Roman" pitchFamily="18" charset="0"/>
            </a:rPr>
            <a:t>Стратегии работы с детьми с мультиплицированными нарушениями. </a:t>
          </a:r>
          <a:endParaRPr lang="ru-RU" sz="2600" kern="1200">
            <a:latin typeface="+mn-lt"/>
            <a:cs typeface="Times New Roman" pitchFamily="18" charset="0"/>
          </a:endParaRPr>
        </a:p>
      </dsp:txBody>
      <dsp:txXfrm>
        <a:off x="66618" y="68829"/>
        <a:ext cx="5357731" cy="1231436"/>
      </dsp:txXfrm>
    </dsp:sp>
    <dsp:sp modelId="{566CF211-26DE-46DA-89BC-7C7ED68D8A5A}">
      <dsp:nvSpPr>
        <dsp:cNvPr id="0" name=""/>
        <dsp:cNvSpPr/>
      </dsp:nvSpPr>
      <dsp:spPr>
        <a:xfrm>
          <a:off x="0" y="1366883"/>
          <a:ext cx="5490967" cy="791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338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400" kern="1200"/>
        </a:p>
      </dsp:txBody>
      <dsp:txXfrm>
        <a:off x="0" y="1366883"/>
        <a:ext cx="5490967" cy="79161"/>
      </dsp:txXfrm>
    </dsp:sp>
    <dsp:sp modelId="{466DC58F-CB07-41E1-921E-6829868AD58C}">
      <dsp:nvSpPr>
        <dsp:cNvPr id="0" name=""/>
        <dsp:cNvSpPr/>
      </dsp:nvSpPr>
      <dsp:spPr>
        <a:xfrm>
          <a:off x="0" y="1446045"/>
          <a:ext cx="5490967" cy="13646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использование альтернативных средств коммуникацииширный репертуар деятельности, соответствующий возрасту ребенка</a:t>
          </a:r>
        </a:p>
      </dsp:txBody>
      <dsp:txXfrm>
        <a:off x="66618" y="1512663"/>
        <a:ext cx="5357731" cy="1231436"/>
      </dsp:txXfrm>
    </dsp:sp>
    <dsp:sp modelId="{12786675-2D8E-457F-8CC9-30BA5D8F83F4}">
      <dsp:nvSpPr>
        <dsp:cNvPr id="0" name=""/>
        <dsp:cNvSpPr/>
      </dsp:nvSpPr>
      <dsp:spPr>
        <a:xfrm>
          <a:off x="0" y="2899948"/>
          <a:ext cx="5490967" cy="13646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акцент на сильных сторонах и максимальное их использование, для ощущения успешности ребенка</a:t>
          </a:r>
        </a:p>
      </dsp:txBody>
      <dsp:txXfrm>
        <a:off x="66618" y="2966566"/>
        <a:ext cx="5357731" cy="1231436"/>
      </dsp:txXfrm>
    </dsp:sp>
    <dsp:sp modelId="{20DD68D7-9D48-4511-BC1C-29E8F9751D30}">
      <dsp:nvSpPr>
        <dsp:cNvPr id="0" name=""/>
        <dsp:cNvSpPr/>
      </dsp:nvSpPr>
      <dsp:spPr>
        <a:xfrm>
          <a:off x="0" y="4243954"/>
          <a:ext cx="5490967" cy="13646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держать ожидания в отношении ребенка </a:t>
          </a:r>
          <a:r>
            <a:rPr lang="ru-RU" sz="1400" u="sng" kern="1200"/>
            <a:t>завышенными</a:t>
          </a:r>
          <a:r>
            <a:rPr lang="ru-RU" sz="1400" kern="1200"/>
            <a:t>, чтобы они понимали, что планка поддерживает их прогресс и осмысленность преодолений</a:t>
          </a:r>
        </a:p>
      </dsp:txBody>
      <dsp:txXfrm>
        <a:off x="66618" y="4310572"/>
        <a:ext cx="5357731" cy="1231436"/>
      </dsp:txXfrm>
    </dsp:sp>
    <dsp:sp modelId="{0E034625-4E50-43B6-871B-98E49B93E546}">
      <dsp:nvSpPr>
        <dsp:cNvPr id="0" name=""/>
        <dsp:cNvSpPr/>
      </dsp:nvSpPr>
      <dsp:spPr>
        <a:xfrm>
          <a:off x="0" y="5567596"/>
          <a:ext cx="5490967" cy="791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338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400" kern="1200"/>
        </a:p>
      </dsp:txBody>
      <dsp:txXfrm>
        <a:off x="0" y="5567596"/>
        <a:ext cx="5490967" cy="79161"/>
      </dsp:txXfrm>
    </dsp:sp>
    <dsp:sp modelId="{300EDF3A-C474-4DB1-B2DA-8007187AC996}">
      <dsp:nvSpPr>
        <dsp:cNvPr id="0" name=""/>
        <dsp:cNvSpPr/>
      </dsp:nvSpPr>
      <dsp:spPr>
        <a:xfrm>
          <a:off x="0" y="5646758"/>
          <a:ext cx="5490967" cy="13646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профилактика буллинга и  мобинга</a:t>
          </a:r>
        </a:p>
      </dsp:txBody>
      <dsp:txXfrm>
        <a:off x="66618" y="5713376"/>
        <a:ext cx="5357731" cy="123143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69E62-FFC0-4920-A619-E2E26CADE61C}">
      <dsp:nvSpPr>
        <dsp:cNvPr id="0" name=""/>
        <dsp:cNvSpPr/>
      </dsp:nvSpPr>
      <dsp:spPr>
        <a:xfrm>
          <a:off x="0" y="1673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latin typeface="+mn-lt"/>
              <a:cs typeface="Times New Roman" pitchFamily="18" charset="0"/>
            </a:rPr>
            <a:t>Ресурсная зона как технология</a:t>
          </a:r>
          <a:endParaRPr lang="ru-RU" sz="2400" kern="1200">
            <a:latin typeface="+mn-lt"/>
            <a:cs typeface="Times New Roman" pitchFamily="18" charset="0"/>
          </a:endParaRPr>
        </a:p>
      </dsp:txBody>
      <dsp:txXfrm>
        <a:off x="25294" y="26967"/>
        <a:ext cx="5440379" cy="467571"/>
      </dsp:txXfrm>
    </dsp:sp>
    <dsp:sp modelId="{566CF211-26DE-46DA-89BC-7C7ED68D8A5A}">
      <dsp:nvSpPr>
        <dsp:cNvPr id="0" name=""/>
        <dsp:cNvSpPr/>
      </dsp:nvSpPr>
      <dsp:spPr>
        <a:xfrm>
          <a:off x="0" y="519832"/>
          <a:ext cx="5490967" cy="733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338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400" kern="1200"/>
        </a:p>
      </dsp:txBody>
      <dsp:txXfrm>
        <a:off x="0" y="519832"/>
        <a:ext cx="5490967" cy="73339"/>
      </dsp:txXfrm>
    </dsp:sp>
    <dsp:sp modelId="{466DC58F-CB07-41E1-921E-6829868AD58C}">
      <dsp:nvSpPr>
        <dsp:cNvPr id="0" name=""/>
        <dsp:cNvSpPr/>
      </dsp:nvSpPr>
      <dsp:spPr>
        <a:xfrm>
          <a:off x="0" y="593172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специальный педагогический штат (для ресурсно-тьюторского сопровождения)</a:t>
          </a:r>
        </a:p>
      </dsp:txBody>
      <dsp:txXfrm>
        <a:off x="25294" y="618466"/>
        <a:ext cx="5440379" cy="467571"/>
      </dsp:txXfrm>
    </dsp:sp>
    <dsp:sp modelId="{12786675-2D8E-457F-8CC9-30BA5D8F83F4}">
      <dsp:nvSpPr>
        <dsp:cNvPr id="0" name=""/>
        <dsp:cNvSpPr/>
      </dsp:nvSpPr>
      <dsp:spPr>
        <a:xfrm>
          <a:off x="0" y="1160266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ресурсный педагог</a:t>
          </a:r>
        </a:p>
      </dsp:txBody>
      <dsp:txXfrm>
        <a:off x="25294" y="1185560"/>
        <a:ext cx="5440379" cy="467571"/>
      </dsp:txXfrm>
    </dsp:sp>
    <dsp:sp modelId="{20DD68D7-9D48-4511-BC1C-29E8F9751D30}">
      <dsp:nvSpPr>
        <dsp:cNvPr id="0" name=""/>
        <dsp:cNvSpPr/>
      </dsp:nvSpPr>
      <dsp:spPr>
        <a:xfrm>
          <a:off x="0" y="1693012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комплекс дидактическо-стимульного материала и условий его регулярной подготовки (для реализации ИОП)</a:t>
          </a:r>
        </a:p>
      </dsp:txBody>
      <dsp:txXfrm>
        <a:off x="25294" y="1718306"/>
        <a:ext cx="5440379" cy="467571"/>
      </dsp:txXfrm>
    </dsp:sp>
    <dsp:sp modelId="{0E034625-4E50-43B6-871B-98E49B93E546}">
      <dsp:nvSpPr>
        <dsp:cNvPr id="0" name=""/>
        <dsp:cNvSpPr/>
      </dsp:nvSpPr>
      <dsp:spPr>
        <a:xfrm>
          <a:off x="0" y="2173158"/>
          <a:ext cx="5490967" cy="733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338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400" kern="1200"/>
        </a:p>
      </dsp:txBody>
      <dsp:txXfrm>
        <a:off x="0" y="2173158"/>
        <a:ext cx="5490967" cy="73339"/>
      </dsp:txXfrm>
    </dsp:sp>
    <dsp:sp modelId="{300EDF3A-C474-4DB1-B2DA-8007187AC996}">
      <dsp:nvSpPr>
        <dsp:cNvPr id="0" name=""/>
        <dsp:cNvSpPr/>
      </dsp:nvSpPr>
      <dsp:spPr>
        <a:xfrm>
          <a:off x="0" y="2246498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пространство и условия для альтернативных способов тестирования динамики</a:t>
          </a:r>
        </a:p>
      </dsp:txBody>
      <dsp:txXfrm>
        <a:off x="25294" y="2271792"/>
        <a:ext cx="5440379" cy="467571"/>
      </dsp:txXfrm>
    </dsp:sp>
    <dsp:sp modelId="{89676F95-ECAA-4FD0-A556-D3D79AAEF700}">
      <dsp:nvSpPr>
        <dsp:cNvPr id="0" name=""/>
        <dsp:cNvSpPr/>
      </dsp:nvSpPr>
      <dsp:spPr>
        <a:xfrm>
          <a:off x="0" y="2777412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территория поведенческой модификации  и реализация программ по управлению поведением</a:t>
          </a:r>
        </a:p>
      </dsp:txBody>
      <dsp:txXfrm>
        <a:off x="25294" y="2802706"/>
        <a:ext cx="5440379" cy="467571"/>
      </dsp:txXfrm>
    </dsp:sp>
    <dsp:sp modelId="{325E95C7-C1C9-47C6-81D5-55784E7E257F}">
      <dsp:nvSpPr>
        <dsp:cNvPr id="0" name=""/>
        <dsp:cNvSpPr/>
      </dsp:nvSpPr>
      <dsp:spPr>
        <a:xfrm>
          <a:off x="0" y="3308326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безошибочное обучение (программа правильной коррекции ошибок) </a:t>
          </a:r>
        </a:p>
      </dsp:txBody>
      <dsp:txXfrm>
        <a:off x="25294" y="3333620"/>
        <a:ext cx="5440379" cy="467571"/>
      </dsp:txXfrm>
    </dsp:sp>
    <dsp:sp modelId="{517B9A90-3F35-4AF4-B6AD-A95CA8413B4A}">
      <dsp:nvSpPr>
        <dsp:cNvPr id="0" name=""/>
        <dsp:cNvSpPr/>
      </dsp:nvSpPr>
      <dsp:spPr>
        <a:xfrm>
          <a:off x="0" y="3853336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профессиональная библиотека, информационное обеспечение </a:t>
          </a:r>
        </a:p>
      </dsp:txBody>
      <dsp:txXfrm>
        <a:off x="25294" y="3878630"/>
        <a:ext cx="5440379" cy="467571"/>
      </dsp:txXfrm>
    </dsp:sp>
    <dsp:sp modelId="{F57178C9-0397-4143-BA5F-29F827A9BFB0}">
      <dsp:nvSpPr>
        <dsp:cNvPr id="0" name=""/>
        <dsp:cNvSpPr/>
      </dsp:nvSpPr>
      <dsp:spPr>
        <a:xfrm>
          <a:off x="0" y="4370153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комплекс средств альтернативной коммуникации</a:t>
          </a:r>
        </a:p>
      </dsp:txBody>
      <dsp:txXfrm>
        <a:off x="25294" y="4395447"/>
        <a:ext cx="5440379" cy="467571"/>
      </dsp:txXfrm>
    </dsp:sp>
    <dsp:sp modelId="{DA87050D-A53F-4BD5-A391-C91A9DAF731D}">
      <dsp:nvSpPr>
        <dsp:cNvPr id="0" name=""/>
        <dsp:cNvSpPr/>
      </dsp:nvSpPr>
      <dsp:spPr>
        <a:xfrm>
          <a:off x="0" y="4914698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пространство поиска, сбора и систематизации креативных идей, обучающих стратегий, уникальных подходов</a:t>
          </a:r>
        </a:p>
      </dsp:txBody>
      <dsp:txXfrm>
        <a:off x="25294" y="4939992"/>
        <a:ext cx="5440379" cy="467571"/>
      </dsp:txXfrm>
    </dsp:sp>
    <dsp:sp modelId="{EA8D251F-8DC8-484C-A8D3-D83D1AA260E7}">
      <dsp:nvSpPr>
        <dsp:cNvPr id="0" name=""/>
        <dsp:cNvSpPr/>
      </dsp:nvSpPr>
      <dsp:spPr>
        <a:xfrm>
          <a:off x="0" y="5431981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возможность работы в малых группах (поле социальных тренингов)</a:t>
          </a:r>
        </a:p>
      </dsp:txBody>
      <dsp:txXfrm>
        <a:off x="25294" y="5457275"/>
        <a:ext cx="5440379" cy="467571"/>
      </dsp:txXfrm>
    </dsp:sp>
    <dsp:sp modelId="{EB4210D9-D8E1-48D0-BF2F-6B422D9C10DF}">
      <dsp:nvSpPr>
        <dsp:cNvPr id="0" name=""/>
        <dsp:cNvSpPr/>
      </dsp:nvSpPr>
      <dsp:spPr>
        <a:xfrm>
          <a:off x="0" y="5962895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консультативно-мотивационные встречи с родителями</a:t>
          </a:r>
        </a:p>
      </dsp:txBody>
      <dsp:txXfrm>
        <a:off x="25294" y="5988189"/>
        <a:ext cx="5440379" cy="467571"/>
      </dsp:txXfrm>
    </dsp:sp>
    <dsp:sp modelId="{150A8B2E-232B-4438-8EA6-262A8C404CAC}">
      <dsp:nvSpPr>
        <dsp:cNvPr id="0" name=""/>
        <dsp:cNvSpPr/>
      </dsp:nvSpPr>
      <dsp:spPr>
        <a:xfrm>
          <a:off x="0" y="6495482"/>
          <a:ext cx="5490967" cy="5181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повышение квалификации педагогической команды</a:t>
          </a:r>
        </a:p>
      </dsp:txBody>
      <dsp:txXfrm>
        <a:off x="25294" y="6520776"/>
        <a:ext cx="5440379" cy="46757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68B74-2C7A-4BCF-8763-12190DF4E532}">
      <dsp:nvSpPr>
        <dsp:cNvPr id="0" name=""/>
        <dsp:cNvSpPr/>
      </dsp:nvSpPr>
      <dsp:spPr>
        <a:xfrm>
          <a:off x="0" y="270357"/>
          <a:ext cx="5777901" cy="1216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latin typeface="+mn-lt"/>
              <a:cs typeface="Times New Roman" pitchFamily="18" charset="0"/>
            </a:rPr>
            <a:t>Структурированное обучение. Основные компоненты</a:t>
          </a:r>
          <a:endParaRPr lang="ru-RU" sz="2400" kern="1200">
            <a:latin typeface="+mn-lt"/>
            <a:cs typeface="Times New Roman" pitchFamily="18" charset="0"/>
          </a:endParaRPr>
        </a:p>
      </dsp:txBody>
      <dsp:txXfrm>
        <a:off x="59399" y="329756"/>
        <a:ext cx="5659103" cy="1098002"/>
      </dsp:txXfrm>
    </dsp:sp>
    <dsp:sp modelId="{45D757D5-CA14-493F-9B62-1CC8F5254A34}">
      <dsp:nvSpPr>
        <dsp:cNvPr id="0" name=""/>
        <dsp:cNvSpPr/>
      </dsp:nvSpPr>
      <dsp:spPr>
        <a:xfrm>
          <a:off x="0" y="1487157"/>
          <a:ext cx="5777901" cy="19173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3448" tIns="30480" rIns="170688" bIns="30480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Структурированное пространство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Визуальное расписание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Элементы учебного процесса (система презентации материала, задания и визуальная опора) </a:t>
          </a:r>
        </a:p>
      </dsp:txBody>
      <dsp:txXfrm>
        <a:off x="0" y="1487157"/>
        <a:ext cx="5777901" cy="191733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68B74-2C7A-4BCF-8763-12190DF4E532}">
      <dsp:nvSpPr>
        <dsp:cNvPr id="0" name=""/>
        <dsp:cNvSpPr/>
      </dsp:nvSpPr>
      <dsp:spPr>
        <a:xfrm>
          <a:off x="0" y="287287"/>
          <a:ext cx="5491169" cy="1216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latin typeface="+mn-lt"/>
              <a:cs typeface="Times New Roman" pitchFamily="18" charset="0"/>
            </a:rPr>
            <a:t>Структурированное обучение через среду</a:t>
          </a:r>
          <a:endParaRPr lang="ru-RU" sz="2400" kern="1200">
            <a:latin typeface="+mn-lt"/>
            <a:cs typeface="Times New Roman" pitchFamily="18" charset="0"/>
          </a:endParaRPr>
        </a:p>
      </dsp:txBody>
      <dsp:txXfrm>
        <a:off x="59399" y="346686"/>
        <a:ext cx="5372371" cy="1098002"/>
      </dsp:txXfrm>
    </dsp:sp>
    <dsp:sp modelId="{45D757D5-CA14-493F-9B62-1CC8F5254A34}">
      <dsp:nvSpPr>
        <dsp:cNvPr id="0" name=""/>
        <dsp:cNvSpPr/>
      </dsp:nvSpPr>
      <dsp:spPr>
        <a:xfrm>
          <a:off x="0" y="1504087"/>
          <a:ext cx="5491169" cy="3229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345" tIns="30480" rIns="170688" bIns="30480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Создание предсказуемой учебной среды с целью уменьшения тревожности и повышения продуктивности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Учет сенсорных трудностей детей, минимизация «чувственного» стресса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Акцент на визуальное мышление – сильную сторону детей с аутизмом</a:t>
          </a:r>
        </a:p>
      </dsp:txBody>
      <dsp:txXfrm>
        <a:off x="0" y="1504087"/>
        <a:ext cx="5491169" cy="3229200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68B74-2C7A-4BCF-8763-12190DF4E532}">
      <dsp:nvSpPr>
        <dsp:cNvPr id="0" name=""/>
        <dsp:cNvSpPr/>
      </dsp:nvSpPr>
      <dsp:spPr>
        <a:xfrm>
          <a:off x="0" y="110857"/>
          <a:ext cx="5486400" cy="1216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Основной метод работы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Прикладной анализ поведения</a:t>
          </a:r>
          <a:endParaRPr lang="ru-RU" sz="2400" kern="1200"/>
        </a:p>
      </dsp:txBody>
      <dsp:txXfrm>
        <a:off x="59399" y="170256"/>
        <a:ext cx="5367602" cy="1098002"/>
      </dsp:txXfrm>
    </dsp:sp>
    <dsp:sp modelId="{45D757D5-CA14-493F-9B62-1CC8F5254A34}">
      <dsp:nvSpPr>
        <dsp:cNvPr id="0" name=""/>
        <dsp:cNvSpPr/>
      </dsp:nvSpPr>
      <dsp:spPr>
        <a:xfrm>
          <a:off x="0" y="1680572"/>
          <a:ext cx="5486400" cy="49783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30480" rIns="170688" bIns="30480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поддержка мотивации к учебной деятельности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применение позитивного подкрепления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проведение функционального анализа поведения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создание комплексных протоколов для работы с навыками и поведением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предупредительные методики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обучающие методики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поддерживающие методики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2400" kern="1200"/>
            <a:t>реактивные методики</a:t>
          </a:r>
        </a:p>
      </dsp:txBody>
      <dsp:txXfrm>
        <a:off x="0" y="1680572"/>
        <a:ext cx="5486400" cy="4978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dcterms:created xsi:type="dcterms:W3CDTF">2019-05-06T09:41:00Z</dcterms:created>
  <dcterms:modified xsi:type="dcterms:W3CDTF">2019-05-29T04:18:00Z</dcterms:modified>
</cp:coreProperties>
</file>